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4EC8E" w14:textId="77777777" w:rsidR="0006432F" w:rsidRDefault="00D41AB3">
      <w:pPr>
        <w:spacing w:after="160" w:line="259" w:lineRule="auto"/>
        <w:rPr>
          <w:b/>
          <w:caps/>
          <w:sz w:val="36"/>
          <w:szCs w:val="36"/>
        </w:rPr>
      </w:pPr>
      <w:r>
        <w:rPr>
          <w:b/>
          <w:caps/>
          <w:sz w:val="36"/>
          <w:szCs w:val="36"/>
        </w:rPr>
        <w:t xml:space="preserve">LOKALE ENDRINGER </w:t>
      </w:r>
      <w:r w:rsidR="00A261BD">
        <w:rPr>
          <w:b/>
          <w:caps/>
          <w:sz w:val="36"/>
          <w:szCs w:val="36"/>
        </w:rPr>
        <w:t xml:space="preserve">og tilpasninger </w:t>
      </w:r>
      <w:r>
        <w:rPr>
          <w:b/>
          <w:caps/>
          <w:sz w:val="36"/>
          <w:szCs w:val="36"/>
        </w:rPr>
        <w:t xml:space="preserve">FOR </w:t>
      </w:r>
      <w:r w:rsidR="005E1533">
        <w:rPr>
          <w:b/>
          <w:caps/>
          <w:sz w:val="36"/>
          <w:szCs w:val="36"/>
        </w:rPr>
        <w:br/>
      </w:r>
      <w:r>
        <w:rPr>
          <w:b/>
          <w:caps/>
          <w:sz w:val="36"/>
          <w:szCs w:val="36"/>
        </w:rPr>
        <w:t xml:space="preserve">NITTEDAL KOMMUNE </w:t>
      </w:r>
    </w:p>
    <w:p w14:paraId="680775B4" w14:textId="7A952D0D" w:rsidR="004C4EE5" w:rsidRDefault="0006432F" w:rsidP="0006432F">
      <w:r>
        <w:t xml:space="preserve">Nittedal kommune har tilpasset databehandler malene fra DFØ </w:t>
      </w:r>
      <w:r w:rsidR="00B633CC">
        <w:t>2020</w:t>
      </w:r>
      <w:r w:rsidR="00501BBD">
        <w:t>.</w:t>
      </w:r>
      <w:r w:rsidR="00501BBD">
        <w:br/>
        <w:t xml:space="preserve">Dette dokumentet beskriver </w:t>
      </w:r>
      <w:r w:rsidR="0066099B">
        <w:t xml:space="preserve">alle tilpasninger og endringer </w:t>
      </w:r>
      <w:r w:rsidR="00046025">
        <w:t>gjort for Nittedal kommune.</w:t>
      </w:r>
    </w:p>
    <w:p w14:paraId="2AB6AADE" w14:textId="77777777" w:rsidR="00046025" w:rsidRDefault="00046025" w:rsidP="0006432F"/>
    <w:p w14:paraId="4646B1DD" w14:textId="77777777" w:rsidR="005D5EE0" w:rsidRDefault="005D5EE0" w:rsidP="0006432F"/>
    <w:p w14:paraId="3C7392A8" w14:textId="4436B76B" w:rsidR="005D5EE0" w:rsidRDefault="005D5EE0" w:rsidP="005D5EE0">
      <w:pPr>
        <w:pStyle w:val="Undertittel"/>
      </w:pPr>
      <w:r>
        <w:t xml:space="preserve">Oversikt endringer i </w:t>
      </w:r>
      <w:r w:rsidR="00783C31">
        <w:t xml:space="preserve">filer i </w:t>
      </w:r>
      <w:r w:rsidR="007022F1">
        <w:t>maloppsett</w:t>
      </w:r>
      <w:r w:rsidR="00BD2847">
        <w:t xml:space="preserve"> fra </w:t>
      </w:r>
      <w:r w:rsidR="009F32D8">
        <w:t>dfø</w:t>
      </w:r>
      <w:r>
        <w:t>:</w:t>
      </w:r>
      <w:r w:rsidR="00783C31">
        <w:t xml:space="preserve"> </w:t>
      </w:r>
    </w:p>
    <w:tbl>
      <w:tblPr>
        <w:tblStyle w:val="Rutenettabell4uthevingsfarge6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5D5EE0" w14:paraId="63CC6002" w14:textId="77777777" w:rsidTr="005D5E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55DE3423" w14:textId="1A561719" w:rsidR="005D5EE0" w:rsidRDefault="005D5EE0" w:rsidP="005D5EE0">
            <w:r>
              <w:rPr>
                <w:rFonts w:cstheme="minorHAnsi"/>
              </w:rPr>
              <w:t>Hva er endret</w:t>
            </w:r>
          </w:p>
        </w:tc>
        <w:tc>
          <w:tcPr>
            <w:tcW w:w="6657" w:type="dxa"/>
          </w:tcPr>
          <w:p w14:paraId="4882FA62" w14:textId="73C0E515" w:rsidR="005D5EE0" w:rsidRDefault="005D5EE0" w:rsidP="005D5EE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cstheme="minorHAnsi"/>
              </w:rPr>
              <w:t>Beskrivelse</w:t>
            </w:r>
          </w:p>
        </w:tc>
      </w:tr>
      <w:tr w:rsidR="005D5EE0" w14:paraId="50DE10E1" w14:textId="77777777" w:rsidTr="005D5E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3B3BEAB9" w14:textId="4A215003" w:rsidR="005D5EE0" w:rsidRDefault="005D5EE0" w:rsidP="005D5EE0">
            <w:r>
              <w:rPr>
                <w:rFonts w:cstheme="minorHAnsi"/>
              </w:rPr>
              <w:t>Filer</w:t>
            </w:r>
          </w:p>
        </w:tc>
        <w:tc>
          <w:tcPr>
            <w:tcW w:w="6657" w:type="dxa"/>
          </w:tcPr>
          <w:p w14:paraId="09B5C176" w14:textId="2D36649C" w:rsidR="00046025" w:rsidRDefault="005D5EE0" w:rsidP="005D5E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Originale filnavn DFØ:</w:t>
            </w:r>
            <w:r>
              <w:rPr>
                <w:rFonts w:cstheme="minorHAnsi"/>
              </w:rPr>
              <w:br/>
              <w:t xml:space="preserve"> -    </w:t>
            </w:r>
            <w:r w:rsidRPr="002A420B">
              <w:rPr>
                <w:rFonts w:cstheme="minorHAnsi"/>
              </w:rPr>
              <w:t>dba_generell_avtaletekst_2020_no</w:t>
            </w:r>
            <w:r>
              <w:rPr>
                <w:rFonts w:cstheme="minorHAnsi"/>
              </w:rPr>
              <w:br/>
              <w:t xml:space="preserve"> -    </w:t>
            </w:r>
            <w:r w:rsidRPr="00770411">
              <w:rPr>
                <w:rFonts w:cstheme="minorHAnsi"/>
              </w:rPr>
              <w:t>databehandleravtale_bilag_2020</w:t>
            </w:r>
            <w:r>
              <w:rPr>
                <w:rFonts w:cstheme="minorHAnsi"/>
              </w:rPr>
              <w:br/>
            </w:r>
            <w:r>
              <w:rPr>
                <w:rFonts w:cstheme="minorHAnsi"/>
              </w:rPr>
              <w:br/>
              <w:t xml:space="preserve">Erstattes </w:t>
            </w:r>
            <w:r w:rsidR="00C9485C">
              <w:rPr>
                <w:rFonts w:cstheme="minorHAnsi"/>
              </w:rPr>
              <w:t>med</w:t>
            </w:r>
            <w:r>
              <w:rPr>
                <w:rFonts w:cstheme="minorHAnsi"/>
              </w:rPr>
              <w:t>:</w:t>
            </w:r>
            <w:r>
              <w:rPr>
                <w:rFonts w:cstheme="minorHAnsi"/>
              </w:rPr>
              <w:br/>
              <w:t xml:space="preserve"> -    </w:t>
            </w:r>
            <w:r w:rsidR="00E70729" w:rsidRPr="00E70729">
              <w:rPr>
                <w:rFonts w:cstheme="minorHAnsi"/>
              </w:rPr>
              <w:t>NK_DBA_Leverandør_system_01_Generell_avtaletekst</w:t>
            </w:r>
            <w:r w:rsidR="00E70729">
              <w:rPr>
                <w:rFonts w:cstheme="minorHAnsi"/>
              </w:rPr>
              <w:br/>
            </w:r>
            <w:r>
              <w:rPr>
                <w:rFonts w:cstheme="minorHAnsi"/>
              </w:rPr>
              <w:t xml:space="preserve"> -   </w:t>
            </w:r>
            <w:r w:rsidR="00E70729">
              <w:rPr>
                <w:rFonts w:cstheme="minorHAnsi"/>
              </w:rPr>
              <w:t xml:space="preserve"> </w:t>
            </w:r>
            <w:r w:rsidR="00384FA2" w:rsidRPr="00384FA2">
              <w:rPr>
                <w:rFonts w:cstheme="minorHAnsi"/>
              </w:rPr>
              <w:t>NK_DBA_Leverandør_system_02_Bilag_A-D</w:t>
            </w:r>
          </w:p>
          <w:p w14:paraId="04A88AB6" w14:textId="08046E90" w:rsidR="005D5EE0" w:rsidRDefault="005D5EE0" w:rsidP="005D5E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cstheme="minorHAnsi"/>
              </w:rPr>
              <w:br/>
              <w:t>Lagt til nye filer:</w:t>
            </w:r>
            <w:r>
              <w:rPr>
                <w:rFonts w:cstheme="minorHAnsi"/>
              </w:rPr>
              <w:br/>
              <w:t xml:space="preserve"> -    </w:t>
            </w:r>
            <w:r w:rsidR="00384FA2" w:rsidRPr="00384FA2">
              <w:rPr>
                <w:rFonts w:cstheme="minorHAnsi"/>
              </w:rPr>
              <w:t>NK_DBA_Leverandør_system_</w:t>
            </w:r>
            <w:r w:rsidR="000F7111">
              <w:rPr>
                <w:rFonts w:cstheme="minorHAnsi"/>
              </w:rPr>
              <w:t xml:space="preserve"> </w:t>
            </w:r>
            <w:r w:rsidR="00384FA2" w:rsidRPr="00384FA2">
              <w:rPr>
                <w:rFonts w:cstheme="minorHAnsi"/>
              </w:rPr>
              <w:t>03</w:t>
            </w:r>
            <w:r w:rsidR="003C1935">
              <w:rPr>
                <w:rFonts w:cstheme="minorHAnsi"/>
              </w:rPr>
              <w:t>_</w:t>
            </w:r>
            <w:r w:rsidR="00384FA2" w:rsidRPr="00384FA2">
              <w:rPr>
                <w:rFonts w:cstheme="minorHAnsi"/>
              </w:rPr>
              <w:t>Detaljerte_</w:t>
            </w:r>
            <w:r w:rsidR="003C1935">
              <w:rPr>
                <w:rFonts w:cstheme="minorHAnsi"/>
              </w:rPr>
              <w:t>i</w:t>
            </w:r>
            <w:r w:rsidR="00384FA2" w:rsidRPr="00384FA2">
              <w:rPr>
                <w:rFonts w:cstheme="minorHAnsi"/>
              </w:rPr>
              <w:t>nformasjonssikkerhetskrav</w:t>
            </w:r>
            <w:r>
              <w:rPr>
                <w:rFonts w:cstheme="minorHAnsi"/>
              </w:rPr>
              <w:br/>
              <w:t xml:space="preserve"> -    </w:t>
            </w:r>
            <w:r w:rsidR="003C1935" w:rsidRPr="003C1935">
              <w:rPr>
                <w:rFonts w:cstheme="minorHAnsi"/>
              </w:rPr>
              <w:t>NK_DBA_Leverandør_system_</w:t>
            </w:r>
            <w:r w:rsidR="003C1935">
              <w:rPr>
                <w:rFonts w:cstheme="minorHAnsi"/>
              </w:rPr>
              <w:t xml:space="preserve"> </w:t>
            </w:r>
            <w:r w:rsidR="003C1935" w:rsidRPr="003C1935">
              <w:rPr>
                <w:rFonts w:cstheme="minorHAnsi"/>
              </w:rPr>
              <w:t>04_Oversikt_endringer_og_tilpasninger</w:t>
            </w:r>
            <w:r>
              <w:rPr>
                <w:rFonts w:cstheme="minorHAnsi"/>
              </w:rPr>
              <w:br/>
            </w:r>
          </w:p>
        </w:tc>
      </w:tr>
    </w:tbl>
    <w:p w14:paraId="0790A410" w14:textId="77777777" w:rsidR="005D5EE0" w:rsidRDefault="005D5EE0" w:rsidP="0006432F"/>
    <w:p w14:paraId="0D7FFAB1" w14:textId="77777777" w:rsidR="00007AAA" w:rsidRPr="00007AAA" w:rsidRDefault="00007AAA" w:rsidP="00007AAA"/>
    <w:p w14:paraId="56FC04DC" w14:textId="2F1BC45B" w:rsidR="00092628" w:rsidRDefault="00DD6B7B" w:rsidP="00C744D1">
      <w:pPr>
        <w:pStyle w:val="Undertittel"/>
      </w:pPr>
      <w:r>
        <w:t>Oversikt e</w:t>
      </w:r>
      <w:r w:rsidR="00092628">
        <w:t xml:space="preserve">ndringer i standardtekst i </w:t>
      </w:r>
      <w:r w:rsidR="00F436B4">
        <w:t xml:space="preserve">malen </w:t>
      </w:r>
      <w:r w:rsidR="000F7111" w:rsidRPr="00E70729">
        <w:rPr>
          <w:rFonts w:cstheme="minorHAnsi"/>
        </w:rPr>
        <w:t>NK_DBA_Leverandør_system_01_Generell_avtaletekst</w:t>
      </w:r>
      <w:r w:rsidR="000F7111">
        <w:rPr>
          <w:rFonts w:cstheme="minorHAnsi"/>
        </w:rPr>
        <w:t>:</w:t>
      </w:r>
    </w:p>
    <w:tbl>
      <w:tblPr>
        <w:tblStyle w:val="Rutenettabell4uthevingsfarge6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450E48" w14:paraId="5DC373B6" w14:textId="77777777" w:rsidTr="00026F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07AC6D3E" w14:textId="498A5813" w:rsidR="00450E48" w:rsidRDefault="00450E48" w:rsidP="00B03409">
            <w:pPr>
              <w:spacing w:before="100" w:beforeAutospacing="1" w:after="100" w:afterAutospacing="1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Hva er endret</w:t>
            </w:r>
          </w:p>
        </w:tc>
        <w:tc>
          <w:tcPr>
            <w:tcW w:w="6657" w:type="dxa"/>
          </w:tcPr>
          <w:p w14:paraId="7CE7A575" w14:textId="16A38137" w:rsidR="00450E48" w:rsidRDefault="00450E48" w:rsidP="00B03409">
            <w:pPr>
              <w:spacing w:before="100" w:beforeAutospacing="1" w:after="100" w:afterAutospacing="1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Beskrivelse</w:t>
            </w:r>
          </w:p>
        </w:tc>
      </w:tr>
      <w:tr w:rsidR="00450E48" w14:paraId="14B05DCF" w14:textId="77777777" w:rsidTr="00026F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2E3AF0D9" w14:textId="366E8E5E" w:rsidR="00450E48" w:rsidRDefault="00380C59" w:rsidP="00B03409">
            <w:pPr>
              <w:spacing w:before="100" w:beforeAutospacing="1" w:after="100" w:afterAutospacing="1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T</w:t>
            </w:r>
            <w:r w:rsidR="00450E48">
              <w:rPr>
                <w:rFonts w:cstheme="minorHAnsi"/>
              </w:rPr>
              <w:t>opptekst</w:t>
            </w:r>
            <w:r w:rsidR="00522857">
              <w:rPr>
                <w:rFonts w:cstheme="minorHAnsi"/>
              </w:rPr>
              <w:t xml:space="preserve"> </w:t>
            </w:r>
          </w:p>
        </w:tc>
        <w:tc>
          <w:tcPr>
            <w:tcW w:w="6657" w:type="dxa"/>
          </w:tcPr>
          <w:p w14:paraId="2636859B" w14:textId="5037FB3F" w:rsidR="00522857" w:rsidRDefault="00A602A0" w:rsidP="00B03409">
            <w:pPr>
              <w:spacing w:before="100" w:beforeAutospacing="1" w:after="100" w:afterAutospacing="1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522857">
              <w:rPr>
                <w:rFonts w:cstheme="minorHAnsi"/>
              </w:rPr>
              <w:t>lagt til egen logo og justert størrelse og plassering</w:t>
            </w:r>
            <w:r w:rsidR="00B4017A">
              <w:rPr>
                <w:rFonts w:cstheme="minorHAnsi"/>
              </w:rPr>
              <w:t xml:space="preserve"> på </w:t>
            </w:r>
            <w:r w:rsidR="00B6492A">
              <w:rPr>
                <w:rFonts w:cstheme="minorHAnsi"/>
              </w:rPr>
              <w:t>dfø</w:t>
            </w:r>
            <w:r w:rsidR="00B4017A">
              <w:rPr>
                <w:rFonts w:cstheme="minorHAnsi"/>
              </w:rPr>
              <w:t xml:space="preserve"> logo</w:t>
            </w:r>
            <w:r w:rsidR="00AF3667">
              <w:rPr>
                <w:rFonts w:cstheme="minorHAnsi"/>
              </w:rPr>
              <w:br/>
              <w:t>-</w:t>
            </w:r>
            <w:r w:rsidR="008B15D6">
              <w:rPr>
                <w:rFonts w:cstheme="minorHAnsi"/>
              </w:rPr>
              <w:t xml:space="preserve"> justert tekst i topp- og bunntekst</w:t>
            </w:r>
            <w:r>
              <w:rPr>
                <w:rFonts w:cstheme="minorHAnsi"/>
              </w:rPr>
              <w:t>.</w:t>
            </w:r>
          </w:p>
        </w:tc>
      </w:tr>
      <w:tr w:rsidR="00522857" w14:paraId="21315D2B" w14:textId="77777777" w:rsidTr="00026F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521ED749" w14:textId="42667D95" w:rsidR="00522857" w:rsidRDefault="00380C59" w:rsidP="00B03409">
            <w:pPr>
              <w:spacing w:before="100" w:beforeAutospacing="1" w:after="100" w:afterAutospacing="1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L</w:t>
            </w:r>
            <w:r w:rsidR="00522857" w:rsidRPr="00522857">
              <w:rPr>
                <w:rFonts w:cstheme="minorHAnsi"/>
              </w:rPr>
              <w:t>ayout</w:t>
            </w:r>
          </w:p>
        </w:tc>
        <w:tc>
          <w:tcPr>
            <w:tcW w:w="6657" w:type="dxa"/>
          </w:tcPr>
          <w:p w14:paraId="0435DB79" w14:textId="5E11D1F2" w:rsidR="00522857" w:rsidRDefault="003F0413" w:rsidP="00B03409">
            <w:pPr>
              <w:spacing w:before="100" w:beforeAutospacing="1" w:after="100" w:afterAutospacing="1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t xml:space="preserve">gjort </w:t>
            </w:r>
            <w:r w:rsidR="00522857" w:rsidRPr="007017CE">
              <w:t>noen sider liggende der det er hensiktsmessig</w:t>
            </w:r>
          </w:p>
        </w:tc>
      </w:tr>
      <w:tr w:rsidR="00522857" w14:paraId="2BA28C5F" w14:textId="77777777" w:rsidTr="00026F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503F7C2A" w14:textId="3CB0D910" w:rsidR="00522857" w:rsidRPr="00522857" w:rsidRDefault="00380C59" w:rsidP="00B03409">
            <w:pPr>
              <w:spacing w:before="100" w:beforeAutospacing="1" w:after="100" w:afterAutospacing="1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F</w:t>
            </w:r>
            <w:r w:rsidR="00522857" w:rsidRPr="00522857">
              <w:rPr>
                <w:rFonts w:cstheme="minorHAnsi"/>
              </w:rPr>
              <w:t>orside</w:t>
            </w:r>
          </w:p>
        </w:tc>
        <w:tc>
          <w:tcPr>
            <w:tcW w:w="6657" w:type="dxa"/>
          </w:tcPr>
          <w:p w14:paraId="2E8B28A2" w14:textId="0749C419" w:rsidR="00522857" w:rsidRPr="007017CE" w:rsidRDefault="003F0413" w:rsidP="00B03409">
            <w:pPr>
              <w:spacing w:before="100" w:beforeAutospacing="1" w:after="100" w:afterAutospacing="1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F0413">
              <w:t>endret rekkefølgen på behandlingsansvarlig og databehandler slik at behandlingsansvarlig står først</w:t>
            </w:r>
          </w:p>
        </w:tc>
      </w:tr>
      <w:tr w:rsidR="003F0413" w14:paraId="728379B0" w14:textId="77777777" w:rsidTr="00026F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281549AC" w14:textId="77777777" w:rsidR="003F0413" w:rsidRDefault="00380C59" w:rsidP="00B03409">
            <w:pPr>
              <w:spacing w:before="100" w:beforeAutospacing="1" w:after="100" w:afterAutospacing="1" w:line="259" w:lineRule="auto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</w:rPr>
              <w:t>P</w:t>
            </w:r>
            <w:r w:rsidR="003F0413" w:rsidRPr="003F0413">
              <w:rPr>
                <w:rFonts w:cstheme="minorHAnsi"/>
              </w:rPr>
              <w:t xml:space="preserve">unkt </w:t>
            </w:r>
            <w:r w:rsidR="006A60F4">
              <w:rPr>
                <w:rFonts w:cstheme="minorHAnsi"/>
              </w:rPr>
              <w:t>1</w:t>
            </w:r>
            <w:r w:rsidR="00F245A2">
              <w:rPr>
                <w:rFonts w:cstheme="minorHAnsi"/>
              </w:rPr>
              <w:t>.1</w:t>
            </w:r>
          </w:p>
          <w:p w14:paraId="59FE3883" w14:textId="77777777" w:rsidR="00F26286" w:rsidRPr="00F26286" w:rsidRDefault="00F26286" w:rsidP="00F26286">
            <w:pPr>
              <w:rPr>
                <w:rFonts w:cstheme="minorHAnsi"/>
              </w:rPr>
            </w:pPr>
          </w:p>
          <w:p w14:paraId="6C3A054C" w14:textId="77777777" w:rsidR="00F26286" w:rsidRPr="00F26286" w:rsidRDefault="00F26286" w:rsidP="00F26286">
            <w:pPr>
              <w:rPr>
                <w:rFonts w:cstheme="minorHAnsi"/>
              </w:rPr>
            </w:pPr>
          </w:p>
          <w:p w14:paraId="1A15F70A" w14:textId="77777777" w:rsidR="00F26286" w:rsidRPr="00F26286" w:rsidRDefault="00F26286" w:rsidP="00F26286">
            <w:pPr>
              <w:rPr>
                <w:rFonts w:cstheme="minorHAnsi"/>
              </w:rPr>
            </w:pPr>
          </w:p>
          <w:p w14:paraId="07A48B7E" w14:textId="77777777" w:rsidR="00F26286" w:rsidRPr="00F26286" w:rsidRDefault="00F26286" w:rsidP="00F26286">
            <w:pPr>
              <w:rPr>
                <w:rFonts w:cstheme="minorHAnsi"/>
              </w:rPr>
            </w:pPr>
          </w:p>
          <w:p w14:paraId="55DC88A7" w14:textId="77777777" w:rsidR="00F26286" w:rsidRPr="00F26286" w:rsidRDefault="00F26286" w:rsidP="00F26286">
            <w:pPr>
              <w:rPr>
                <w:rFonts w:cstheme="minorHAnsi"/>
              </w:rPr>
            </w:pPr>
          </w:p>
          <w:p w14:paraId="4C3DF78A" w14:textId="77777777" w:rsidR="00F26286" w:rsidRPr="00F26286" w:rsidRDefault="00F26286" w:rsidP="00F26286">
            <w:pPr>
              <w:rPr>
                <w:rFonts w:cstheme="minorHAnsi"/>
              </w:rPr>
            </w:pPr>
          </w:p>
          <w:p w14:paraId="58E4542A" w14:textId="77777777" w:rsidR="00F26286" w:rsidRPr="00F26286" w:rsidRDefault="00F26286" w:rsidP="00F26286">
            <w:pPr>
              <w:rPr>
                <w:rFonts w:cstheme="minorHAnsi"/>
              </w:rPr>
            </w:pPr>
          </w:p>
          <w:p w14:paraId="565EEF81" w14:textId="77777777" w:rsidR="00F26286" w:rsidRPr="00F26286" w:rsidRDefault="00F26286" w:rsidP="00F26286">
            <w:pPr>
              <w:rPr>
                <w:rFonts w:cstheme="minorHAnsi"/>
              </w:rPr>
            </w:pPr>
          </w:p>
          <w:p w14:paraId="2AAA5741" w14:textId="58881D56" w:rsidR="00F26286" w:rsidRPr="00F26286" w:rsidRDefault="00F26286" w:rsidP="00F26286">
            <w:pPr>
              <w:rPr>
                <w:rFonts w:cstheme="minorHAnsi"/>
              </w:rPr>
            </w:pPr>
          </w:p>
        </w:tc>
        <w:tc>
          <w:tcPr>
            <w:tcW w:w="6657" w:type="dxa"/>
          </w:tcPr>
          <w:p w14:paraId="65BAEE86" w14:textId="6C1AB2E6" w:rsidR="003F0413" w:rsidRDefault="00FD334B" w:rsidP="00B03409">
            <w:pPr>
              <w:spacing w:before="100" w:beforeAutospacing="1" w:after="100" w:afterAutospacing="1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cstheme="minorHAnsi"/>
              </w:rPr>
              <w:t>Original tekst</w:t>
            </w:r>
            <w:r w:rsidR="00F245A2">
              <w:t xml:space="preserve">: </w:t>
            </w:r>
            <w:r w:rsidR="00627460">
              <w:br/>
              <w:t>«</w:t>
            </w:r>
            <w:r w:rsidR="00627460" w:rsidRPr="00627460">
              <w:t>Databehandleravtalen består av dette dokumentet, samt Bilag A, B, C, og D.</w:t>
            </w:r>
            <w:r w:rsidR="00627460">
              <w:t>»</w:t>
            </w:r>
          </w:p>
          <w:p w14:paraId="1ADCB626" w14:textId="1B86AD5A" w:rsidR="00CC0EC4" w:rsidRPr="00CC0EC4" w:rsidRDefault="00FD334B" w:rsidP="00CC0EC4">
            <w:pPr>
              <w:pStyle w:val="Overskrift2"/>
              <w:numPr>
                <w:ilvl w:val="0"/>
                <w:numId w:val="0"/>
              </w:numPr>
              <w:ind w:left="-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</w:rPr>
            </w:pPr>
            <w:r w:rsidRPr="00FD334B">
              <w:rPr>
                <w:rFonts w:cstheme="minorHAnsi"/>
                <w:b w:val="0"/>
                <w:bCs/>
              </w:rPr>
              <w:t>Endret til</w:t>
            </w:r>
            <w:r w:rsidR="003F0413" w:rsidRPr="00E33BA5">
              <w:rPr>
                <w:b w:val="0"/>
                <w:bCs/>
              </w:rPr>
              <w:t xml:space="preserve">: </w:t>
            </w:r>
            <w:r w:rsidR="003F0413" w:rsidRPr="00E33BA5">
              <w:rPr>
                <w:b w:val="0"/>
                <w:bCs/>
              </w:rPr>
              <w:br/>
            </w:r>
            <w:r w:rsidR="003F0413" w:rsidRPr="00CC0EC4">
              <w:rPr>
                <w:b w:val="0"/>
                <w:bCs/>
              </w:rPr>
              <w:t>«</w:t>
            </w:r>
            <w:r w:rsidR="00CC0EC4" w:rsidRPr="00CC0EC4">
              <w:rPr>
                <w:b w:val="0"/>
                <w:bCs/>
              </w:rPr>
              <w:t xml:space="preserve">Databehandleravtalen består følgende:  </w:t>
            </w:r>
          </w:p>
          <w:p w14:paraId="204493FE" w14:textId="77777777" w:rsidR="00CC0EC4" w:rsidRPr="00CC0EC4" w:rsidRDefault="00CC0EC4" w:rsidP="00CC0EC4">
            <w:pPr>
              <w:pStyle w:val="Listeavsnitt"/>
              <w:numPr>
                <w:ilvl w:val="0"/>
                <w:numId w:val="1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0EC4">
              <w:t>Del 1 – Dette dokumentet</w:t>
            </w:r>
          </w:p>
          <w:p w14:paraId="01EE35FE" w14:textId="77777777" w:rsidR="00CC0EC4" w:rsidRPr="00CC0EC4" w:rsidRDefault="00CC0EC4" w:rsidP="00CC0EC4">
            <w:pPr>
              <w:pStyle w:val="Listeavsnitt"/>
              <w:numPr>
                <w:ilvl w:val="0"/>
                <w:numId w:val="1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0EC4">
              <w:t>Del 2 – Bilag A, B, C og D</w:t>
            </w:r>
          </w:p>
          <w:p w14:paraId="2A9A0606" w14:textId="77777777" w:rsidR="00CC0EC4" w:rsidRPr="00CC0EC4" w:rsidRDefault="00CC0EC4" w:rsidP="00CC0EC4">
            <w:pPr>
              <w:pStyle w:val="Listeavsnitt"/>
              <w:numPr>
                <w:ilvl w:val="0"/>
                <w:numId w:val="1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0EC4">
              <w:t>Del 3 – Vedlegg 1 – Detaljerte krav til informasjonssikkerhet</w:t>
            </w:r>
          </w:p>
          <w:p w14:paraId="63E20FC2" w14:textId="3788800C" w:rsidR="00C01E6A" w:rsidRPr="003F0413" w:rsidRDefault="00CC0EC4" w:rsidP="00CD7AB9">
            <w:pPr>
              <w:ind w:firstLine="3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0EC4">
              <w:t>Del 4 – Endringsdokument fra opprinnelig DFØ mal»</w:t>
            </w:r>
          </w:p>
        </w:tc>
      </w:tr>
      <w:tr w:rsidR="00C01E6A" w14:paraId="41D3416D" w14:textId="77777777" w:rsidTr="00026F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08DFEC73" w14:textId="0A75097F" w:rsidR="00C01E6A" w:rsidRDefault="00C01E6A" w:rsidP="00B03409">
            <w:pPr>
              <w:spacing w:before="100" w:beforeAutospacing="1" w:after="100" w:afterAutospacing="1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Punkt 1.3</w:t>
            </w:r>
          </w:p>
        </w:tc>
        <w:tc>
          <w:tcPr>
            <w:tcW w:w="6657" w:type="dxa"/>
          </w:tcPr>
          <w:p w14:paraId="38170C6D" w14:textId="2892B253" w:rsidR="009B3CF9" w:rsidRDefault="009B3CF9" w:rsidP="003562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Lagt til </w:t>
            </w:r>
            <w:r w:rsidRPr="0035622A">
              <w:t xml:space="preserve">tekst: </w:t>
            </w:r>
            <w:r w:rsidR="0035622A" w:rsidRPr="0035622A">
              <w:t>«Det opprettes et eget bilag (Del</w:t>
            </w:r>
            <w:r w:rsidR="00223411">
              <w:t xml:space="preserve"> </w:t>
            </w:r>
            <w:r w:rsidR="0035622A" w:rsidRPr="0035622A">
              <w:t>2) for alle «Hovedavtaler/tjenester» så lenge behandlingens art og omfang er ulikt. Alle tjenester/systemer/moduler skal være omfattet av et Bilag.»</w:t>
            </w:r>
          </w:p>
          <w:p w14:paraId="2102B1D5" w14:textId="77777777" w:rsidR="0058535C" w:rsidRDefault="0058535C" w:rsidP="003562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10B24175" w14:textId="77777777" w:rsidR="0058535C" w:rsidRDefault="0058535C" w:rsidP="003562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117EA02B" w14:textId="229DC738" w:rsidR="0035622A" w:rsidRDefault="0035622A" w:rsidP="003562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5622A" w14:paraId="2FF4A3BE" w14:textId="77777777" w:rsidTr="00026F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114C06A4" w14:textId="31539A28" w:rsidR="0035622A" w:rsidRDefault="0035622A" w:rsidP="00B03409">
            <w:pPr>
              <w:spacing w:before="100" w:beforeAutospacing="1" w:after="100" w:afterAutospacing="1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Punk</w:t>
            </w:r>
            <w:r w:rsidR="00054277">
              <w:rPr>
                <w:rFonts w:cstheme="minorHAnsi"/>
              </w:rPr>
              <w:t>t</w:t>
            </w:r>
            <w:r>
              <w:rPr>
                <w:rFonts w:cstheme="minorHAnsi"/>
              </w:rPr>
              <w:t xml:space="preserve"> </w:t>
            </w:r>
            <w:r w:rsidR="004D65F1">
              <w:rPr>
                <w:rFonts w:cstheme="minorHAnsi"/>
              </w:rPr>
              <w:t>1.</w:t>
            </w:r>
            <w:r w:rsidR="00054277">
              <w:rPr>
                <w:rFonts w:cstheme="minorHAnsi"/>
              </w:rPr>
              <w:t>3</w:t>
            </w:r>
            <w:r w:rsidR="00054277">
              <w:rPr>
                <w:rFonts w:cstheme="minorHAnsi"/>
              </w:rPr>
              <w:br/>
              <w:t>Punkt 1.4</w:t>
            </w:r>
            <w:r w:rsidR="00054277">
              <w:rPr>
                <w:rFonts w:cstheme="minorHAnsi"/>
              </w:rPr>
              <w:br/>
              <w:t>Punkt 1.5</w:t>
            </w:r>
            <w:r w:rsidR="00054277">
              <w:rPr>
                <w:rFonts w:cstheme="minorHAnsi"/>
              </w:rPr>
              <w:br/>
              <w:t>Punkt 1.6</w:t>
            </w:r>
          </w:p>
        </w:tc>
        <w:tc>
          <w:tcPr>
            <w:tcW w:w="6657" w:type="dxa"/>
          </w:tcPr>
          <w:p w14:paraId="2CA779B3" w14:textId="0AF8EBAD" w:rsidR="0035622A" w:rsidRDefault="004D65F1" w:rsidP="002C07C8">
            <w:pPr>
              <w:spacing w:before="100" w:beforeAutospacing="1" w:after="100" w:afterAutospacing="1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Endret tekst: </w:t>
            </w:r>
            <w:r w:rsidR="0030652A">
              <w:t>fra «</w:t>
            </w:r>
            <w:r>
              <w:t>Bilag A</w:t>
            </w:r>
            <w:r w:rsidR="0030652A">
              <w:t>»</w:t>
            </w:r>
            <w:r>
              <w:t xml:space="preserve"> til </w:t>
            </w:r>
            <w:r w:rsidR="0030652A">
              <w:t>«</w:t>
            </w:r>
            <w:r>
              <w:t>Bilag A (Del 2)</w:t>
            </w:r>
            <w:r w:rsidR="0030652A">
              <w:t>»</w:t>
            </w:r>
            <w:r>
              <w:br/>
              <w:t xml:space="preserve">Endret tekst: </w:t>
            </w:r>
            <w:r w:rsidR="0030652A">
              <w:t>fra «</w:t>
            </w:r>
            <w:r>
              <w:t xml:space="preserve">Bilag </w:t>
            </w:r>
            <w:r w:rsidR="002C07C8">
              <w:t>B</w:t>
            </w:r>
            <w:r w:rsidR="0030652A">
              <w:t>»</w:t>
            </w:r>
            <w:r>
              <w:t xml:space="preserve"> til </w:t>
            </w:r>
            <w:r w:rsidR="0030652A">
              <w:t>«</w:t>
            </w:r>
            <w:r>
              <w:t xml:space="preserve">Bilag </w:t>
            </w:r>
            <w:r w:rsidR="002C07C8">
              <w:t>B</w:t>
            </w:r>
            <w:r>
              <w:t xml:space="preserve"> (Del 2)</w:t>
            </w:r>
            <w:r w:rsidR="0030652A">
              <w:t>»</w:t>
            </w:r>
            <w:r>
              <w:br/>
              <w:t xml:space="preserve">Endret tekst: </w:t>
            </w:r>
            <w:r w:rsidR="0030652A">
              <w:t>fra «</w:t>
            </w:r>
            <w:r>
              <w:t xml:space="preserve">Bilag </w:t>
            </w:r>
            <w:r w:rsidR="002C07C8">
              <w:t>C</w:t>
            </w:r>
            <w:r w:rsidR="0030652A">
              <w:t>»</w:t>
            </w:r>
            <w:r>
              <w:t xml:space="preserve"> til </w:t>
            </w:r>
            <w:r w:rsidR="0030652A">
              <w:t>«</w:t>
            </w:r>
            <w:r>
              <w:t xml:space="preserve">Bilag </w:t>
            </w:r>
            <w:r w:rsidR="002C07C8">
              <w:t>C</w:t>
            </w:r>
            <w:r>
              <w:t xml:space="preserve"> (Del 2)</w:t>
            </w:r>
            <w:r w:rsidR="0030652A">
              <w:t>»</w:t>
            </w:r>
            <w:r w:rsidR="002C07C8">
              <w:br/>
              <w:t xml:space="preserve">Endret tekst: </w:t>
            </w:r>
            <w:r w:rsidR="0030652A">
              <w:t>fra «</w:t>
            </w:r>
            <w:r w:rsidR="002C07C8">
              <w:t>Bilag D</w:t>
            </w:r>
            <w:r w:rsidR="0030652A">
              <w:t>»</w:t>
            </w:r>
            <w:r w:rsidR="002C07C8">
              <w:t xml:space="preserve"> til </w:t>
            </w:r>
            <w:r w:rsidR="0030652A">
              <w:t>«</w:t>
            </w:r>
            <w:r w:rsidR="002C07C8">
              <w:t>Bilag D (Del 2)</w:t>
            </w:r>
            <w:r w:rsidR="0030652A">
              <w:t>»</w:t>
            </w:r>
            <w:r w:rsidR="002C07C8">
              <w:br/>
            </w:r>
          </w:p>
        </w:tc>
      </w:tr>
      <w:tr w:rsidR="00054277" w14:paraId="7FE4FC6D" w14:textId="77777777" w:rsidTr="00026F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7A5DCB3D" w14:textId="593F44A1" w:rsidR="00054277" w:rsidRDefault="00054277" w:rsidP="00B03409">
            <w:pPr>
              <w:spacing w:before="100" w:beforeAutospacing="1" w:after="100" w:afterAutospacing="1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Punkt 1.7</w:t>
            </w:r>
          </w:p>
        </w:tc>
        <w:tc>
          <w:tcPr>
            <w:tcW w:w="6657" w:type="dxa"/>
          </w:tcPr>
          <w:p w14:paraId="7B4ACE9B" w14:textId="13107057" w:rsidR="00054277" w:rsidRDefault="00054277" w:rsidP="002C07C8">
            <w:pPr>
              <w:spacing w:before="100" w:beforeAutospacing="1" w:after="100" w:afterAutospacing="1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Nytt punkt</w:t>
            </w:r>
          </w:p>
        </w:tc>
      </w:tr>
      <w:tr w:rsidR="00054277" w14:paraId="2EC44F70" w14:textId="77777777" w:rsidTr="00026F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54D00156" w14:textId="5C736199" w:rsidR="00054277" w:rsidRDefault="00054277" w:rsidP="00054277">
            <w:pPr>
              <w:spacing w:before="100" w:beforeAutospacing="1" w:after="100" w:afterAutospacing="1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Punkt 1.8</w:t>
            </w:r>
          </w:p>
        </w:tc>
        <w:tc>
          <w:tcPr>
            <w:tcW w:w="6657" w:type="dxa"/>
          </w:tcPr>
          <w:p w14:paraId="4AD02911" w14:textId="1BCEA731" w:rsidR="00054277" w:rsidRDefault="00054277" w:rsidP="00054277">
            <w:pPr>
              <w:spacing w:before="100" w:beforeAutospacing="1" w:after="100" w:afterAutospacing="1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Nytt punkt</w:t>
            </w:r>
          </w:p>
        </w:tc>
      </w:tr>
      <w:tr w:rsidR="00054277" w14:paraId="3DB0EA21" w14:textId="77777777" w:rsidTr="00026F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661E085C" w14:textId="039E57C2" w:rsidR="00054277" w:rsidRDefault="00054277" w:rsidP="00054277">
            <w:pPr>
              <w:spacing w:before="100" w:beforeAutospacing="1" w:after="100" w:afterAutospacing="1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Pr="003F0413">
              <w:rPr>
                <w:rFonts w:cstheme="minorHAnsi"/>
              </w:rPr>
              <w:t>unkt 15</w:t>
            </w:r>
          </w:p>
        </w:tc>
        <w:tc>
          <w:tcPr>
            <w:tcW w:w="6657" w:type="dxa"/>
          </w:tcPr>
          <w:p w14:paraId="6C996EE3" w14:textId="77777777" w:rsidR="00054277" w:rsidRDefault="00054277" w:rsidP="00054277">
            <w:pPr>
              <w:spacing w:before="100" w:beforeAutospacing="1" w:after="100" w:afterAutospacing="1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Ny tekst under dette punktet i dokumentet erstatter tidligere tekst.</w:t>
            </w:r>
          </w:p>
          <w:p w14:paraId="2933A796" w14:textId="2F757CF8" w:rsidR="00054277" w:rsidRDefault="00054277" w:rsidP="00054277">
            <w:pPr>
              <w:spacing w:before="100" w:beforeAutospacing="1" w:after="100" w:afterAutospacing="1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Fjernet dette</w:t>
            </w:r>
            <w:r w:rsidR="006B1D6C">
              <w:t xml:space="preserve"> og erstattet med teksten i </w:t>
            </w:r>
            <w:r w:rsidR="004475A9">
              <w:t>dokumentet</w:t>
            </w:r>
            <w:r>
              <w:t xml:space="preserve">: </w:t>
            </w:r>
            <w:r>
              <w:br/>
              <w:t>«Avtalen er underlagt norsk rett. Tvister løses i samsvar med Hovedavtalens bestemmelser, herunder eventuelle bestemmelser om verneting.»</w:t>
            </w:r>
          </w:p>
        </w:tc>
      </w:tr>
    </w:tbl>
    <w:p w14:paraId="5DF657D5" w14:textId="77777777" w:rsidR="0058535C" w:rsidRDefault="0058535C" w:rsidP="0095041A">
      <w:pPr>
        <w:pStyle w:val="Undertittel"/>
      </w:pPr>
    </w:p>
    <w:p w14:paraId="2A73A45C" w14:textId="77777777" w:rsidR="00DA3646" w:rsidRPr="00DA3646" w:rsidRDefault="00DA3646" w:rsidP="00DA3646"/>
    <w:p w14:paraId="2913880F" w14:textId="02400216" w:rsidR="00A9752F" w:rsidRDefault="00746FE4" w:rsidP="0095041A">
      <w:pPr>
        <w:pStyle w:val="Undertittel"/>
      </w:pPr>
      <w:r>
        <w:t>Oversikt e</w:t>
      </w:r>
      <w:r w:rsidR="005B161E">
        <w:t xml:space="preserve">ndringer </w:t>
      </w:r>
      <w:r w:rsidR="001B14E8">
        <w:t xml:space="preserve">i </w:t>
      </w:r>
      <w:r w:rsidR="00952B25">
        <w:t xml:space="preserve">tekst i malen </w:t>
      </w:r>
      <w:r w:rsidR="005D7019">
        <w:t xml:space="preserve">fra </w:t>
      </w:r>
      <w:r w:rsidR="000F7111" w:rsidRPr="00384FA2">
        <w:rPr>
          <w:rFonts w:cstheme="minorHAnsi"/>
        </w:rPr>
        <w:t>NK_DBA_Leverandør_system_02_Bilag_A-D</w:t>
      </w:r>
      <w:r>
        <w:t>:</w:t>
      </w:r>
    </w:p>
    <w:tbl>
      <w:tblPr>
        <w:tblStyle w:val="Rutenettabell4uthevingsfarge6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746FE4" w14:paraId="4C20CD3E" w14:textId="77777777" w:rsidTr="003E3F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4A89A257" w14:textId="77777777" w:rsidR="00746FE4" w:rsidRDefault="00746FE4" w:rsidP="00034725">
            <w:pPr>
              <w:spacing w:before="100" w:beforeAutospacing="1" w:after="100" w:afterAutospacing="1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Hva er endret</w:t>
            </w:r>
          </w:p>
        </w:tc>
        <w:tc>
          <w:tcPr>
            <w:tcW w:w="6657" w:type="dxa"/>
          </w:tcPr>
          <w:p w14:paraId="1D25BF18" w14:textId="77777777" w:rsidR="00746FE4" w:rsidRDefault="00746FE4" w:rsidP="00034725">
            <w:pPr>
              <w:spacing w:before="100" w:beforeAutospacing="1" w:after="100" w:afterAutospacing="1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Beskrivelse</w:t>
            </w:r>
          </w:p>
        </w:tc>
      </w:tr>
      <w:tr w:rsidR="00746FE4" w14:paraId="446F58E3" w14:textId="77777777" w:rsidTr="003E3F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216E8EFA" w14:textId="33764E95" w:rsidR="00746FE4" w:rsidRDefault="008B15D6" w:rsidP="00034725">
            <w:pPr>
              <w:spacing w:before="100" w:beforeAutospacing="1" w:after="100" w:afterAutospacing="1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Topptekst</w:t>
            </w:r>
          </w:p>
        </w:tc>
        <w:tc>
          <w:tcPr>
            <w:tcW w:w="6657" w:type="dxa"/>
          </w:tcPr>
          <w:p w14:paraId="52BEEC5A" w14:textId="2C204834" w:rsidR="00746FE4" w:rsidRDefault="00746FE4" w:rsidP="00A602A0">
            <w:pPr>
              <w:pStyle w:val="Listeavsnitt"/>
              <w:numPr>
                <w:ilvl w:val="0"/>
                <w:numId w:val="11"/>
              </w:numPr>
              <w:spacing w:before="100" w:beforeAutospacing="1" w:after="100" w:afterAutospacing="1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A602A0">
              <w:rPr>
                <w:rFonts w:cstheme="minorHAnsi"/>
              </w:rPr>
              <w:t>lagt til egen logo og justert størrelse og plassering</w:t>
            </w:r>
            <w:r w:rsidR="00AF3667">
              <w:rPr>
                <w:rFonts w:cstheme="minorHAnsi"/>
              </w:rPr>
              <w:t xml:space="preserve"> på</w:t>
            </w:r>
            <w:r w:rsidR="003E3FA7">
              <w:rPr>
                <w:rFonts w:cstheme="minorHAnsi"/>
              </w:rPr>
              <w:t xml:space="preserve"> dfø logo</w:t>
            </w:r>
          </w:p>
          <w:p w14:paraId="296FE34A" w14:textId="5D299CF9" w:rsidR="00A602A0" w:rsidRPr="00A602A0" w:rsidRDefault="00A602A0" w:rsidP="00A602A0">
            <w:pPr>
              <w:pStyle w:val="Listeavsnitt"/>
              <w:numPr>
                <w:ilvl w:val="0"/>
                <w:numId w:val="11"/>
              </w:numPr>
              <w:spacing w:before="100" w:beforeAutospacing="1" w:after="100" w:afterAutospacing="1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justert tekst i topp- og bunntekst</w:t>
            </w:r>
          </w:p>
        </w:tc>
      </w:tr>
      <w:tr w:rsidR="00CD5433" w14:paraId="4ABBDF9C" w14:textId="77777777" w:rsidTr="003E3F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0E88108D" w14:textId="0D2DFAD0" w:rsidR="00CD5433" w:rsidRDefault="00CD5433" w:rsidP="00034725">
            <w:pPr>
              <w:spacing w:before="100" w:beforeAutospacing="1" w:after="100" w:afterAutospacing="1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Punkt</w:t>
            </w:r>
            <w:r w:rsidR="00F60629">
              <w:rPr>
                <w:rFonts w:cstheme="minorHAnsi"/>
              </w:rPr>
              <w:t xml:space="preserve"> A.1</w:t>
            </w:r>
          </w:p>
        </w:tc>
        <w:tc>
          <w:tcPr>
            <w:tcW w:w="6657" w:type="dxa"/>
          </w:tcPr>
          <w:p w14:paraId="5DE00E3A" w14:textId="7170877C" w:rsidR="00F60629" w:rsidRDefault="00F60629" w:rsidP="00034725">
            <w:pPr>
              <w:spacing w:before="100" w:beforeAutospacing="1" w:after="100" w:afterAutospacing="1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 xml:space="preserve">Lagt til </w:t>
            </w:r>
            <w:r w:rsidR="00467F90">
              <w:rPr>
                <w:rFonts w:cstheme="minorHAnsi"/>
              </w:rPr>
              <w:t>tekst:</w:t>
            </w:r>
          </w:p>
          <w:p w14:paraId="14EFB33D" w14:textId="617A87BA" w:rsidR="00CD5433" w:rsidRPr="00B47922" w:rsidRDefault="00B47922" w:rsidP="00034725">
            <w:pPr>
              <w:spacing w:before="100" w:beforeAutospacing="1" w:after="100" w:afterAutospacing="1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«</w:t>
            </w:r>
            <w:r w:rsidR="00624A9F" w:rsidRPr="00624A9F">
              <w:rPr>
                <w:rFonts w:cstheme="minorHAnsi"/>
                <w:i/>
                <w:iCs/>
              </w:rPr>
              <w:t>Merknad:</w:t>
            </w:r>
            <w:r w:rsidR="00624A9F" w:rsidRPr="00624A9F">
              <w:rPr>
                <w:rFonts w:cstheme="minorHAnsi"/>
              </w:rPr>
              <w:t xml:space="preserve"> </w:t>
            </w:r>
            <w:r w:rsidR="00F60629" w:rsidRPr="00B47922">
              <w:rPr>
                <w:rFonts w:cstheme="minorHAnsi"/>
                <w:i/>
                <w:iCs/>
              </w:rPr>
              <w:t>Formålet med behandlingen i systemet må samsvare formålet til behandlingsprotokollen (jfr. GDPR art. 30)</w:t>
            </w:r>
            <w:r>
              <w:rPr>
                <w:rFonts w:cstheme="minorHAnsi"/>
                <w:i/>
                <w:iCs/>
              </w:rPr>
              <w:t>»</w:t>
            </w:r>
          </w:p>
        </w:tc>
      </w:tr>
      <w:tr w:rsidR="00003318" w14:paraId="55D103E7" w14:textId="77777777" w:rsidTr="003E3F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37D2D7A0" w14:textId="69A4DA48" w:rsidR="00003318" w:rsidRDefault="00003318" w:rsidP="00034725">
            <w:pPr>
              <w:spacing w:before="100" w:beforeAutospacing="1" w:after="100" w:afterAutospacing="1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Punkt C.2</w:t>
            </w:r>
            <w:r w:rsidR="00EF619B">
              <w:rPr>
                <w:rFonts w:cstheme="minorHAnsi"/>
              </w:rPr>
              <w:t>.2</w:t>
            </w:r>
          </w:p>
        </w:tc>
        <w:tc>
          <w:tcPr>
            <w:tcW w:w="6657" w:type="dxa"/>
          </w:tcPr>
          <w:p w14:paraId="374BBEEE" w14:textId="17905421" w:rsidR="00152E32" w:rsidRDefault="00152E32" w:rsidP="00152E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cstheme="minorHAnsi"/>
              </w:rPr>
              <w:t xml:space="preserve">Endret matrisen fra å ha kun </w:t>
            </w:r>
            <w:r w:rsidR="00F45274">
              <w:rPr>
                <w:rFonts w:cstheme="minorHAnsi"/>
              </w:rPr>
              <w:t xml:space="preserve">disse to </w:t>
            </w:r>
            <w:r>
              <w:rPr>
                <w:rFonts w:cstheme="minorHAnsi"/>
              </w:rPr>
              <w:t>punktene:</w:t>
            </w:r>
            <w:r>
              <w:rPr>
                <w:rFonts w:cstheme="minorHAnsi"/>
              </w:rPr>
              <w:br/>
              <w:t xml:space="preserve"> </w:t>
            </w:r>
            <w:sdt>
              <w:sdtPr>
                <w:id w:val="358323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cstheme="minorHAnsi"/>
              </w:rPr>
              <w:t xml:space="preserve"> </w:t>
            </w:r>
            <w:r>
              <w:t>S</w:t>
            </w:r>
            <w:r w:rsidRPr="009714CE">
              <w:t>ikkerhetskrav som beskrevet i</w:t>
            </w:r>
            <w:r>
              <w:t xml:space="preserve"> Hovedavtalen</w:t>
            </w:r>
            <w:r>
              <w:br/>
              <w:t xml:space="preserve"> </w:t>
            </w:r>
            <w:sdt>
              <w:sdtPr>
                <w:id w:val="-1107117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cstheme="minorHAnsi"/>
              </w:rPr>
              <w:t xml:space="preserve"> </w:t>
            </w:r>
            <w:r w:rsidRPr="00AF7DC7">
              <w:t>Sikkerhetskrav som beskrevet nedenfor:</w:t>
            </w:r>
            <w:r w:rsidRPr="00AF7DC7" w:rsidDel="00075D3C">
              <w:t xml:space="preserve"> </w:t>
            </w:r>
          </w:p>
          <w:p w14:paraId="1D09F0AD" w14:textId="77777777" w:rsidR="00152E32" w:rsidRDefault="00152E32" w:rsidP="00152E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533CAC9F" w14:textId="746CD1D7" w:rsidR="00F45274" w:rsidRDefault="00152E32" w:rsidP="00F452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Til å ha</w:t>
            </w:r>
            <w:r w:rsidR="00F45274">
              <w:t xml:space="preserve"> disse fire punktene:</w:t>
            </w:r>
            <w:r w:rsidR="00F45274">
              <w:br/>
              <w:t xml:space="preserve"> </w:t>
            </w:r>
            <w:sdt>
              <w:sdtPr>
                <w:id w:val="1276600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527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45274">
              <w:rPr>
                <w:rFonts w:cstheme="minorHAnsi"/>
              </w:rPr>
              <w:t xml:space="preserve"> </w:t>
            </w:r>
            <w:r w:rsidR="00F45274">
              <w:t>S</w:t>
            </w:r>
            <w:r w:rsidR="00F45274" w:rsidRPr="009714CE">
              <w:t>ikkerhetskrav som beskrevet i</w:t>
            </w:r>
            <w:r w:rsidR="00F45274">
              <w:t xml:space="preserve"> Hovedavtalen</w:t>
            </w:r>
            <w:r w:rsidR="00F45274">
              <w:br/>
              <w:t xml:space="preserve"> </w:t>
            </w:r>
            <w:sdt>
              <w:sdtPr>
                <w:id w:val="-572742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527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45274">
              <w:rPr>
                <w:rFonts w:cstheme="minorHAnsi"/>
              </w:rPr>
              <w:t xml:space="preserve"> </w:t>
            </w:r>
            <w:r w:rsidR="009C1260" w:rsidRPr="009C1260">
              <w:t>Sikkerhetskrav som beskrevet i Hovedavtalen: &lt;sett inn henvisning til konkret regulering i Hovedavtalen&gt;</w:t>
            </w:r>
          </w:p>
          <w:p w14:paraId="2EA6F350" w14:textId="1EAA5DAF" w:rsidR="00003318" w:rsidRPr="007B37CC" w:rsidRDefault="00F45274" w:rsidP="007B37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 </w:t>
            </w:r>
            <w:sdt>
              <w:sdtPr>
                <w:id w:val="46651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cstheme="minorHAnsi"/>
              </w:rPr>
              <w:t xml:space="preserve"> </w:t>
            </w:r>
            <w:r w:rsidR="0023233F" w:rsidRPr="0023233F">
              <w:t>Sikkerhetskrav som beskrevet nedenfor: &lt;Sett inn beskrivelse av relevante sikkerhetskrav&gt;</w:t>
            </w:r>
            <w:r>
              <w:br/>
              <w:t xml:space="preserve"> </w:t>
            </w:r>
            <w:sdt>
              <w:sdtPr>
                <w:id w:val="-1923018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cstheme="minorHAnsi"/>
              </w:rPr>
              <w:t xml:space="preserve"> </w:t>
            </w:r>
            <w:r w:rsidR="007A0599">
              <w:t>Se eget vedlegg:</w:t>
            </w:r>
            <w:r w:rsidRPr="00AF7DC7" w:rsidDel="00075D3C">
              <w:t xml:space="preserve"> </w:t>
            </w:r>
            <w:r w:rsidR="004A194A" w:rsidRPr="004A194A">
              <w:t>&lt;navn på vedlegget&gt;</w:t>
            </w:r>
          </w:p>
        </w:tc>
      </w:tr>
      <w:tr w:rsidR="00541C49" w14:paraId="42297F9A" w14:textId="77777777" w:rsidTr="003E3F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0C22B564" w14:textId="6CD9270F" w:rsidR="00541C49" w:rsidRDefault="00541C49" w:rsidP="00034725">
            <w:pPr>
              <w:spacing w:before="100" w:beforeAutospacing="1" w:after="100" w:afterAutospacing="1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Punk</w:t>
            </w:r>
            <w:r w:rsidR="006D4207">
              <w:rPr>
                <w:rFonts w:cstheme="minorHAnsi"/>
              </w:rPr>
              <w:t>t</w:t>
            </w:r>
            <w:r>
              <w:rPr>
                <w:rFonts w:cstheme="minorHAnsi"/>
              </w:rPr>
              <w:t xml:space="preserve"> C.5</w:t>
            </w:r>
          </w:p>
        </w:tc>
        <w:tc>
          <w:tcPr>
            <w:tcW w:w="6657" w:type="dxa"/>
          </w:tcPr>
          <w:p w14:paraId="3CA77B30" w14:textId="77777777" w:rsidR="002418FF" w:rsidRDefault="005929CB" w:rsidP="00034725">
            <w:pPr>
              <w:spacing w:before="100" w:beforeAutospacing="1" w:after="100" w:afterAutospacing="1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 xml:space="preserve">Endret teksten for å </w:t>
            </w:r>
            <w:r w:rsidR="002418FF">
              <w:rPr>
                <w:rFonts w:cstheme="minorHAnsi"/>
              </w:rPr>
              <w:t>spesifisere ytterligere.</w:t>
            </w:r>
          </w:p>
          <w:p w14:paraId="6B1E0958" w14:textId="01588DC9" w:rsidR="009269BB" w:rsidRDefault="006D4207" w:rsidP="00034725">
            <w:pPr>
              <w:spacing w:before="100" w:beforeAutospacing="1" w:after="100" w:afterAutospacing="1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Original</w:t>
            </w:r>
            <w:r w:rsidR="00CC28F1">
              <w:rPr>
                <w:rFonts w:cstheme="minorHAnsi"/>
              </w:rPr>
              <w:t xml:space="preserve"> tekst:</w:t>
            </w:r>
            <w:r w:rsidR="00CC28F1">
              <w:rPr>
                <w:rFonts w:cstheme="minorHAnsi"/>
              </w:rPr>
              <w:br/>
              <w:t>«</w:t>
            </w:r>
            <w:r w:rsidR="00CC28F1" w:rsidRPr="00CC28F1">
              <w:rPr>
                <w:rFonts w:cstheme="minorHAnsi"/>
              </w:rPr>
              <w:t>Behandlingsansvarlig skal dekke kostnader for eventuelle tredjeparter som benyttes til å gjennomføre revisjonen</w:t>
            </w:r>
            <w:r w:rsidR="00CC28F1">
              <w:rPr>
                <w:rFonts w:cstheme="minorHAnsi"/>
              </w:rPr>
              <w:t>»</w:t>
            </w:r>
          </w:p>
          <w:p w14:paraId="2A957154" w14:textId="41DD9007" w:rsidR="003822DC" w:rsidRDefault="00CC28F1" w:rsidP="00915C27">
            <w:pPr>
              <w:spacing w:before="100" w:beforeAutospacing="1" w:after="100" w:afterAutospacing="1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Endret til:</w:t>
            </w:r>
            <w:r>
              <w:rPr>
                <w:rFonts w:cstheme="minorHAnsi"/>
              </w:rPr>
              <w:br/>
            </w:r>
            <w:r w:rsidR="009269BB">
              <w:t xml:space="preserve">«Behandlingsansvarlig skal dekke kostnader for eventuelle </w:t>
            </w:r>
            <w:r w:rsidR="009269BB" w:rsidRPr="009269BB">
              <w:t>tredjeparter som behandlingsansvarlig benytter til å gjennomføre revisjonen</w:t>
            </w:r>
            <w:r w:rsidR="009269BB">
              <w:t>.»</w:t>
            </w:r>
            <w:r w:rsidR="00915C27">
              <w:br/>
            </w:r>
          </w:p>
        </w:tc>
      </w:tr>
      <w:tr w:rsidR="00746FE4" w14:paraId="51D7C224" w14:textId="77777777" w:rsidTr="003E3F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7EB1CF7B" w14:textId="605DA5F1" w:rsidR="00746FE4" w:rsidRDefault="00380C59" w:rsidP="00034725">
            <w:pPr>
              <w:spacing w:before="100" w:beforeAutospacing="1" w:after="100" w:afterAutospacing="1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Punkt C.6</w:t>
            </w:r>
          </w:p>
        </w:tc>
        <w:tc>
          <w:tcPr>
            <w:tcW w:w="6657" w:type="dxa"/>
          </w:tcPr>
          <w:p w14:paraId="7EEB3695" w14:textId="6DC02F91" w:rsidR="006D6160" w:rsidRPr="006D6160" w:rsidRDefault="006D6160" w:rsidP="006D6160">
            <w:pPr>
              <w:spacing w:before="100" w:beforeAutospacing="1" w:after="100" w:afterAutospacing="1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 w:themeColor="text1"/>
              </w:rPr>
            </w:pPr>
            <w:r>
              <w:t xml:space="preserve">Endret overskrift fra: </w:t>
            </w:r>
            <w:bookmarkStart w:id="0" w:name="_Toc223072969"/>
            <w:r w:rsidR="00B47243">
              <w:t xml:space="preserve"> </w:t>
            </w:r>
            <w:r w:rsidRPr="006D6160">
              <w:rPr>
                <w:color w:val="000000" w:themeColor="text1"/>
              </w:rPr>
              <w:t>«Sletting og tilbakelevering av personopplysninger ved avtalens opphør</w:t>
            </w:r>
            <w:bookmarkEnd w:id="0"/>
            <w:r w:rsidRPr="006D6160">
              <w:rPr>
                <w:color w:val="000000" w:themeColor="text1"/>
              </w:rPr>
              <w:t>»</w:t>
            </w:r>
            <w:r>
              <w:rPr>
                <w:color w:val="000000" w:themeColor="text1"/>
              </w:rPr>
              <w:br/>
            </w:r>
            <w:r w:rsidR="00B47243">
              <w:rPr>
                <w:color w:val="000000" w:themeColor="text1"/>
              </w:rPr>
              <w:t>t</w:t>
            </w:r>
            <w:r w:rsidRPr="006D6160">
              <w:rPr>
                <w:color w:val="000000" w:themeColor="text1"/>
              </w:rPr>
              <w:t xml:space="preserve">il: </w:t>
            </w:r>
            <w:r w:rsidR="00B47243">
              <w:rPr>
                <w:color w:val="000000" w:themeColor="text1"/>
              </w:rPr>
              <w:t>«</w:t>
            </w:r>
            <w:r w:rsidR="00B47243" w:rsidRPr="00B47243">
              <w:rPr>
                <w:color w:val="000000" w:themeColor="text1"/>
              </w:rPr>
              <w:t>Sletting og tilbakelevering av behandlingsansvarliges data ved avtalens opphør eller annen årsak for Exit.</w:t>
            </w:r>
            <w:r w:rsidR="00B47243">
              <w:rPr>
                <w:color w:val="000000" w:themeColor="text1"/>
              </w:rPr>
              <w:t>»</w:t>
            </w:r>
          </w:p>
          <w:p w14:paraId="458D8A3C" w14:textId="1A1FB5DB" w:rsidR="00617578" w:rsidRDefault="00617578" w:rsidP="00617578">
            <w:pPr>
              <w:spacing w:before="100" w:beforeAutospacing="1" w:after="100" w:afterAutospacing="1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Lagt til forslag til eksempel på beskrivelse av format på dataformatet for tilbakelevering.</w:t>
            </w:r>
          </w:p>
          <w:p w14:paraId="6B8683AD" w14:textId="77777777" w:rsidR="00D53CB9" w:rsidRDefault="00D53CB9" w:rsidP="00617578">
            <w:pPr>
              <w:spacing w:before="100" w:beforeAutospacing="1" w:after="100" w:afterAutospacing="1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Ny tekst: </w:t>
            </w:r>
          </w:p>
          <w:p w14:paraId="40A897E5" w14:textId="0B8AEBD8" w:rsidR="00617578" w:rsidRDefault="00617578" w:rsidP="005109CC">
            <w:pPr>
              <w:pStyle w:val="Listeavsnitt"/>
              <w:numPr>
                <w:ilvl w:val="0"/>
                <w:numId w:val="10"/>
              </w:numPr>
              <w:spacing w:before="100" w:beforeAutospacing="1" w:after="100" w:afterAutospacing="1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Data skal leveres i et standardformat for overlevering av data på en måte hvor det er mulig å hente ut og koble data for mulig arkivering, eller for migrering over i nytt system. </w:t>
            </w:r>
          </w:p>
          <w:p w14:paraId="343CD9D0" w14:textId="77777777" w:rsidR="00746FE4" w:rsidRPr="000C1916" w:rsidRDefault="00617578" w:rsidP="005109CC">
            <w:pPr>
              <w:pStyle w:val="Listeavsnitt"/>
              <w:numPr>
                <w:ilvl w:val="0"/>
                <w:numId w:val="10"/>
              </w:numPr>
              <w:spacing w:before="100" w:beforeAutospacing="1" w:after="100" w:afterAutospacing="1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>
              <w:t>Dataene må være lesbar. Sikkerhet må ivaretas i hele prosessen. Krypterte filer i ro og overføring digitalt må skje på kryptert forbindelse.</w:t>
            </w:r>
          </w:p>
          <w:p w14:paraId="0671ABC8" w14:textId="7ABD0D03" w:rsidR="000C1916" w:rsidRPr="000C1916" w:rsidRDefault="000C1916" w:rsidP="00C71E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 xml:space="preserve">Lagt til </w:t>
            </w:r>
            <w:r w:rsidR="00C71E1D">
              <w:rPr>
                <w:rFonts w:cstheme="minorHAnsi"/>
              </w:rPr>
              <w:t>tekst:</w:t>
            </w:r>
            <w:r w:rsidR="00C71E1D">
              <w:rPr>
                <w:rFonts w:cstheme="minorHAnsi"/>
              </w:rPr>
              <w:br/>
            </w:r>
            <w:r w:rsidR="00C71E1D" w:rsidRPr="00C71E1D">
              <w:rPr>
                <w:rFonts w:cstheme="minorHAnsi"/>
                <w:iCs/>
                <w:color w:val="000000" w:themeColor="text1"/>
                <w:szCs w:val="24"/>
              </w:rPr>
              <w:t xml:space="preserve">Ved eventuell Exit grunnet </w:t>
            </w:r>
            <w:r w:rsidR="00F523BC">
              <w:rPr>
                <w:rFonts w:cstheme="minorHAnsi"/>
                <w:iCs/>
                <w:color w:val="000000" w:themeColor="text1"/>
                <w:szCs w:val="24"/>
              </w:rPr>
              <w:t xml:space="preserve">blant annet </w:t>
            </w:r>
            <w:r w:rsidR="00C71E1D" w:rsidRPr="00C71E1D">
              <w:rPr>
                <w:rFonts w:cstheme="minorHAnsi"/>
                <w:iCs/>
                <w:color w:val="000000" w:themeColor="text1"/>
                <w:szCs w:val="24"/>
              </w:rPr>
              <w:t>endring</w:t>
            </w:r>
            <w:r w:rsidR="00056EC0">
              <w:rPr>
                <w:rFonts w:cstheme="minorHAnsi"/>
                <w:iCs/>
                <w:color w:val="000000" w:themeColor="text1"/>
                <w:szCs w:val="24"/>
              </w:rPr>
              <w:t>er</w:t>
            </w:r>
            <w:r w:rsidR="00C71E1D" w:rsidRPr="00C71E1D">
              <w:rPr>
                <w:rFonts w:cstheme="minorHAnsi"/>
                <w:iCs/>
                <w:color w:val="000000" w:themeColor="text1"/>
                <w:szCs w:val="24"/>
              </w:rPr>
              <w:t xml:space="preserve"> i </w:t>
            </w:r>
            <w:r w:rsidR="00056EC0">
              <w:rPr>
                <w:rFonts w:cstheme="minorHAnsi"/>
                <w:iCs/>
                <w:color w:val="000000" w:themeColor="text1"/>
                <w:szCs w:val="24"/>
              </w:rPr>
              <w:t xml:space="preserve">gjeldende </w:t>
            </w:r>
            <w:r w:rsidR="00C71E1D" w:rsidRPr="00C71E1D">
              <w:rPr>
                <w:rFonts w:cstheme="minorHAnsi"/>
                <w:iCs/>
                <w:color w:val="000000" w:themeColor="text1"/>
                <w:szCs w:val="24"/>
              </w:rPr>
              <w:t>lovverk/forskrifter, så kan det innebære at man må flytte hele systemet fra lokasjon i et land til et annet land. Databehandler plikter å alltid tilfredsstille til enhver tid gjeldene lovverk</w:t>
            </w:r>
          </w:p>
        </w:tc>
      </w:tr>
      <w:tr w:rsidR="00746FE4" w14:paraId="6A40B050" w14:textId="77777777" w:rsidTr="003E3F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4E16DF2D" w14:textId="77777777" w:rsidR="00746FE4" w:rsidRPr="00522857" w:rsidRDefault="00746FE4" w:rsidP="00034725">
            <w:pPr>
              <w:spacing w:before="100" w:beforeAutospacing="1" w:after="100" w:afterAutospacing="1" w:line="259" w:lineRule="auto"/>
              <w:rPr>
                <w:rFonts w:cstheme="minorHAnsi"/>
              </w:rPr>
            </w:pPr>
            <w:r w:rsidRPr="003F0413">
              <w:rPr>
                <w:rFonts w:cstheme="minorHAnsi"/>
              </w:rPr>
              <w:t>Endringer i punkt 15</w:t>
            </w:r>
          </w:p>
        </w:tc>
        <w:tc>
          <w:tcPr>
            <w:tcW w:w="6657" w:type="dxa"/>
          </w:tcPr>
          <w:p w14:paraId="5E7C9EC8" w14:textId="77777777" w:rsidR="00746FE4" w:rsidRDefault="00746FE4" w:rsidP="00034725">
            <w:pPr>
              <w:spacing w:before="100" w:beforeAutospacing="1" w:after="100" w:afterAutospacing="1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Ny tekst under dette punktet i dokumentet erstatter tidligere tekst.</w:t>
            </w:r>
          </w:p>
          <w:p w14:paraId="6DE44BE6" w14:textId="77777777" w:rsidR="00746FE4" w:rsidRPr="003F0413" w:rsidRDefault="00746FE4" w:rsidP="00034725">
            <w:pPr>
              <w:spacing w:before="100" w:beforeAutospacing="1" w:after="100" w:afterAutospacing="1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Fjernet dette: </w:t>
            </w:r>
            <w:r>
              <w:br/>
              <w:t>«Avtalen er underlagt norsk rett. Tvister løses i samsvar med Hovedavtalens bestemmelser, herunder eventuelle bestemmelser om verneting.»</w:t>
            </w:r>
          </w:p>
        </w:tc>
      </w:tr>
    </w:tbl>
    <w:p w14:paraId="6278ACCA" w14:textId="33E23B08" w:rsidR="00746FE4" w:rsidRDefault="00746FE4" w:rsidP="00AA1988"/>
    <w:sectPr w:rsidR="00746FE4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3BB51" w14:textId="77777777" w:rsidR="00E81F19" w:rsidRDefault="00E81F19" w:rsidP="00CD70F3">
      <w:r>
        <w:separator/>
      </w:r>
    </w:p>
  </w:endnote>
  <w:endnote w:type="continuationSeparator" w:id="0">
    <w:p w14:paraId="31AF8695" w14:textId="77777777" w:rsidR="00E81F19" w:rsidRDefault="00E81F19" w:rsidP="00CD70F3">
      <w:r>
        <w:continuationSeparator/>
      </w:r>
    </w:p>
  </w:endnote>
  <w:endnote w:type="continuationNotice" w:id="1">
    <w:p w14:paraId="4109BA6A" w14:textId="77777777" w:rsidR="00E81F19" w:rsidRDefault="00E81F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010EE" w14:textId="44CE1FD2" w:rsidR="0059601D" w:rsidRPr="00AA1988" w:rsidRDefault="00AA1988" w:rsidP="00B93980">
    <w:pPr>
      <w:pStyle w:val="Bunntekst"/>
      <w:tabs>
        <w:tab w:val="clear" w:pos="9072"/>
        <w:tab w:val="left" w:pos="5910"/>
      </w:tabs>
      <w:ind w:right="-709"/>
      <w:rPr>
        <w:caps/>
        <w:sz w:val="16"/>
        <w:szCs w:val="24"/>
      </w:rPr>
    </w:pPr>
    <w:r>
      <w:rPr>
        <w:caps/>
        <w:sz w:val="16"/>
        <w:szCs w:val="24"/>
      </w:rPr>
      <w:t xml:space="preserve">Versjon: </w:t>
    </w:r>
    <w:r w:rsidRPr="009D7CEE">
      <w:rPr>
        <w:caps/>
        <w:sz w:val="16"/>
        <w:szCs w:val="24"/>
      </w:rPr>
      <w:t>Nittedal 23.03.2026</w:t>
    </w:r>
    <w:r>
      <w:rPr>
        <w:caps/>
        <w:sz w:val="16"/>
        <w:szCs w:val="24"/>
      </w:rPr>
      <w:t xml:space="preserve"> (UTGANGSPUNKT I </w:t>
    </w:r>
    <w:r w:rsidRPr="009D7CEE">
      <w:rPr>
        <w:caps/>
        <w:sz w:val="16"/>
        <w:szCs w:val="24"/>
      </w:rPr>
      <w:t>DFØ Versjon 01.2020</w:t>
    </w:r>
    <w:r>
      <w:rPr>
        <w:caps/>
        <w:sz w:val="16"/>
        <w:szCs w:val="2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9CD94" w14:textId="77777777" w:rsidR="00E81F19" w:rsidRDefault="00E81F19" w:rsidP="00CD70F3">
      <w:r>
        <w:separator/>
      </w:r>
    </w:p>
  </w:footnote>
  <w:footnote w:type="continuationSeparator" w:id="0">
    <w:p w14:paraId="2FA44796" w14:textId="77777777" w:rsidR="00E81F19" w:rsidRDefault="00E81F19" w:rsidP="00CD70F3">
      <w:r>
        <w:continuationSeparator/>
      </w:r>
    </w:p>
  </w:footnote>
  <w:footnote w:type="continuationNotice" w:id="1">
    <w:p w14:paraId="5AFC7D85" w14:textId="77777777" w:rsidR="00E81F19" w:rsidRDefault="00E81F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9DC42" w14:textId="2943C8BF" w:rsidR="00807C87" w:rsidRDefault="00807C87" w:rsidP="00B37A7F">
    <w:pPr>
      <w:pStyle w:val="Topptekst"/>
      <w:tabs>
        <w:tab w:val="clear" w:pos="4536"/>
        <w:tab w:val="clear" w:pos="9072"/>
        <w:tab w:val="center" w:pos="4535"/>
      </w:tabs>
    </w:pPr>
    <w:r>
      <w:rPr>
        <w:noProof/>
        <w:color w:val="000000"/>
      </w:rPr>
      <w:drawing>
        <wp:anchor distT="0" distB="0" distL="114300" distR="114300" simplePos="0" relativeHeight="251661313" behindDoc="1" locked="0" layoutInCell="1" allowOverlap="1" wp14:anchorId="78B8F664" wp14:editId="6AD152BC">
          <wp:simplePos x="0" y="0"/>
          <wp:positionH relativeFrom="margin">
            <wp:posOffset>-404495</wp:posOffset>
          </wp:positionH>
          <wp:positionV relativeFrom="paragraph">
            <wp:posOffset>-11431</wp:posOffset>
          </wp:positionV>
          <wp:extent cx="963082" cy="333375"/>
          <wp:effectExtent l="0" t="0" r="8890" b="0"/>
          <wp:wrapNone/>
          <wp:docPr id="1279228502" name="image4.png" descr="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 descr="logo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69972" cy="33576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</w:t>
    </w:r>
    <w:r w:rsidR="002708C4" w:rsidRPr="008B4B90">
      <w:rPr>
        <w:i/>
        <w:iCs/>
        <w:sz w:val="20"/>
        <w:szCs w:val="16"/>
      </w:rPr>
      <w:t xml:space="preserve">Databehandleravtalens DEL </w:t>
    </w:r>
    <w:r w:rsidR="00C03501" w:rsidRPr="008B4B90">
      <w:rPr>
        <w:i/>
        <w:iCs/>
        <w:sz w:val="20"/>
        <w:szCs w:val="16"/>
      </w:rPr>
      <w:t>4</w:t>
    </w:r>
    <w:r w:rsidR="00C03501" w:rsidRPr="008B4B90">
      <w:rPr>
        <w:i/>
        <w:iCs/>
        <w:sz w:val="20"/>
        <w:szCs w:val="16"/>
      </w:rPr>
      <w:tab/>
    </w:r>
    <w:r w:rsidR="002708C4" w:rsidRPr="008B4B90">
      <w:rPr>
        <w:i/>
        <w:iCs/>
        <w:sz w:val="20"/>
        <w:szCs w:val="16"/>
      </w:rPr>
      <w:t xml:space="preserve"> -</w:t>
    </w:r>
    <w:r w:rsidR="002708C4" w:rsidRPr="00185B58">
      <w:rPr>
        <w:i/>
        <w:iCs/>
      </w:rPr>
      <w:br/>
      <w:t xml:space="preserve">                                 </w:t>
    </w:r>
    <w:r w:rsidRPr="008B4B90">
      <w:rPr>
        <w:noProof/>
        <w:sz w:val="20"/>
        <w:szCs w:val="16"/>
      </w:rPr>
      <w:drawing>
        <wp:anchor distT="0" distB="0" distL="114300" distR="114300" simplePos="0" relativeHeight="251660289" behindDoc="0" locked="1" layoutInCell="1" allowOverlap="1" wp14:anchorId="7B5FF29A" wp14:editId="0C9723D1">
          <wp:simplePos x="0" y="0"/>
          <wp:positionH relativeFrom="margin">
            <wp:align>right</wp:align>
          </wp:positionH>
          <wp:positionV relativeFrom="page">
            <wp:posOffset>466725</wp:posOffset>
          </wp:positionV>
          <wp:extent cx="944245" cy="259715"/>
          <wp:effectExtent l="0" t="0" r="8255" b="6985"/>
          <wp:wrapNone/>
          <wp:docPr id="2121325659" name="Bilde 21213256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245" cy="259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3740C" w:rsidRPr="008B4B90">
      <w:rPr>
        <w:sz w:val="20"/>
        <w:szCs w:val="16"/>
      </w:rPr>
      <w:t xml:space="preserve">Endringsdokument fra standard DFØ </w:t>
    </w:r>
    <w:r w:rsidR="00176CB2" w:rsidRPr="008B4B90">
      <w:rPr>
        <w:sz w:val="20"/>
        <w:szCs w:val="16"/>
      </w:rPr>
      <w:t>databehandlermaler</w:t>
    </w:r>
  </w:p>
  <w:p w14:paraId="0593AA6C" w14:textId="77777777" w:rsidR="00807C87" w:rsidRDefault="00807C87" w:rsidP="00807C87">
    <w:pPr>
      <w:pStyle w:val="Topptekst"/>
      <w:tabs>
        <w:tab w:val="clear" w:pos="4536"/>
        <w:tab w:val="clear" w:pos="9072"/>
        <w:tab w:val="left" w:pos="10338"/>
      </w:tabs>
    </w:pPr>
    <w:r>
      <w:tab/>
    </w:r>
  </w:p>
  <w:p w14:paraId="0CFD9E92" w14:textId="77777777" w:rsidR="00807C87" w:rsidRPr="00CD7AB9" w:rsidRDefault="00807C87">
    <w:pPr>
      <w:pStyle w:val="Topptekst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1550FC42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4CDA9C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FE75153"/>
    <w:multiLevelType w:val="hybridMultilevel"/>
    <w:tmpl w:val="62B89A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D0FE0"/>
    <w:multiLevelType w:val="hybridMultilevel"/>
    <w:tmpl w:val="C4187D96"/>
    <w:lvl w:ilvl="0" w:tplc="954A9F88">
      <w:start w:val="5"/>
      <w:numFmt w:val="bullet"/>
      <w:lvlText w:val="-"/>
      <w:lvlJc w:val="left"/>
      <w:pPr>
        <w:ind w:left="359" w:hanging="360"/>
      </w:pPr>
      <w:rPr>
        <w:rFonts w:ascii="Calibri" w:eastAsia="Times New Roman" w:hAnsi="Calibri" w:cs="Calibri" w:hint="default"/>
        <w:sz w:val="24"/>
      </w:rPr>
    </w:lvl>
    <w:lvl w:ilvl="1" w:tplc="0414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4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A24892"/>
    <w:multiLevelType w:val="hybridMultilevel"/>
    <w:tmpl w:val="AE78A1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56D10"/>
    <w:multiLevelType w:val="hybridMultilevel"/>
    <w:tmpl w:val="FAFC4D80"/>
    <w:lvl w:ilvl="0" w:tplc="DF463EBA">
      <w:start w:val="1"/>
      <w:numFmt w:val="bullet"/>
      <w:lvlText w:val="-"/>
      <w:lvlJc w:val="left"/>
      <w:pPr>
        <w:ind w:left="467" w:hanging="360"/>
      </w:pPr>
      <w:rPr>
        <w:rFonts w:ascii="Calibri" w:eastAsia="Arial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7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987F3A"/>
    <w:multiLevelType w:val="multilevel"/>
    <w:tmpl w:val="2774F9C6"/>
    <w:lvl w:ilvl="0">
      <w:start w:val="1"/>
      <w:numFmt w:val="upperLetter"/>
      <w:pStyle w:val="Overskrift1"/>
      <w:lvlText w:val="%1."/>
      <w:lvlJc w:val="left"/>
      <w:pPr>
        <w:ind w:left="2769" w:hanging="36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5539"/>
        </w:tabs>
        <w:ind w:left="5539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9" w15:restartNumberingAfterBreak="0">
    <w:nsid w:val="63BE3ED3"/>
    <w:multiLevelType w:val="hybridMultilevel"/>
    <w:tmpl w:val="E11CA61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DB7128"/>
    <w:multiLevelType w:val="hybridMultilevel"/>
    <w:tmpl w:val="AB240F16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496A32"/>
    <w:multiLevelType w:val="hybridMultilevel"/>
    <w:tmpl w:val="8F2E63D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7A7C2ED9"/>
    <w:multiLevelType w:val="hybridMultilevel"/>
    <w:tmpl w:val="EC6444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2997921">
    <w:abstractNumId w:val="8"/>
  </w:num>
  <w:num w:numId="2" w16cid:durableId="800151740">
    <w:abstractNumId w:val="1"/>
  </w:num>
  <w:num w:numId="3" w16cid:durableId="836848440">
    <w:abstractNumId w:val="0"/>
  </w:num>
  <w:num w:numId="4" w16cid:durableId="425076699">
    <w:abstractNumId w:val="10"/>
  </w:num>
  <w:num w:numId="5" w16cid:durableId="1811359467">
    <w:abstractNumId w:val="2"/>
  </w:num>
  <w:num w:numId="6" w16cid:durableId="87434411">
    <w:abstractNumId w:val="12"/>
  </w:num>
  <w:num w:numId="7" w16cid:durableId="114372038">
    <w:abstractNumId w:val="11"/>
  </w:num>
  <w:num w:numId="8" w16cid:durableId="1510294121">
    <w:abstractNumId w:val="6"/>
  </w:num>
  <w:num w:numId="9" w16cid:durableId="646321860">
    <w:abstractNumId w:val="5"/>
  </w:num>
  <w:num w:numId="10" w16cid:durableId="1493330616">
    <w:abstractNumId w:val="9"/>
  </w:num>
  <w:num w:numId="11" w16cid:durableId="1973173283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removePersonalInformation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70F3"/>
    <w:rsid w:val="0000102C"/>
    <w:rsid w:val="00003318"/>
    <w:rsid w:val="0000355F"/>
    <w:rsid w:val="000062BE"/>
    <w:rsid w:val="00007AAA"/>
    <w:rsid w:val="00007ECC"/>
    <w:rsid w:val="00014FBD"/>
    <w:rsid w:val="000155EB"/>
    <w:rsid w:val="00016873"/>
    <w:rsid w:val="000220D1"/>
    <w:rsid w:val="00022811"/>
    <w:rsid w:val="00023E2C"/>
    <w:rsid w:val="0002403C"/>
    <w:rsid w:val="00024156"/>
    <w:rsid w:val="0002589D"/>
    <w:rsid w:val="00026FCB"/>
    <w:rsid w:val="00030480"/>
    <w:rsid w:val="00034AEF"/>
    <w:rsid w:val="0003615F"/>
    <w:rsid w:val="000375AD"/>
    <w:rsid w:val="0004349E"/>
    <w:rsid w:val="000447E6"/>
    <w:rsid w:val="000457DF"/>
    <w:rsid w:val="00046025"/>
    <w:rsid w:val="0004755D"/>
    <w:rsid w:val="00053098"/>
    <w:rsid w:val="00053C5C"/>
    <w:rsid w:val="00054277"/>
    <w:rsid w:val="00054304"/>
    <w:rsid w:val="00056EC0"/>
    <w:rsid w:val="000605AA"/>
    <w:rsid w:val="0006289C"/>
    <w:rsid w:val="00063E9D"/>
    <w:rsid w:val="00063F56"/>
    <w:rsid w:val="0006432F"/>
    <w:rsid w:val="00065D14"/>
    <w:rsid w:val="00065F4E"/>
    <w:rsid w:val="0006748D"/>
    <w:rsid w:val="000677F7"/>
    <w:rsid w:val="00075D3C"/>
    <w:rsid w:val="00080509"/>
    <w:rsid w:val="00080804"/>
    <w:rsid w:val="000851F4"/>
    <w:rsid w:val="00085703"/>
    <w:rsid w:val="00085E07"/>
    <w:rsid w:val="00091DFE"/>
    <w:rsid w:val="00092628"/>
    <w:rsid w:val="00093147"/>
    <w:rsid w:val="000966BB"/>
    <w:rsid w:val="000A09A7"/>
    <w:rsid w:val="000B7B1D"/>
    <w:rsid w:val="000C1706"/>
    <w:rsid w:val="000C1916"/>
    <w:rsid w:val="000C78B7"/>
    <w:rsid w:val="000C7A14"/>
    <w:rsid w:val="000D318F"/>
    <w:rsid w:val="000D3C4E"/>
    <w:rsid w:val="000D4179"/>
    <w:rsid w:val="000D42D2"/>
    <w:rsid w:val="000D4A71"/>
    <w:rsid w:val="000D7D7A"/>
    <w:rsid w:val="000E2401"/>
    <w:rsid w:val="000E24DB"/>
    <w:rsid w:val="000E5253"/>
    <w:rsid w:val="000F3D3F"/>
    <w:rsid w:val="000F5307"/>
    <w:rsid w:val="000F5470"/>
    <w:rsid w:val="000F67DE"/>
    <w:rsid w:val="000F68F3"/>
    <w:rsid w:val="000F7111"/>
    <w:rsid w:val="0010077A"/>
    <w:rsid w:val="00101664"/>
    <w:rsid w:val="001043DE"/>
    <w:rsid w:val="00110E03"/>
    <w:rsid w:val="001162DE"/>
    <w:rsid w:val="00117BDC"/>
    <w:rsid w:val="0013210C"/>
    <w:rsid w:val="00132559"/>
    <w:rsid w:val="0014091D"/>
    <w:rsid w:val="001410AB"/>
    <w:rsid w:val="0014113F"/>
    <w:rsid w:val="00141246"/>
    <w:rsid w:val="00143667"/>
    <w:rsid w:val="00150BC6"/>
    <w:rsid w:val="00152E32"/>
    <w:rsid w:val="001565E6"/>
    <w:rsid w:val="0016468D"/>
    <w:rsid w:val="00167116"/>
    <w:rsid w:val="00170BAE"/>
    <w:rsid w:val="0017292E"/>
    <w:rsid w:val="00172D10"/>
    <w:rsid w:val="00176CB2"/>
    <w:rsid w:val="001771C9"/>
    <w:rsid w:val="001877EA"/>
    <w:rsid w:val="001950D0"/>
    <w:rsid w:val="001954CA"/>
    <w:rsid w:val="001A35DC"/>
    <w:rsid w:val="001A4591"/>
    <w:rsid w:val="001B0243"/>
    <w:rsid w:val="001B14E8"/>
    <w:rsid w:val="001B354E"/>
    <w:rsid w:val="001B7213"/>
    <w:rsid w:val="001B796A"/>
    <w:rsid w:val="001C103E"/>
    <w:rsid w:val="001C123C"/>
    <w:rsid w:val="001C2CE5"/>
    <w:rsid w:val="001C31D0"/>
    <w:rsid w:val="001C7993"/>
    <w:rsid w:val="001D33D1"/>
    <w:rsid w:val="001D79EC"/>
    <w:rsid w:val="001E02BB"/>
    <w:rsid w:val="001E12A6"/>
    <w:rsid w:val="001E19C7"/>
    <w:rsid w:val="001E489E"/>
    <w:rsid w:val="001F3356"/>
    <w:rsid w:val="001F4BDB"/>
    <w:rsid w:val="00200311"/>
    <w:rsid w:val="002126B8"/>
    <w:rsid w:val="00214C9F"/>
    <w:rsid w:val="00214DD8"/>
    <w:rsid w:val="00216833"/>
    <w:rsid w:val="00216D63"/>
    <w:rsid w:val="00217F3E"/>
    <w:rsid w:val="00223411"/>
    <w:rsid w:val="00224834"/>
    <w:rsid w:val="002258A7"/>
    <w:rsid w:val="00225C52"/>
    <w:rsid w:val="00227E58"/>
    <w:rsid w:val="0023233F"/>
    <w:rsid w:val="00236ABE"/>
    <w:rsid w:val="00236E24"/>
    <w:rsid w:val="002418FF"/>
    <w:rsid w:val="0024382F"/>
    <w:rsid w:val="002448B2"/>
    <w:rsid w:val="002458AA"/>
    <w:rsid w:val="00246769"/>
    <w:rsid w:val="002542FD"/>
    <w:rsid w:val="00261584"/>
    <w:rsid w:val="002653C7"/>
    <w:rsid w:val="002708C4"/>
    <w:rsid w:val="00272AF0"/>
    <w:rsid w:val="002750CE"/>
    <w:rsid w:val="0027539B"/>
    <w:rsid w:val="0027691A"/>
    <w:rsid w:val="00281119"/>
    <w:rsid w:val="002835C1"/>
    <w:rsid w:val="00290313"/>
    <w:rsid w:val="002929E2"/>
    <w:rsid w:val="00294A28"/>
    <w:rsid w:val="00296919"/>
    <w:rsid w:val="002A05B2"/>
    <w:rsid w:val="002A25DE"/>
    <w:rsid w:val="002A3477"/>
    <w:rsid w:val="002A420B"/>
    <w:rsid w:val="002A6553"/>
    <w:rsid w:val="002A7470"/>
    <w:rsid w:val="002B1829"/>
    <w:rsid w:val="002B2495"/>
    <w:rsid w:val="002B459C"/>
    <w:rsid w:val="002C07C8"/>
    <w:rsid w:val="002C7D2A"/>
    <w:rsid w:val="002C7FA3"/>
    <w:rsid w:val="002D381C"/>
    <w:rsid w:val="002D52ED"/>
    <w:rsid w:val="002E140A"/>
    <w:rsid w:val="002E26C1"/>
    <w:rsid w:val="002E505B"/>
    <w:rsid w:val="002E7E0A"/>
    <w:rsid w:val="002F2508"/>
    <w:rsid w:val="002F2EBB"/>
    <w:rsid w:val="00303C52"/>
    <w:rsid w:val="0030514A"/>
    <w:rsid w:val="00305DCC"/>
    <w:rsid w:val="0030652A"/>
    <w:rsid w:val="00307B80"/>
    <w:rsid w:val="00310F02"/>
    <w:rsid w:val="0031238A"/>
    <w:rsid w:val="00315571"/>
    <w:rsid w:val="003209CD"/>
    <w:rsid w:val="00321333"/>
    <w:rsid w:val="00321B74"/>
    <w:rsid w:val="003250CF"/>
    <w:rsid w:val="00325237"/>
    <w:rsid w:val="003343CF"/>
    <w:rsid w:val="00342AFA"/>
    <w:rsid w:val="00342CB9"/>
    <w:rsid w:val="0034378F"/>
    <w:rsid w:val="003469C2"/>
    <w:rsid w:val="00346AD5"/>
    <w:rsid w:val="00350B84"/>
    <w:rsid w:val="00351E4B"/>
    <w:rsid w:val="0035581F"/>
    <w:rsid w:val="0035622A"/>
    <w:rsid w:val="00356506"/>
    <w:rsid w:val="00361B6B"/>
    <w:rsid w:val="003629BC"/>
    <w:rsid w:val="00363E49"/>
    <w:rsid w:val="00364A4F"/>
    <w:rsid w:val="00364EB8"/>
    <w:rsid w:val="0036560E"/>
    <w:rsid w:val="00365A09"/>
    <w:rsid w:val="00367A81"/>
    <w:rsid w:val="00380A68"/>
    <w:rsid w:val="00380C59"/>
    <w:rsid w:val="003822DC"/>
    <w:rsid w:val="00383AB9"/>
    <w:rsid w:val="00383B01"/>
    <w:rsid w:val="00384D55"/>
    <w:rsid w:val="00384FA2"/>
    <w:rsid w:val="00385B46"/>
    <w:rsid w:val="003866D2"/>
    <w:rsid w:val="00386BEA"/>
    <w:rsid w:val="003901A7"/>
    <w:rsid w:val="00391D1D"/>
    <w:rsid w:val="00393173"/>
    <w:rsid w:val="00394786"/>
    <w:rsid w:val="003A0403"/>
    <w:rsid w:val="003A0D38"/>
    <w:rsid w:val="003A6036"/>
    <w:rsid w:val="003A7465"/>
    <w:rsid w:val="003B0250"/>
    <w:rsid w:val="003B0E6F"/>
    <w:rsid w:val="003B130E"/>
    <w:rsid w:val="003B1E36"/>
    <w:rsid w:val="003B5399"/>
    <w:rsid w:val="003C0C5E"/>
    <w:rsid w:val="003C1052"/>
    <w:rsid w:val="003C122E"/>
    <w:rsid w:val="003C1935"/>
    <w:rsid w:val="003C1EAF"/>
    <w:rsid w:val="003D285B"/>
    <w:rsid w:val="003D2FDA"/>
    <w:rsid w:val="003D54DE"/>
    <w:rsid w:val="003E0A37"/>
    <w:rsid w:val="003E3FA7"/>
    <w:rsid w:val="003E5A15"/>
    <w:rsid w:val="003F028A"/>
    <w:rsid w:val="003F0413"/>
    <w:rsid w:val="003F68A2"/>
    <w:rsid w:val="003F7DA1"/>
    <w:rsid w:val="004031E1"/>
    <w:rsid w:val="004153BA"/>
    <w:rsid w:val="004204DA"/>
    <w:rsid w:val="00424080"/>
    <w:rsid w:val="00432137"/>
    <w:rsid w:val="00434061"/>
    <w:rsid w:val="00434E37"/>
    <w:rsid w:val="00434F57"/>
    <w:rsid w:val="0043573A"/>
    <w:rsid w:val="004365FF"/>
    <w:rsid w:val="004475A9"/>
    <w:rsid w:val="00450E48"/>
    <w:rsid w:val="004516C7"/>
    <w:rsid w:val="00456205"/>
    <w:rsid w:val="004566AB"/>
    <w:rsid w:val="00456EAF"/>
    <w:rsid w:val="004617D1"/>
    <w:rsid w:val="004621C0"/>
    <w:rsid w:val="00466DDC"/>
    <w:rsid w:val="00467F90"/>
    <w:rsid w:val="00470722"/>
    <w:rsid w:val="00470E7A"/>
    <w:rsid w:val="00471D7D"/>
    <w:rsid w:val="00472727"/>
    <w:rsid w:val="004734B4"/>
    <w:rsid w:val="0047364B"/>
    <w:rsid w:val="00474F7B"/>
    <w:rsid w:val="00476206"/>
    <w:rsid w:val="00481C92"/>
    <w:rsid w:val="00482B90"/>
    <w:rsid w:val="00487BBD"/>
    <w:rsid w:val="00491ECF"/>
    <w:rsid w:val="00492927"/>
    <w:rsid w:val="0049377C"/>
    <w:rsid w:val="00496214"/>
    <w:rsid w:val="004974E8"/>
    <w:rsid w:val="004A194A"/>
    <w:rsid w:val="004A2356"/>
    <w:rsid w:val="004A2FCA"/>
    <w:rsid w:val="004A571D"/>
    <w:rsid w:val="004A7A60"/>
    <w:rsid w:val="004B0E6C"/>
    <w:rsid w:val="004B1BF7"/>
    <w:rsid w:val="004B34ED"/>
    <w:rsid w:val="004C1F51"/>
    <w:rsid w:val="004C4EE5"/>
    <w:rsid w:val="004C5E28"/>
    <w:rsid w:val="004C6EFD"/>
    <w:rsid w:val="004C7E10"/>
    <w:rsid w:val="004D1513"/>
    <w:rsid w:val="004D20F2"/>
    <w:rsid w:val="004D4C17"/>
    <w:rsid w:val="004D56F9"/>
    <w:rsid w:val="004D59AE"/>
    <w:rsid w:val="004D65F1"/>
    <w:rsid w:val="004D6BED"/>
    <w:rsid w:val="004D7561"/>
    <w:rsid w:val="004E508A"/>
    <w:rsid w:val="004F25C1"/>
    <w:rsid w:val="004F7929"/>
    <w:rsid w:val="005005D0"/>
    <w:rsid w:val="00501BBD"/>
    <w:rsid w:val="00504C36"/>
    <w:rsid w:val="005057BE"/>
    <w:rsid w:val="00506F16"/>
    <w:rsid w:val="005073F5"/>
    <w:rsid w:val="005109CC"/>
    <w:rsid w:val="00512FA7"/>
    <w:rsid w:val="005160A2"/>
    <w:rsid w:val="00522857"/>
    <w:rsid w:val="0052285A"/>
    <w:rsid w:val="00534BA6"/>
    <w:rsid w:val="0053554A"/>
    <w:rsid w:val="00535AB9"/>
    <w:rsid w:val="00541C49"/>
    <w:rsid w:val="00545CED"/>
    <w:rsid w:val="00546849"/>
    <w:rsid w:val="00551F2D"/>
    <w:rsid w:val="0055274E"/>
    <w:rsid w:val="00552BB7"/>
    <w:rsid w:val="0055778D"/>
    <w:rsid w:val="00560B88"/>
    <w:rsid w:val="00565977"/>
    <w:rsid w:val="00566CE9"/>
    <w:rsid w:val="005706B8"/>
    <w:rsid w:val="00571C80"/>
    <w:rsid w:val="00574462"/>
    <w:rsid w:val="005763B3"/>
    <w:rsid w:val="005846B8"/>
    <w:rsid w:val="0058535C"/>
    <w:rsid w:val="005929CB"/>
    <w:rsid w:val="0059601D"/>
    <w:rsid w:val="0059797C"/>
    <w:rsid w:val="005A0E5C"/>
    <w:rsid w:val="005A0E77"/>
    <w:rsid w:val="005A207E"/>
    <w:rsid w:val="005A7655"/>
    <w:rsid w:val="005B161E"/>
    <w:rsid w:val="005B5928"/>
    <w:rsid w:val="005B5DCE"/>
    <w:rsid w:val="005B7248"/>
    <w:rsid w:val="005C1402"/>
    <w:rsid w:val="005C14EC"/>
    <w:rsid w:val="005C59BA"/>
    <w:rsid w:val="005C7896"/>
    <w:rsid w:val="005D3DF0"/>
    <w:rsid w:val="005D4998"/>
    <w:rsid w:val="005D5EE0"/>
    <w:rsid w:val="005D7019"/>
    <w:rsid w:val="005D77BA"/>
    <w:rsid w:val="005E1533"/>
    <w:rsid w:val="005E17D7"/>
    <w:rsid w:val="005E2368"/>
    <w:rsid w:val="005E28F3"/>
    <w:rsid w:val="005E49FD"/>
    <w:rsid w:val="005E63CA"/>
    <w:rsid w:val="005E6825"/>
    <w:rsid w:val="005E7396"/>
    <w:rsid w:val="005F006B"/>
    <w:rsid w:val="005F02B4"/>
    <w:rsid w:val="005F661A"/>
    <w:rsid w:val="00600DA7"/>
    <w:rsid w:val="00602927"/>
    <w:rsid w:val="006108A6"/>
    <w:rsid w:val="00610D44"/>
    <w:rsid w:val="0061153A"/>
    <w:rsid w:val="0061431A"/>
    <w:rsid w:val="00616031"/>
    <w:rsid w:val="00617578"/>
    <w:rsid w:val="00624A9F"/>
    <w:rsid w:val="00625172"/>
    <w:rsid w:val="00627460"/>
    <w:rsid w:val="00634283"/>
    <w:rsid w:val="0063484D"/>
    <w:rsid w:val="0063723D"/>
    <w:rsid w:val="00643016"/>
    <w:rsid w:val="00645179"/>
    <w:rsid w:val="00645BFA"/>
    <w:rsid w:val="006464B5"/>
    <w:rsid w:val="006465AE"/>
    <w:rsid w:val="0064680A"/>
    <w:rsid w:val="00650BF2"/>
    <w:rsid w:val="006531AC"/>
    <w:rsid w:val="0065365E"/>
    <w:rsid w:val="00656B79"/>
    <w:rsid w:val="0066099B"/>
    <w:rsid w:val="0066487E"/>
    <w:rsid w:val="006652C5"/>
    <w:rsid w:val="00665BF0"/>
    <w:rsid w:val="0067474D"/>
    <w:rsid w:val="00676449"/>
    <w:rsid w:val="0067773A"/>
    <w:rsid w:val="006816D4"/>
    <w:rsid w:val="00684C85"/>
    <w:rsid w:val="006851A9"/>
    <w:rsid w:val="00686B28"/>
    <w:rsid w:val="006907A6"/>
    <w:rsid w:val="00693F05"/>
    <w:rsid w:val="00695F69"/>
    <w:rsid w:val="00697211"/>
    <w:rsid w:val="006A1D88"/>
    <w:rsid w:val="006A564B"/>
    <w:rsid w:val="006A60F4"/>
    <w:rsid w:val="006B1D6C"/>
    <w:rsid w:val="006B52FE"/>
    <w:rsid w:val="006B78DC"/>
    <w:rsid w:val="006C1BD6"/>
    <w:rsid w:val="006C1C75"/>
    <w:rsid w:val="006C5645"/>
    <w:rsid w:val="006C5704"/>
    <w:rsid w:val="006D408B"/>
    <w:rsid w:val="006D4207"/>
    <w:rsid w:val="006D4EEC"/>
    <w:rsid w:val="006D539B"/>
    <w:rsid w:val="006D599A"/>
    <w:rsid w:val="006D6160"/>
    <w:rsid w:val="006E134E"/>
    <w:rsid w:val="006E41C0"/>
    <w:rsid w:val="006E5753"/>
    <w:rsid w:val="006F4015"/>
    <w:rsid w:val="007017CE"/>
    <w:rsid w:val="007022F1"/>
    <w:rsid w:val="00704EBE"/>
    <w:rsid w:val="00705D1D"/>
    <w:rsid w:val="00706A8A"/>
    <w:rsid w:val="0071211E"/>
    <w:rsid w:val="00712AF1"/>
    <w:rsid w:val="00716F7F"/>
    <w:rsid w:val="00717B57"/>
    <w:rsid w:val="007232E9"/>
    <w:rsid w:val="0072430C"/>
    <w:rsid w:val="00724A7A"/>
    <w:rsid w:val="00724F2C"/>
    <w:rsid w:val="00727B7E"/>
    <w:rsid w:val="00744D22"/>
    <w:rsid w:val="007457AE"/>
    <w:rsid w:val="00746FE4"/>
    <w:rsid w:val="007508D6"/>
    <w:rsid w:val="00750DC1"/>
    <w:rsid w:val="00770411"/>
    <w:rsid w:val="007704A0"/>
    <w:rsid w:val="00772E5C"/>
    <w:rsid w:val="007750C9"/>
    <w:rsid w:val="0078115D"/>
    <w:rsid w:val="00783C31"/>
    <w:rsid w:val="0078545C"/>
    <w:rsid w:val="00787554"/>
    <w:rsid w:val="0079043A"/>
    <w:rsid w:val="0079048F"/>
    <w:rsid w:val="0079350F"/>
    <w:rsid w:val="007A0599"/>
    <w:rsid w:val="007A0F3C"/>
    <w:rsid w:val="007A48D4"/>
    <w:rsid w:val="007A54CE"/>
    <w:rsid w:val="007B096A"/>
    <w:rsid w:val="007B2640"/>
    <w:rsid w:val="007B37CC"/>
    <w:rsid w:val="007B38EE"/>
    <w:rsid w:val="007B4735"/>
    <w:rsid w:val="007B4C9E"/>
    <w:rsid w:val="007B7777"/>
    <w:rsid w:val="007B7CF7"/>
    <w:rsid w:val="007C06E0"/>
    <w:rsid w:val="007C2941"/>
    <w:rsid w:val="007C2C76"/>
    <w:rsid w:val="007C2FAB"/>
    <w:rsid w:val="007C6E7C"/>
    <w:rsid w:val="007C71D6"/>
    <w:rsid w:val="007D1433"/>
    <w:rsid w:val="007D5642"/>
    <w:rsid w:val="007D57C0"/>
    <w:rsid w:val="007D67A7"/>
    <w:rsid w:val="007E0B17"/>
    <w:rsid w:val="007E2283"/>
    <w:rsid w:val="007E4BAF"/>
    <w:rsid w:val="007E4E4E"/>
    <w:rsid w:val="007E578E"/>
    <w:rsid w:val="007E68C4"/>
    <w:rsid w:val="007F1ABE"/>
    <w:rsid w:val="007F2463"/>
    <w:rsid w:val="00802284"/>
    <w:rsid w:val="00803EAD"/>
    <w:rsid w:val="00805DE4"/>
    <w:rsid w:val="00807C87"/>
    <w:rsid w:val="0081062D"/>
    <w:rsid w:val="008109D3"/>
    <w:rsid w:val="0081180C"/>
    <w:rsid w:val="00812A68"/>
    <w:rsid w:val="00813525"/>
    <w:rsid w:val="008148B9"/>
    <w:rsid w:val="00816D09"/>
    <w:rsid w:val="00820B19"/>
    <w:rsid w:val="00820EF1"/>
    <w:rsid w:val="008221D1"/>
    <w:rsid w:val="00822BA5"/>
    <w:rsid w:val="00824123"/>
    <w:rsid w:val="00825651"/>
    <w:rsid w:val="00826C14"/>
    <w:rsid w:val="008321B9"/>
    <w:rsid w:val="008324CD"/>
    <w:rsid w:val="00833FAA"/>
    <w:rsid w:val="008361E8"/>
    <w:rsid w:val="0084197F"/>
    <w:rsid w:val="00843C57"/>
    <w:rsid w:val="00847B67"/>
    <w:rsid w:val="00850136"/>
    <w:rsid w:val="0085023C"/>
    <w:rsid w:val="00850DD5"/>
    <w:rsid w:val="008571E4"/>
    <w:rsid w:val="00863553"/>
    <w:rsid w:val="008637B1"/>
    <w:rsid w:val="008672E5"/>
    <w:rsid w:val="00870A9D"/>
    <w:rsid w:val="00872F91"/>
    <w:rsid w:val="00874443"/>
    <w:rsid w:val="008744B6"/>
    <w:rsid w:val="008755FC"/>
    <w:rsid w:val="00875AE3"/>
    <w:rsid w:val="0087635F"/>
    <w:rsid w:val="00880BCF"/>
    <w:rsid w:val="00882FDB"/>
    <w:rsid w:val="00893861"/>
    <w:rsid w:val="008949E8"/>
    <w:rsid w:val="00896E33"/>
    <w:rsid w:val="00897756"/>
    <w:rsid w:val="008A38D7"/>
    <w:rsid w:val="008A3B69"/>
    <w:rsid w:val="008A7D27"/>
    <w:rsid w:val="008B15D6"/>
    <w:rsid w:val="008B1838"/>
    <w:rsid w:val="008B1EEB"/>
    <w:rsid w:val="008B38A9"/>
    <w:rsid w:val="008B4B90"/>
    <w:rsid w:val="008B5031"/>
    <w:rsid w:val="008C2B35"/>
    <w:rsid w:val="008C3CE3"/>
    <w:rsid w:val="008C486D"/>
    <w:rsid w:val="008C52DF"/>
    <w:rsid w:val="008C643C"/>
    <w:rsid w:val="008D3F48"/>
    <w:rsid w:val="008E20B5"/>
    <w:rsid w:val="008E492B"/>
    <w:rsid w:val="008E5E3B"/>
    <w:rsid w:val="008E70DA"/>
    <w:rsid w:val="008F3AD7"/>
    <w:rsid w:val="008F4718"/>
    <w:rsid w:val="00915C27"/>
    <w:rsid w:val="00920D9B"/>
    <w:rsid w:val="009269BB"/>
    <w:rsid w:val="009305FA"/>
    <w:rsid w:val="00931D9A"/>
    <w:rsid w:val="009328B1"/>
    <w:rsid w:val="00933F22"/>
    <w:rsid w:val="0093546F"/>
    <w:rsid w:val="00941111"/>
    <w:rsid w:val="00944992"/>
    <w:rsid w:val="00946BAE"/>
    <w:rsid w:val="0095041A"/>
    <w:rsid w:val="00952B25"/>
    <w:rsid w:val="00953AF6"/>
    <w:rsid w:val="00955BAA"/>
    <w:rsid w:val="00962B91"/>
    <w:rsid w:val="009714CE"/>
    <w:rsid w:val="00971B2E"/>
    <w:rsid w:val="00972327"/>
    <w:rsid w:val="0098009B"/>
    <w:rsid w:val="00981DF9"/>
    <w:rsid w:val="00982172"/>
    <w:rsid w:val="00982439"/>
    <w:rsid w:val="00985013"/>
    <w:rsid w:val="00991B38"/>
    <w:rsid w:val="00991BAD"/>
    <w:rsid w:val="00992B24"/>
    <w:rsid w:val="00994FA7"/>
    <w:rsid w:val="00996092"/>
    <w:rsid w:val="00997EBC"/>
    <w:rsid w:val="009A0990"/>
    <w:rsid w:val="009A1BB7"/>
    <w:rsid w:val="009A602D"/>
    <w:rsid w:val="009A64A3"/>
    <w:rsid w:val="009A7FB0"/>
    <w:rsid w:val="009B2327"/>
    <w:rsid w:val="009B286D"/>
    <w:rsid w:val="009B2DF0"/>
    <w:rsid w:val="009B37B6"/>
    <w:rsid w:val="009B3CF9"/>
    <w:rsid w:val="009B42EA"/>
    <w:rsid w:val="009B73E6"/>
    <w:rsid w:val="009C1260"/>
    <w:rsid w:val="009C509C"/>
    <w:rsid w:val="009C58AE"/>
    <w:rsid w:val="009C7EF9"/>
    <w:rsid w:val="009D1C9B"/>
    <w:rsid w:val="009D1EA5"/>
    <w:rsid w:val="009D2EB7"/>
    <w:rsid w:val="009D777D"/>
    <w:rsid w:val="009E4F90"/>
    <w:rsid w:val="009E5DA6"/>
    <w:rsid w:val="009F13A5"/>
    <w:rsid w:val="009F32D8"/>
    <w:rsid w:val="009F3F1C"/>
    <w:rsid w:val="009F55C6"/>
    <w:rsid w:val="009F5844"/>
    <w:rsid w:val="009F6872"/>
    <w:rsid w:val="009F798E"/>
    <w:rsid w:val="00A010F9"/>
    <w:rsid w:val="00A01E0B"/>
    <w:rsid w:val="00A03D27"/>
    <w:rsid w:val="00A07AE3"/>
    <w:rsid w:val="00A101E7"/>
    <w:rsid w:val="00A11C54"/>
    <w:rsid w:val="00A14316"/>
    <w:rsid w:val="00A16496"/>
    <w:rsid w:val="00A17470"/>
    <w:rsid w:val="00A175B3"/>
    <w:rsid w:val="00A233E6"/>
    <w:rsid w:val="00A24180"/>
    <w:rsid w:val="00A25BD4"/>
    <w:rsid w:val="00A261BD"/>
    <w:rsid w:val="00A262F4"/>
    <w:rsid w:val="00A45951"/>
    <w:rsid w:val="00A461CF"/>
    <w:rsid w:val="00A462A2"/>
    <w:rsid w:val="00A52EF1"/>
    <w:rsid w:val="00A54943"/>
    <w:rsid w:val="00A56172"/>
    <w:rsid w:val="00A5794F"/>
    <w:rsid w:val="00A57F07"/>
    <w:rsid w:val="00A602A0"/>
    <w:rsid w:val="00A623F8"/>
    <w:rsid w:val="00A62EB1"/>
    <w:rsid w:val="00A64CCE"/>
    <w:rsid w:val="00A65874"/>
    <w:rsid w:val="00A65EBD"/>
    <w:rsid w:val="00A70040"/>
    <w:rsid w:val="00A70D8F"/>
    <w:rsid w:val="00A73D2A"/>
    <w:rsid w:val="00A75709"/>
    <w:rsid w:val="00A77C41"/>
    <w:rsid w:val="00A800EB"/>
    <w:rsid w:val="00A8289F"/>
    <w:rsid w:val="00A83558"/>
    <w:rsid w:val="00A9061E"/>
    <w:rsid w:val="00A9243A"/>
    <w:rsid w:val="00A93929"/>
    <w:rsid w:val="00A95B99"/>
    <w:rsid w:val="00A97337"/>
    <w:rsid w:val="00A9752F"/>
    <w:rsid w:val="00AA1988"/>
    <w:rsid w:val="00AA24D2"/>
    <w:rsid w:val="00AA26AA"/>
    <w:rsid w:val="00AA4040"/>
    <w:rsid w:val="00AA600E"/>
    <w:rsid w:val="00AB1219"/>
    <w:rsid w:val="00AB500A"/>
    <w:rsid w:val="00AB561E"/>
    <w:rsid w:val="00AC1344"/>
    <w:rsid w:val="00AC13DF"/>
    <w:rsid w:val="00AC43D8"/>
    <w:rsid w:val="00AD293E"/>
    <w:rsid w:val="00AD66A0"/>
    <w:rsid w:val="00AE2CED"/>
    <w:rsid w:val="00AE4B9A"/>
    <w:rsid w:val="00AE594A"/>
    <w:rsid w:val="00AE724C"/>
    <w:rsid w:val="00AF0244"/>
    <w:rsid w:val="00AF04EC"/>
    <w:rsid w:val="00AF0BE4"/>
    <w:rsid w:val="00AF2BCC"/>
    <w:rsid w:val="00AF3667"/>
    <w:rsid w:val="00AF6B18"/>
    <w:rsid w:val="00AF7DC7"/>
    <w:rsid w:val="00B011F0"/>
    <w:rsid w:val="00B02EE5"/>
    <w:rsid w:val="00B03409"/>
    <w:rsid w:val="00B04B84"/>
    <w:rsid w:val="00B05A53"/>
    <w:rsid w:val="00B07422"/>
    <w:rsid w:val="00B13497"/>
    <w:rsid w:val="00B14F0D"/>
    <w:rsid w:val="00B15124"/>
    <w:rsid w:val="00B16ECF"/>
    <w:rsid w:val="00B219EC"/>
    <w:rsid w:val="00B23945"/>
    <w:rsid w:val="00B258D3"/>
    <w:rsid w:val="00B35858"/>
    <w:rsid w:val="00B3740C"/>
    <w:rsid w:val="00B37A7F"/>
    <w:rsid w:val="00B4001F"/>
    <w:rsid w:val="00B4017A"/>
    <w:rsid w:val="00B4279D"/>
    <w:rsid w:val="00B42D67"/>
    <w:rsid w:val="00B42F55"/>
    <w:rsid w:val="00B45CAF"/>
    <w:rsid w:val="00B47243"/>
    <w:rsid w:val="00B47922"/>
    <w:rsid w:val="00B53303"/>
    <w:rsid w:val="00B54223"/>
    <w:rsid w:val="00B56E86"/>
    <w:rsid w:val="00B6039C"/>
    <w:rsid w:val="00B633CC"/>
    <w:rsid w:val="00B642E8"/>
    <w:rsid w:val="00B6492A"/>
    <w:rsid w:val="00B64F3C"/>
    <w:rsid w:val="00B66D84"/>
    <w:rsid w:val="00B701AD"/>
    <w:rsid w:val="00B713AA"/>
    <w:rsid w:val="00B72549"/>
    <w:rsid w:val="00B74E96"/>
    <w:rsid w:val="00B75830"/>
    <w:rsid w:val="00B76532"/>
    <w:rsid w:val="00B76544"/>
    <w:rsid w:val="00B80F74"/>
    <w:rsid w:val="00B8713F"/>
    <w:rsid w:val="00B8737E"/>
    <w:rsid w:val="00B93980"/>
    <w:rsid w:val="00BA14F4"/>
    <w:rsid w:val="00BA2625"/>
    <w:rsid w:val="00BA4A24"/>
    <w:rsid w:val="00BB0788"/>
    <w:rsid w:val="00BB0BB4"/>
    <w:rsid w:val="00BB1B18"/>
    <w:rsid w:val="00BB3973"/>
    <w:rsid w:val="00BB43FA"/>
    <w:rsid w:val="00BC2F04"/>
    <w:rsid w:val="00BC5860"/>
    <w:rsid w:val="00BC60B5"/>
    <w:rsid w:val="00BD0225"/>
    <w:rsid w:val="00BD1AE0"/>
    <w:rsid w:val="00BD2246"/>
    <w:rsid w:val="00BD2847"/>
    <w:rsid w:val="00BD4E8E"/>
    <w:rsid w:val="00BD5BE1"/>
    <w:rsid w:val="00BD61AA"/>
    <w:rsid w:val="00BD6625"/>
    <w:rsid w:val="00BE0FB6"/>
    <w:rsid w:val="00BE1112"/>
    <w:rsid w:val="00BE1BC1"/>
    <w:rsid w:val="00BE45DC"/>
    <w:rsid w:val="00BF002B"/>
    <w:rsid w:val="00BF156B"/>
    <w:rsid w:val="00BF33AF"/>
    <w:rsid w:val="00BF496A"/>
    <w:rsid w:val="00BF4B29"/>
    <w:rsid w:val="00BF762E"/>
    <w:rsid w:val="00BF7848"/>
    <w:rsid w:val="00C00E28"/>
    <w:rsid w:val="00C01BB5"/>
    <w:rsid w:val="00C01E6A"/>
    <w:rsid w:val="00C03501"/>
    <w:rsid w:val="00C05F73"/>
    <w:rsid w:val="00C07201"/>
    <w:rsid w:val="00C125AE"/>
    <w:rsid w:val="00C12F5C"/>
    <w:rsid w:val="00C16538"/>
    <w:rsid w:val="00C20116"/>
    <w:rsid w:val="00C22FF8"/>
    <w:rsid w:val="00C2532F"/>
    <w:rsid w:val="00C266C9"/>
    <w:rsid w:val="00C27BD6"/>
    <w:rsid w:val="00C3007F"/>
    <w:rsid w:val="00C30359"/>
    <w:rsid w:val="00C30525"/>
    <w:rsid w:val="00C30D03"/>
    <w:rsid w:val="00C31EC8"/>
    <w:rsid w:val="00C328A8"/>
    <w:rsid w:val="00C406FC"/>
    <w:rsid w:val="00C41D36"/>
    <w:rsid w:val="00C46D76"/>
    <w:rsid w:val="00C514DB"/>
    <w:rsid w:val="00C60E4B"/>
    <w:rsid w:val="00C63F2A"/>
    <w:rsid w:val="00C664F3"/>
    <w:rsid w:val="00C712F0"/>
    <w:rsid w:val="00C71C0A"/>
    <w:rsid w:val="00C71E1D"/>
    <w:rsid w:val="00C744D1"/>
    <w:rsid w:val="00C74B0A"/>
    <w:rsid w:val="00C76A18"/>
    <w:rsid w:val="00C77E29"/>
    <w:rsid w:val="00C815E9"/>
    <w:rsid w:val="00C93792"/>
    <w:rsid w:val="00C9485C"/>
    <w:rsid w:val="00C9740D"/>
    <w:rsid w:val="00CA058F"/>
    <w:rsid w:val="00CA0CC5"/>
    <w:rsid w:val="00CA1449"/>
    <w:rsid w:val="00CA3942"/>
    <w:rsid w:val="00CB4B3A"/>
    <w:rsid w:val="00CB4BBF"/>
    <w:rsid w:val="00CB73B3"/>
    <w:rsid w:val="00CB7AB5"/>
    <w:rsid w:val="00CC04C4"/>
    <w:rsid w:val="00CC0EC4"/>
    <w:rsid w:val="00CC28F1"/>
    <w:rsid w:val="00CC394C"/>
    <w:rsid w:val="00CC4E51"/>
    <w:rsid w:val="00CC7628"/>
    <w:rsid w:val="00CD2FA1"/>
    <w:rsid w:val="00CD38DB"/>
    <w:rsid w:val="00CD5433"/>
    <w:rsid w:val="00CD70F3"/>
    <w:rsid w:val="00CD7AB9"/>
    <w:rsid w:val="00CE4966"/>
    <w:rsid w:val="00CE4B33"/>
    <w:rsid w:val="00CF2A4D"/>
    <w:rsid w:val="00CF6191"/>
    <w:rsid w:val="00D01E7C"/>
    <w:rsid w:val="00D01F54"/>
    <w:rsid w:val="00D054D0"/>
    <w:rsid w:val="00D05BC3"/>
    <w:rsid w:val="00D06B5C"/>
    <w:rsid w:val="00D071E1"/>
    <w:rsid w:val="00D11F20"/>
    <w:rsid w:val="00D1774D"/>
    <w:rsid w:val="00D21612"/>
    <w:rsid w:val="00D22012"/>
    <w:rsid w:val="00D22ABA"/>
    <w:rsid w:val="00D238EE"/>
    <w:rsid w:val="00D23D3F"/>
    <w:rsid w:val="00D24F41"/>
    <w:rsid w:val="00D369DE"/>
    <w:rsid w:val="00D36D60"/>
    <w:rsid w:val="00D41AB3"/>
    <w:rsid w:val="00D452C0"/>
    <w:rsid w:val="00D47EC0"/>
    <w:rsid w:val="00D51481"/>
    <w:rsid w:val="00D53CB9"/>
    <w:rsid w:val="00D555E0"/>
    <w:rsid w:val="00D6537D"/>
    <w:rsid w:val="00D6583D"/>
    <w:rsid w:val="00D66828"/>
    <w:rsid w:val="00D71CF1"/>
    <w:rsid w:val="00D82C29"/>
    <w:rsid w:val="00D8357E"/>
    <w:rsid w:val="00D927E2"/>
    <w:rsid w:val="00DA10B1"/>
    <w:rsid w:val="00DA3646"/>
    <w:rsid w:val="00DB2F11"/>
    <w:rsid w:val="00DB7244"/>
    <w:rsid w:val="00DC1118"/>
    <w:rsid w:val="00DC389D"/>
    <w:rsid w:val="00DC6A47"/>
    <w:rsid w:val="00DC77F5"/>
    <w:rsid w:val="00DD083E"/>
    <w:rsid w:val="00DD0CEB"/>
    <w:rsid w:val="00DD15A4"/>
    <w:rsid w:val="00DD33E6"/>
    <w:rsid w:val="00DD4A55"/>
    <w:rsid w:val="00DD6B7B"/>
    <w:rsid w:val="00DE3EC8"/>
    <w:rsid w:val="00DE54E2"/>
    <w:rsid w:val="00DF3DF3"/>
    <w:rsid w:val="00E0471E"/>
    <w:rsid w:val="00E069B0"/>
    <w:rsid w:val="00E1259A"/>
    <w:rsid w:val="00E16AF9"/>
    <w:rsid w:val="00E21C1E"/>
    <w:rsid w:val="00E22006"/>
    <w:rsid w:val="00E23411"/>
    <w:rsid w:val="00E23A20"/>
    <w:rsid w:val="00E33BA5"/>
    <w:rsid w:val="00E36DEB"/>
    <w:rsid w:val="00E411A7"/>
    <w:rsid w:val="00E41CB3"/>
    <w:rsid w:val="00E44182"/>
    <w:rsid w:val="00E46B91"/>
    <w:rsid w:val="00E519AE"/>
    <w:rsid w:val="00E51EE0"/>
    <w:rsid w:val="00E57437"/>
    <w:rsid w:val="00E57B33"/>
    <w:rsid w:val="00E663D9"/>
    <w:rsid w:val="00E675A4"/>
    <w:rsid w:val="00E70729"/>
    <w:rsid w:val="00E7773C"/>
    <w:rsid w:val="00E804CB"/>
    <w:rsid w:val="00E80AE8"/>
    <w:rsid w:val="00E81F19"/>
    <w:rsid w:val="00E82961"/>
    <w:rsid w:val="00E84021"/>
    <w:rsid w:val="00E86717"/>
    <w:rsid w:val="00E879BB"/>
    <w:rsid w:val="00E87E0A"/>
    <w:rsid w:val="00E9079C"/>
    <w:rsid w:val="00E951C4"/>
    <w:rsid w:val="00E96DD2"/>
    <w:rsid w:val="00E97992"/>
    <w:rsid w:val="00EA3C23"/>
    <w:rsid w:val="00EA7EC1"/>
    <w:rsid w:val="00EB0EB8"/>
    <w:rsid w:val="00EB1CF5"/>
    <w:rsid w:val="00EB5F7D"/>
    <w:rsid w:val="00EB768D"/>
    <w:rsid w:val="00EB7F59"/>
    <w:rsid w:val="00EC46AF"/>
    <w:rsid w:val="00ED2960"/>
    <w:rsid w:val="00EE10FB"/>
    <w:rsid w:val="00EE379F"/>
    <w:rsid w:val="00EE500C"/>
    <w:rsid w:val="00EE5411"/>
    <w:rsid w:val="00EE61AD"/>
    <w:rsid w:val="00EF2398"/>
    <w:rsid w:val="00EF3632"/>
    <w:rsid w:val="00EF3A67"/>
    <w:rsid w:val="00EF3CE7"/>
    <w:rsid w:val="00EF528C"/>
    <w:rsid w:val="00EF619B"/>
    <w:rsid w:val="00EF6BD9"/>
    <w:rsid w:val="00F16179"/>
    <w:rsid w:val="00F169F9"/>
    <w:rsid w:val="00F20471"/>
    <w:rsid w:val="00F224F6"/>
    <w:rsid w:val="00F24108"/>
    <w:rsid w:val="00F241E5"/>
    <w:rsid w:val="00F245A2"/>
    <w:rsid w:val="00F24D82"/>
    <w:rsid w:val="00F26286"/>
    <w:rsid w:val="00F268AF"/>
    <w:rsid w:val="00F30BDF"/>
    <w:rsid w:val="00F310AC"/>
    <w:rsid w:val="00F3287A"/>
    <w:rsid w:val="00F333F8"/>
    <w:rsid w:val="00F36127"/>
    <w:rsid w:val="00F36A12"/>
    <w:rsid w:val="00F377BF"/>
    <w:rsid w:val="00F37AE3"/>
    <w:rsid w:val="00F42C8A"/>
    <w:rsid w:val="00F436B4"/>
    <w:rsid w:val="00F443B8"/>
    <w:rsid w:val="00F444A5"/>
    <w:rsid w:val="00F45159"/>
    <w:rsid w:val="00F45274"/>
    <w:rsid w:val="00F51A9F"/>
    <w:rsid w:val="00F52174"/>
    <w:rsid w:val="00F523BC"/>
    <w:rsid w:val="00F532C1"/>
    <w:rsid w:val="00F54193"/>
    <w:rsid w:val="00F54A7B"/>
    <w:rsid w:val="00F60629"/>
    <w:rsid w:val="00F60655"/>
    <w:rsid w:val="00F61F36"/>
    <w:rsid w:val="00F63311"/>
    <w:rsid w:val="00F71887"/>
    <w:rsid w:val="00F71C42"/>
    <w:rsid w:val="00F7507F"/>
    <w:rsid w:val="00F84B0C"/>
    <w:rsid w:val="00F86F53"/>
    <w:rsid w:val="00F87291"/>
    <w:rsid w:val="00F9072C"/>
    <w:rsid w:val="00F93C94"/>
    <w:rsid w:val="00F93D1B"/>
    <w:rsid w:val="00F93E4F"/>
    <w:rsid w:val="00F94391"/>
    <w:rsid w:val="00F944BF"/>
    <w:rsid w:val="00F95601"/>
    <w:rsid w:val="00FA343B"/>
    <w:rsid w:val="00FA44E5"/>
    <w:rsid w:val="00FA5B52"/>
    <w:rsid w:val="00FB2B60"/>
    <w:rsid w:val="00FB3749"/>
    <w:rsid w:val="00FD334B"/>
    <w:rsid w:val="00FD401F"/>
    <w:rsid w:val="00FD556B"/>
    <w:rsid w:val="00FD68DD"/>
    <w:rsid w:val="00FE0F10"/>
    <w:rsid w:val="00FE1428"/>
    <w:rsid w:val="00FE37C5"/>
    <w:rsid w:val="00FE41FF"/>
    <w:rsid w:val="00FE686A"/>
    <w:rsid w:val="00FE7DDE"/>
    <w:rsid w:val="00FF0A42"/>
    <w:rsid w:val="00FF0C2A"/>
    <w:rsid w:val="00FF573D"/>
    <w:rsid w:val="00FF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9B9A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274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7B38EE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27539B"/>
    <w:pPr>
      <w:keepNext/>
      <w:numPr>
        <w:ilvl w:val="1"/>
        <w:numId w:val="1"/>
      </w:numPr>
      <w:spacing w:before="120" w:after="60"/>
      <w:outlineLvl w:val="1"/>
    </w:pPr>
    <w:rPr>
      <w:rFonts w:asciiTheme="majorHAnsi" w:hAnsiTheme="majorHAnsi"/>
      <w:b/>
    </w:rPr>
  </w:style>
  <w:style w:type="paragraph" w:styleId="Overskrift3">
    <w:name w:val="heading 3"/>
    <w:basedOn w:val="Overskrift2"/>
    <w:next w:val="Overskrift2"/>
    <w:link w:val="Overskrift3Tegn"/>
    <w:uiPriority w:val="9"/>
    <w:qFormat/>
    <w:rsid w:val="001E02BB"/>
    <w:pPr>
      <w:numPr>
        <w:ilvl w:val="2"/>
      </w:numPr>
      <w:outlineLvl w:val="2"/>
    </w:pPr>
    <w:rPr>
      <w:rFonts w:ascii="Arial" w:hAnsi="Arial"/>
      <w:b w:val="0"/>
      <w:i/>
    </w:rPr>
  </w:style>
  <w:style w:type="paragraph" w:styleId="Overskrift4">
    <w:name w:val="heading 4"/>
    <w:basedOn w:val="Normal"/>
    <w:next w:val="Normal"/>
    <w:link w:val="Overskrift4Tegn"/>
    <w:qFormat/>
    <w:rsid w:val="001E02BB"/>
    <w:pPr>
      <w:keepNext/>
      <w:numPr>
        <w:ilvl w:val="3"/>
        <w:numId w:val="1"/>
      </w:numPr>
      <w:spacing w:before="240" w:after="60"/>
      <w:ind w:left="873"/>
      <w:outlineLvl w:val="3"/>
    </w:pPr>
    <w:rPr>
      <w:i/>
      <w:u w:val="single"/>
    </w:rPr>
  </w:style>
  <w:style w:type="paragraph" w:styleId="Overskrift5">
    <w:name w:val="heading 5"/>
    <w:basedOn w:val="Normal"/>
    <w:next w:val="Normal"/>
    <w:link w:val="Overskrift5Tegn"/>
    <w:qFormat/>
    <w:rsid w:val="00CD70F3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CD70F3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CD70F3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CD70F3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CD70F3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7B38EE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7539B"/>
    <w:rPr>
      <w:rFonts w:asciiTheme="majorHAnsi" w:eastAsia="Times New Roman" w:hAnsiTheme="majorHAnsi" w:cs="Times New Roman"/>
      <w:b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34BA6"/>
    <w:rPr>
      <w:rFonts w:ascii="Arial" w:eastAsia="Times New Roman" w:hAnsi="Arial" w:cs="Times New Roman"/>
      <w:i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1E02BB"/>
    <w:rPr>
      <w:rFonts w:eastAsia="Times New Roman" w:cs="Times New Roman"/>
      <w:i/>
      <w:sz w:val="24"/>
      <w:szCs w:val="20"/>
      <w:u w:val="single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CD70F3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CD70F3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CD70F3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CD70F3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CD70F3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Listeavsnitt">
    <w:name w:val="List Paragraph"/>
    <w:basedOn w:val="Normal"/>
    <w:uiPriority w:val="34"/>
    <w:qFormat/>
    <w:rsid w:val="00CD70F3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CD70F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D70F3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D70F3"/>
    <w:rPr>
      <w:sz w:val="20"/>
      <w:szCs w:val="20"/>
      <w:lang w:val="da-DK"/>
    </w:rPr>
  </w:style>
  <w:style w:type="table" w:customStyle="1" w:styleId="Lysliste1">
    <w:name w:val="Lys liste1"/>
    <w:basedOn w:val="Vanligtabell"/>
    <w:uiPriority w:val="61"/>
    <w:rsid w:val="00CD70F3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Bobletekst">
    <w:name w:val="Balloon Text"/>
    <w:basedOn w:val="Normal"/>
    <w:link w:val="BobletekstTegn"/>
    <w:uiPriority w:val="99"/>
    <w:semiHidden/>
    <w:unhideWhenUsed/>
    <w:rsid w:val="00CD70F3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D70F3"/>
    <w:rPr>
      <w:rFonts w:ascii="Segoe UI" w:eastAsia="Times New Roman" w:hAnsi="Segoe UI" w:cs="Segoe UI"/>
      <w:sz w:val="18"/>
      <w:szCs w:val="18"/>
      <w:lang w:eastAsia="nb-NO"/>
    </w:rPr>
  </w:style>
  <w:style w:type="paragraph" w:styleId="Topptekst">
    <w:name w:val="header"/>
    <w:basedOn w:val="Normal"/>
    <w:link w:val="TopptekstTegn"/>
    <w:unhideWhenUsed/>
    <w:rsid w:val="00CD70F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CD70F3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unntekst">
    <w:name w:val="footer"/>
    <w:basedOn w:val="Normal"/>
    <w:link w:val="BunntekstTegn"/>
    <w:unhideWhenUsed/>
    <w:rsid w:val="00CD70F3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CD70F3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Ingenmellomrom">
    <w:name w:val="No Spacing"/>
    <w:link w:val="IngenmellomromTegn"/>
    <w:uiPriority w:val="1"/>
    <w:qFormat/>
    <w:rsid w:val="001B024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rdtekst">
    <w:name w:val="Body Text"/>
    <w:basedOn w:val="Normal"/>
    <w:link w:val="BrdtekstTegn"/>
    <w:uiPriority w:val="99"/>
    <w:unhideWhenUsed/>
    <w:rsid w:val="001B0243"/>
    <w:pPr>
      <w:spacing w:before="120" w:after="120"/>
    </w:pPr>
    <w:rPr>
      <w:rFonts w:ascii="Times New Roman" w:hAnsi="Times New Roman"/>
    </w:rPr>
  </w:style>
  <w:style w:type="character" w:customStyle="1" w:styleId="BrdtekstTegn">
    <w:name w:val="Brødtekst Tegn"/>
    <w:basedOn w:val="Standardskriftforavsnitt"/>
    <w:link w:val="Brdtekst"/>
    <w:uiPriority w:val="99"/>
    <w:rsid w:val="001B0243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1B0243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1B0243"/>
    <w:rPr>
      <w:rFonts w:eastAsia="Times New Roman" w:cs="Times New Roman"/>
      <w:sz w:val="24"/>
      <w:szCs w:val="20"/>
      <w:lang w:eastAsia="nb-NO"/>
    </w:rPr>
  </w:style>
  <w:style w:type="paragraph" w:styleId="Brdtekst-frsteinnrykk2">
    <w:name w:val="Body Text First Indent 2"/>
    <w:basedOn w:val="Brdtekstinnrykk"/>
    <w:link w:val="Brdtekst-frsteinnrykk2Tegn"/>
    <w:uiPriority w:val="99"/>
    <w:unhideWhenUsed/>
    <w:rsid w:val="001B0243"/>
    <w:pPr>
      <w:spacing w:before="120"/>
      <w:ind w:left="360" w:firstLine="360"/>
    </w:pPr>
    <w:rPr>
      <w:rFonts w:ascii="Times New Roman" w:hAnsi="Times New Roman"/>
    </w:r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rsid w:val="001B0243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Liste2">
    <w:name w:val="List 2"/>
    <w:basedOn w:val="Normal"/>
    <w:uiPriority w:val="99"/>
    <w:unhideWhenUsed/>
    <w:rsid w:val="00850136"/>
    <w:pPr>
      <w:spacing w:before="120" w:after="120"/>
      <w:ind w:left="566" w:hanging="283"/>
      <w:contextualSpacing/>
    </w:pPr>
    <w:rPr>
      <w:rFonts w:ascii="Times New Roman" w:hAnsi="Times New Roman"/>
    </w:rPr>
  </w:style>
  <w:style w:type="paragraph" w:styleId="Punktliste2">
    <w:name w:val="List Bullet 2"/>
    <w:basedOn w:val="Normal"/>
    <w:uiPriority w:val="99"/>
    <w:unhideWhenUsed/>
    <w:rsid w:val="00850136"/>
    <w:pPr>
      <w:numPr>
        <w:numId w:val="2"/>
      </w:numPr>
      <w:spacing w:before="120" w:after="120"/>
      <w:contextualSpacing/>
    </w:pPr>
    <w:rPr>
      <w:rFonts w:ascii="Times New Roman" w:hAnsi="Times New Roman"/>
    </w:rPr>
  </w:style>
  <w:style w:type="paragraph" w:styleId="Punktliste3">
    <w:name w:val="List Bullet 3"/>
    <w:basedOn w:val="Normal"/>
    <w:uiPriority w:val="99"/>
    <w:unhideWhenUsed/>
    <w:rsid w:val="00850136"/>
    <w:pPr>
      <w:numPr>
        <w:numId w:val="3"/>
      </w:numPr>
      <w:spacing w:before="120" w:after="120"/>
      <w:contextualSpacing/>
    </w:pPr>
    <w:rPr>
      <w:rFonts w:ascii="Times New Roman" w:hAnsi="Times New Roman"/>
    </w:rPr>
  </w:style>
  <w:style w:type="paragraph" w:styleId="INNH1">
    <w:name w:val="toc 1"/>
    <w:basedOn w:val="Normal"/>
    <w:next w:val="Normal"/>
    <w:autoRedefine/>
    <w:uiPriority w:val="39"/>
    <w:unhideWhenUsed/>
    <w:rsid w:val="00A57F07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A57F07"/>
    <w:pPr>
      <w:spacing w:after="100"/>
      <w:ind w:left="240"/>
    </w:pPr>
  </w:style>
  <w:style w:type="paragraph" w:styleId="INNH3">
    <w:name w:val="toc 3"/>
    <w:basedOn w:val="Normal"/>
    <w:next w:val="Normal"/>
    <w:autoRedefine/>
    <w:uiPriority w:val="39"/>
    <w:unhideWhenUsed/>
    <w:rsid w:val="00A57F07"/>
    <w:pPr>
      <w:spacing w:after="100"/>
      <w:ind w:left="480"/>
    </w:pPr>
  </w:style>
  <w:style w:type="character" w:styleId="Hyperkobling">
    <w:name w:val="Hyperlink"/>
    <w:basedOn w:val="Standardskriftforavsnitt"/>
    <w:uiPriority w:val="99"/>
    <w:unhideWhenUsed/>
    <w:rsid w:val="00A57F07"/>
    <w:rPr>
      <w:color w:val="0563C1" w:themeColor="hyperlink"/>
      <w:u w:val="singl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57F07"/>
    <w:pPr>
      <w:spacing w:after="0"/>
    </w:pPr>
    <w:rPr>
      <w:rFonts w:eastAsia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57F07"/>
    <w:rPr>
      <w:rFonts w:eastAsia="Times New Roman" w:cs="Times New Roman"/>
      <w:b/>
      <w:bCs/>
      <w:sz w:val="20"/>
      <w:szCs w:val="20"/>
      <w:lang w:val="da-DK" w:eastAsia="nb-NO"/>
    </w:rPr>
  </w:style>
  <w:style w:type="paragraph" w:styleId="Revisjon">
    <w:name w:val="Revision"/>
    <w:hidden/>
    <w:uiPriority w:val="99"/>
    <w:semiHidden/>
    <w:rsid w:val="00A57F07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A57F07"/>
    <w:rPr>
      <w:color w:val="954F72" w:themeColor="followed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B52FE"/>
    <w:pPr>
      <w:spacing w:after="100"/>
      <w:ind w:left="720"/>
    </w:pPr>
  </w:style>
  <w:style w:type="character" w:customStyle="1" w:styleId="IngenmellomromTegn">
    <w:name w:val="Ingen mellomrom Tegn"/>
    <w:basedOn w:val="Standardskriftforavsnitt"/>
    <w:link w:val="Ingenmellomrom"/>
    <w:uiPriority w:val="1"/>
    <w:rsid w:val="004C4EE5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7A48D4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39"/>
    <w:rsid w:val="003B1E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4uthevingsfarge6">
    <w:name w:val="Grid Table 4 Accent 6"/>
    <w:basedOn w:val="Vanligtabell"/>
    <w:uiPriority w:val="49"/>
    <w:rsid w:val="00B03409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TableParagraph">
    <w:name w:val="Table Paragraph"/>
    <w:basedOn w:val="Normal"/>
    <w:uiPriority w:val="1"/>
    <w:qFormat/>
    <w:rsid w:val="00F268A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table" w:customStyle="1" w:styleId="TableNormal1">
    <w:name w:val="Table Normal1"/>
    <w:uiPriority w:val="2"/>
    <w:semiHidden/>
    <w:unhideWhenUsed/>
    <w:qFormat/>
    <w:rsid w:val="00931D9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ttel">
    <w:name w:val="Title"/>
    <w:basedOn w:val="Normal"/>
    <w:next w:val="Normal"/>
    <w:link w:val="TittelTegn"/>
    <w:uiPriority w:val="10"/>
    <w:qFormat/>
    <w:rsid w:val="00C744D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C744D1"/>
    <w:rPr>
      <w:rFonts w:asciiTheme="majorHAnsi" w:eastAsiaTheme="majorEastAsia" w:hAnsiTheme="majorHAnsi" w:cstheme="majorBidi"/>
      <w:spacing w:val="-10"/>
      <w:kern w:val="28"/>
      <w:sz w:val="56"/>
      <w:szCs w:val="56"/>
      <w:lang w:eastAsia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C744D1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744D1"/>
    <w:rPr>
      <w:rFonts w:eastAsiaTheme="minorEastAsia"/>
      <w:color w:val="5A5A5A" w:themeColor="text1" w:themeTint="A5"/>
      <w:spacing w:val="15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49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1C5B521FE9EB048B7AFA141540692CF" ma:contentTypeVersion="3" ma:contentTypeDescription="Opprett et nytt dokument." ma:contentTypeScope="" ma:versionID="12ac4a8557c8f23e88ec61a371e8fb18">
  <xsd:schema xmlns:xsd="http://www.w3.org/2001/XMLSchema" xmlns:xs="http://www.w3.org/2001/XMLSchema" xmlns:p="http://schemas.microsoft.com/office/2006/metadata/properties" xmlns:ns2="168379bf-0330-422b-b03f-9a34eed2b8ab" targetNamespace="http://schemas.microsoft.com/office/2006/metadata/properties" ma:root="true" ma:fieldsID="277f28c4ce91f7db2085b34a4abe2f5e" ns2:_="">
    <xsd:import namespace="168379bf-0330-422b-b03f-9a34eed2b8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8379bf-0330-422b-b03f-9a34eed2b8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4657B91-7734-416A-8800-F19C2BFAFCB7}"/>
</file>

<file path=customXml/itemProps3.xml><?xml version="1.0" encoding="utf-8"?>
<ds:datastoreItem xmlns:ds="http://schemas.openxmlformats.org/officeDocument/2006/customXml" ds:itemID="{7256BA48-9C97-4BFB-93BD-B1CF57665E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EEFE29-21FC-4477-BC3D-7DC934B0C19E}">
  <ds:schemaRefs>
    <ds:schemaRef ds:uri="http://schemas.microsoft.com/office/2006/metadata/properties"/>
    <ds:schemaRef ds:uri="http://schemas.microsoft.com/office/infopath/2007/PartnerControls"/>
    <ds:schemaRef ds:uri="4aca04cc-61c7-4f93-bfd4-dc010067f7cf"/>
    <ds:schemaRef ds:uri="3b799f39-4e91-4148-a713-a271b7847126"/>
  </ds:schemaRefs>
</ds:datastoreItem>
</file>

<file path=customXml/itemProps5.xml><?xml version="1.0" encoding="utf-8"?>
<ds:datastoreItem xmlns:ds="http://schemas.openxmlformats.org/officeDocument/2006/customXml" ds:itemID="{7075BA19-4A9E-4822-A16A-DA84DCF39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718</Words>
  <Characters>3806</Characters>
  <Application>Microsoft Office Word</Application>
  <DocSecurity>0</DocSecurity>
  <Lines>31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4515</CharactersWithSpaces>
  <SharedDoc>false</SharedDoc>
  <HLinks>
    <vt:vector size="126" baseType="variant">
      <vt:variant>
        <vt:i4>2031668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_Toc29465077</vt:lpwstr>
      </vt:variant>
      <vt:variant>
        <vt:i4>1966132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_Toc29465076</vt:lpwstr>
      </vt:variant>
      <vt:variant>
        <vt:i4>1900596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_Toc29465075</vt:lpwstr>
      </vt:variant>
      <vt:variant>
        <vt:i4>1835060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_Toc29465074</vt:lpwstr>
      </vt:variant>
      <vt:variant>
        <vt:i4>1769524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_Toc29465073</vt:lpwstr>
      </vt:variant>
      <vt:variant>
        <vt:i4>1703988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_Toc29465072</vt:lpwstr>
      </vt:variant>
      <vt:variant>
        <vt:i4>1638452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_Toc29465071</vt:lpwstr>
      </vt:variant>
      <vt:variant>
        <vt:i4>1572916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_Toc29465070</vt:lpwstr>
      </vt:variant>
      <vt:variant>
        <vt:i4>1114165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_Toc29465069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_Toc29465068</vt:lpwstr>
      </vt:variant>
      <vt:variant>
        <vt:i4>2031669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_Toc29465067</vt:lpwstr>
      </vt:variant>
      <vt:variant>
        <vt:i4>1966133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_Toc29465066</vt:lpwstr>
      </vt:variant>
      <vt:variant>
        <vt:i4>1900597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_Toc29465065</vt:lpwstr>
      </vt:variant>
      <vt:variant>
        <vt:i4>1835061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_Toc29465064</vt:lpwstr>
      </vt:variant>
      <vt:variant>
        <vt:i4>1769525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_Toc29465063</vt:lpwstr>
      </vt:variant>
      <vt:variant>
        <vt:i4>1703989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_Toc29465062</vt:lpwstr>
      </vt:variant>
      <vt:variant>
        <vt:i4>1638453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_Toc29465061</vt:lpwstr>
      </vt:variant>
      <vt:variant>
        <vt:i4>1572917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_Toc29465060</vt:lpwstr>
      </vt:variant>
      <vt:variant>
        <vt:i4>1114166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_Toc29465059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_Toc29465058</vt:lpwstr>
      </vt:variant>
      <vt:variant>
        <vt:i4>2031670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_Toc29465057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2025-09-25T12:48:00Z</dcterms:created>
  <dcterms:modified xsi:type="dcterms:W3CDTF">2026-03-23T08:47:00Z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0x010100B1C5B521FE9EB048B7AFA141540692CF</vt:lpwstr>
  </property>
  <property fmtid="{D5CDD505-2E9C-101B-9397-08002B2CF9AE}" pid="3" name="MediaServiceImageTags">
    <vt:lpwstr/>
  </property>
</Properties>
</file>