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0844ED79" w:rsidR="004836BE" w:rsidRPr="00EA37B5" w:rsidRDefault="00501616" w:rsidP="00863552">
      <w:pPr>
        <w:rPr>
          <w:rFonts w:ascii="Source Sans Pro" w:hAnsi="Source Sans Pro"/>
          <w:b/>
          <w:bCs/>
          <w:sz w:val="28"/>
          <w:szCs w:val="24"/>
        </w:rPr>
      </w:pPr>
      <w:r w:rsidRPr="00EA37B5">
        <w:rPr>
          <w:rFonts w:ascii="Source Sans Pro" w:hAnsi="Source Sans Pro"/>
          <w:b/>
          <w:bCs/>
          <w:sz w:val="28"/>
          <w:szCs w:val="24"/>
        </w:rPr>
        <w:t>E</w:t>
      </w:r>
      <w:r w:rsidR="004836BE" w:rsidRPr="00EA37B5">
        <w:rPr>
          <w:rFonts w:ascii="Source Sans Pro" w:hAnsi="Source Sans Pro"/>
          <w:b/>
          <w:bCs/>
          <w:sz w:val="28"/>
          <w:szCs w:val="24"/>
        </w:rPr>
        <w:t xml:space="preserve"> </w:t>
      </w:r>
      <w:r w:rsidRPr="00EA37B5">
        <w:rPr>
          <w:rFonts w:ascii="Source Sans Pro" w:hAnsi="Source Sans Pro"/>
          <w:b/>
          <w:bCs/>
          <w:sz w:val="28"/>
          <w:szCs w:val="24"/>
        </w:rPr>
        <w:t>Svardokumenter</w:t>
      </w:r>
      <w:r w:rsidR="00EC7134" w:rsidRPr="00EA37B5">
        <w:rPr>
          <w:rFonts w:ascii="Source Sans Pro" w:hAnsi="Source Sans Pro"/>
          <w:b/>
          <w:bCs/>
          <w:sz w:val="28"/>
          <w:szCs w:val="24"/>
        </w:rPr>
        <w:br/>
      </w:r>
      <w:r w:rsidRPr="00EA37B5">
        <w:rPr>
          <w:rFonts w:ascii="Source Sans Pro" w:hAnsi="Source Sans Pro"/>
          <w:b/>
          <w:bCs/>
          <w:sz w:val="28"/>
          <w:szCs w:val="24"/>
        </w:rPr>
        <w:t>E</w:t>
      </w:r>
      <w:r w:rsidR="00A32374" w:rsidRPr="00EA37B5">
        <w:rPr>
          <w:rFonts w:ascii="Source Sans Pro" w:hAnsi="Source Sans Pro"/>
          <w:b/>
          <w:bCs/>
          <w:sz w:val="28"/>
          <w:szCs w:val="24"/>
        </w:rPr>
        <w:t>4</w:t>
      </w:r>
      <w:r w:rsidR="004836BE" w:rsidRPr="00EA37B5">
        <w:rPr>
          <w:rFonts w:ascii="Source Sans Pro" w:hAnsi="Source Sans Pro"/>
          <w:b/>
          <w:bCs/>
          <w:sz w:val="28"/>
          <w:szCs w:val="24"/>
        </w:rPr>
        <w:t xml:space="preserve"> </w:t>
      </w:r>
      <w:r w:rsidR="00091634" w:rsidRPr="00EA37B5">
        <w:rPr>
          <w:rFonts w:ascii="Source Sans Pro" w:hAnsi="Source Sans Pro"/>
          <w:b/>
          <w:bCs/>
          <w:sz w:val="28"/>
          <w:szCs w:val="24"/>
        </w:rPr>
        <w:t>Prisskjema: Timepriser for mannskap og maskiner</w:t>
      </w:r>
    </w:p>
    <w:p w14:paraId="48D87D8C" w14:textId="74EA8FAF" w:rsidR="00167933" w:rsidRPr="00EA37B5" w:rsidRDefault="00167933" w:rsidP="00167933">
      <w:pPr>
        <w:rPr>
          <w:rFonts w:ascii="Source Sans Pro" w:hAnsi="Source Sans Pro"/>
        </w:rPr>
      </w:pPr>
      <w:r w:rsidRPr="00EA37B5">
        <w:rPr>
          <w:rFonts w:ascii="Source Sans Pro" w:hAnsi="Source Sans Pro"/>
        </w:rPr>
        <w:t xml:space="preserve">Timepriser for mannskap og maskiner skal være i henhold til </w:t>
      </w:r>
      <w:r w:rsidR="00422C90" w:rsidRPr="00EA37B5">
        <w:rPr>
          <w:rFonts w:ascii="Source Sans Pro" w:hAnsi="Source Sans Pro"/>
        </w:rPr>
        <w:t>bestemmelsene</w:t>
      </w:r>
      <w:r w:rsidRPr="00EA37B5">
        <w:rPr>
          <w:rFonts w:ascii="Source Sans Pro" w:hAnsi="Source Sans Pro"/>
        </w:rPr>
        <w:t xml:space="preserve"> i kap. C.</w:t>
      </w:r>
    </w:p>
    <w:p w14:paraId="5D9FFE7A" w14:textId="1FCF1F99" w:rsidR="004836BE" w:rsidRPr="00EA37B5" w:rsidRDefault="008346D7" w:rsidP="00D65A81">
      <w:pPr>
        <w:rPr>
          <w:rFonts w:ascii="Source Sans Pro" w:hAnsi="Source Sans Pro"/>
        </w:rPr>
      </w:pPr>
      <w:r w:rsidRPr="00EA37B5">
        <w:rPr>
          <w:rFonts w:ascii="Source Sans Pro" w:hAnsi="Source Sans Pro"/>
        </w:rPr>
        <w:t>Tabellene fylles ut ved innsending av tilbud.</w:t>
      </w:r>
    </w:p>
    <w:p w14:paraId="483872ED" w14:textId="70FFDC4E" w:rsidR="00036D79" w:rsidRPr="00EA37B5" w:rsidRDefault="00036D79" w:rsidP="00992F72">
      <w:pPr>
        <w:tabs>
          <w:tab w:val="clear" w:pos="284"/>
          <w:tab w:val="left" w:pos="3005"/>
        </w:tabs>
        <w:rPr>
          <w:rFonts w:ascii="Source Sans Pro" w:hAnsi="Source Sans Pro"/>
          <w:b/>
          <w:bCs/>
        </w:rPr>
      </w:pPr>
      <w:r w:rsidRPr="00EA37B5">
        <w:rPr>
          <w:rFonts w:ascii="Source Sans Pro" w:hAnsi="Source Sans Pro"/>
          <w:b/>
          <w:bCs/>
        </w:rPr>
        <w:t>Timepriser mannskap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88"/>
        <w:gridCol w:w="1172"/>
        <w:gridCol w:w="1512"/>
        <w:gridCol w:w="2251"/>
      </w:tblGrid>
      <w:tr w:rsidR="00036D79" w:rsidRPr="00EA37B5" w14:paraId="63BD799D" w14:textId="77777777" w:rsidTr="00BD0ADA">
        <w:tc>
          <w:tcPr>
            <w:tcW w:w="4068" w:type="dxa"/>
            <w:gridSpan w:val="2"/>
          </w:tcPr>
          <w:p w14:paraId="389DCE02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Spesifikasjon</w:t>
            </w:r>
            <w:r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</w:rPr>
              <w:t>(timepris gjelder hele døgnet, alle dager)</w:t>
            </w:r>
          </w:p>
        </w:tc>
        <w:tc>
          <w:tcPr>
            <w:tcW w:w="1172" w:type="dxa"/>
          </w:tcPr>
          <w:p w14:paraId="18F4E963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Timepris</w:t>
            </w:r>
          </w:p>
          <w:p w14:paraId="06AA3975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4B6B03B6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637A3E86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Sum pris</w:t>
            </w:r>
          </w:p>
        </w:tc>
      </w:tr>
      <w:tr w:rsidR="00036D79" w:rsidRPr="00EA37B5" w14:paraId="11E7D3F1" w14:textId="77777777" w:rsidTr="00BD0ADA">
        <w:tc>
          <w:tcPr>
            <w:tcW w:w="4068" w:type="dxa"/>
            <w:gridSpan w:val="2"/>
          </w:tcPr>
          <w:p w14:paraId="578A5ADD" w14:textId="014F63EC" w:rsidR="00036D79" w:rsidRPr="00EA37B5" w:rsidRDefault="00036D79" w:rsidP="00E24FFD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Mannskap</w:t>
            </w:r>
            <w:r w:rsidR="00F70F51" w:rsidRPr="00EA37B5">
              <w:rPr>
                <w:rFonts w:ascii="Source Sans Pro" w:hAnsi="Source Sans Pro"/>
              </w:rPr>
              <w:t xml:space="preserve"> / trafikkdirigent</w:t>
            </w:r>
            <w:r w:rsidR="00E24FFD" w:rsidRPr="00EA37B5">
              <w:rPr>
                <w:rFonts w:ascii="Source Sans Pro" w:hAnsi="Source Sans Pro"/>
              </w:rPr>
              <w:br/>
            </w:r>
          </w:p>
        </w:tc>
        <w:tc>
          <w:tcPr>
            <w:tcW w:w="1172" w:type="dxa"/>
            <w:vAlign w:val="center"/>
          </w:tcPr>
          <w:p w14:paraId="71CCB80F" w14:textId="29998CE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55BE073E" w14:textId="65D94571" w:rsidR="00036D79" w:rsidRPr="00EA37B5" w:rsidRDefault="00F70F51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300</w:t>
            </w:r>
          </w:p>
        </w:tc>
        <w:tc>
          <w:tcPr>
            <w:tcW w:w="2251" w:type="dxa"/>
            <w:vAlign w:val="center"/>
          </w:tcPr>
          <w:p w14:paraId="7628AFA9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</w:tr>
      <w:tr w:rsidR="00036D79" w:rsidRPr="00EA37B5" w14:paraId="69EF7C8A" w14:textId="77777777" w:rsidTr="00F70F51">
        <w:tc>
          <w:tcPr>
            <w:tcW w:w="4068" w:type="dxa"/>
            <w:gridSpan w:val="2"/>
          </w:tcPr>
          <w:p w14:paraId="60D750F8" w14:textId="5DB9036A" w:rsidR="00036D79" w:rsidRPr="00EA37B5" w:rsidRDefault="006100A1" w:rsidP="00F02B9D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br/>
            </w:r>
          </w:p>
        </w:tc>
        <w:tc>
          <w:tcPr>
            <w:tcW w:w="1172" w:type="dxa"/>
            <w:vAlign w:val="center"/>
          </w:tcPr>
          <w:p w14:paraId="3F4A15E2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18364623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  <w:tc>
          <w:tcPr>
            <w:tcW w:w="2251" w:type="dxa"/>
            <w:vAlign w:val="center"/>
          </w:tcPr>
          <w:p w14:paraId="752D67AE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</w:tr>
      <w:tr w:rsidR="00036D79" w:rsidRPr="00EA37B5" w14:paraId="3A0AAC71" w14:textId="77777777" w:rsidTr="00F70F51">
        <w:tc>
          <w:tcPr>
            <w:tcW w:w="4068" w:type="dxa"/>
            <w:gridSpan w:val="2"/>
          </w:tcPr>
          <w:p w14:paraId="716E7893" w14:textId="1DC4D992" w:rsidR="00036D79" w:rsidRPr="00EA37B5" w:rsidRDefault="00036D79" w:rsidP="00F02B9D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  <w:tc>
          <w:tcPr>
            <w:tcW w:w="1172" w:type="dxa"/>
            <w:vAlign w:val="center"/>
          </w:tcPr>
          <w:p w14:paraId="36148262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4BDAC17E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223DDB16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</w:tr>
      <w:tr w:rsidR="00036D79" w:rsidRPr="00EA37B5" w14:paraId="5F638F9E" w14:textId="77777777" w:rsidTr="00F70F5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24DA755C" w14:textId="6EAF3C12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6BD5150C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8956A43" w14:textId="77777777" w:rsidR="00113F32" w:rsidRPr="00EA37B5" w:rsidRDefault="00113F32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471A84C0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lang w:val="nn-NO"/>
              </w:rPr>
            </w:pPr>
          </w:p>
        </w:tc>
      </w:tr>
      <w:tr w:rsidR="00036D79" w:rsidRPr="00EA37B5" w14:paraId="776781A0" w14:textId="77777777" w:rsidTr="003B0CD4">
        <w:trPr>
          <w:cantSplit/>
        </w:trPr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09898063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  <w:lang w:val="nn-NO"/>
              </w:rPr>
            </w:pPr>
          </w:p>
        </w:tc>
        <w:tc>
          <w:tcPr>
            <w:tcW w:w="4772" w:type="dxa"/>
            <w:gridSpan w:val="3"/>
            <w:tcBorders>
              <w:left w:val="nil"/>
              <w:bottom w:val="single" w:sz="4" w:space="0" w:color="auto"/>
            </w:tcBorders>
          </w:tcPr>
          <w:p w14:paraId="09157ACE" w14:textId="5B49E2F4" w:rsidR="00036D79" w:rsidRPr="00EA37B5" w:rsidRDefault="00036D79" w:rsidP="003B0CD4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 xml:space="preserve">Sum mannskap, </w:t>
            </w:r>
            <w:r w:rsidR="005E208B" w:rsidRPr="00EA37B5">
              <w:rPr>
                <w:rFonts w:ascii="Source Sans Pro" w:hAnsi="Source Sans Pro"/>
                <w:b/>
                <w:bCs/>
              </w:rPr>
              <w:t>eksklusiv</w:t>
            </w:r>
            <w:r w:rsidR="00F70F51" w:rsidRPr="00EA37B5">
              <w:rPr>
                <w:rFonts w:ascii="Source Sans Pro" w:hAnsi="Source Sans Pro"/>
                <w:b/>
                <w:bCs/>
              </w:rPr>
              <w:t>e</w:t>
            </w:r>
            <w:r w:rsidR="005E208B" w:rsidRPr="00EA37B5">
              <w:rPr>
                <w:rFonts w:ascii="Source Sans Pro" w:hAnsi="Source Sans Pro"/>
                <w:b/>
                <w:bCs/>
              </w:rPr>
              <w:t xml:space="preserve"> tillegg</w:t>
            </w:r>
            <w:r w:rsidRPr="00EA37B5">
              <w:rPr>
                <w:rFonts w:ascii="Source Sans Pro" w:hAnsi="Source Sans Pro"/>
                <w:b/>
                <w:bCs/>
              </w:rPr>
              <w:t>:</w:t>
            </w:r>
            <w:r w:rsidR="003B0CD4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814F77F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</w:tr>
    </w:tbl>
    <w:p w14:paraId="58E4C3B2" w14:textId="77777777" w:rsidR="00036D79" w:rsidRPr="00EA37B5" w:rsidRDefault="00036D79" w:rsidP="00036D7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5B346525" w14:textId="77777777" w:rsidR="00036D79" w:rsidRPr="00EA37B5" w:rsidRDefault="00036D79" w:rsidP="00036D7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04192259" w14:textId="27F373E4" w:rsidR="00036D79" w:rsidRPr="00EA37B5" w:rsidRDefault="00036D79" w:rsidP="00992F72">
      <w:pPr>
        <w:tabs>
          <w:tab w:val="clear" w:pos="284"/>
          <w:tab w:val="left" w:pos="3005"/>
        </w:tabs>
        <w:ind w:left="720" w:hanging="720"/>
        <w:rPr>
          <w:rFonts w:ascii="Source Sans Pro" w:hAnsi="Source Sans Pro"/>
          <w:b/>
          <w:bCs/>
        </w:rPr>
      </w:pPr>
      <w:r w:rsidRPr="00EA37B5">
        <w:rPr>
          <w:rFonts w:ascii="Source Sans Pro" w:hAnsi="Source Sans Pro"/>
          <w:b/>
          <w:bCs/>
        </w:rPr>
        <w:t>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1946"/>
        <w:gridCol w:w="1172"/>
        <w:gridCol w:w="1512"/>
        <w:gridCol w:w="2251"/>
      </w:tblGrid>
      <w:tr w:rsidR="00036D79" w:rsidRPr="00EA37B5" w14:paraId="3E1BF809" w14:textId="77777777" w:rsidTr="5C5DCA7C">
        <w:tc>
          <w:tcPr>
            <w:tcW w:w="4068" w:type="dxa"/>
            <w:gridSpan w:val="2"/>
          </w:tcPr>
          <w:p w14:paraId="53476501" w14:textId="21022DC6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  <w:b/>
                <w:bCs/>
              </w:rPr>
              <w:t>Tillegg</w:t>
            </w:r>
            <w:r w:rsidRPr="00EA37B5">
              <w:rPr>
                <w:rFonts w:ascii="Source Sans Pro" w:hAnsi="Source Sans Pro"/>
              </w:rPr>
              <w:t xml:space="preserve"> </w:t>
            </w:r>
            <w:r w:rsidR="00EB5A3D" w:rsidRPr="00EA37B5">
              <w:rPr>
                <w:rFonts w:ascii="Source Sans Pro" w:hAnsi="Source Sans Pro"/>
              </w:rPr>
              <w:br/>
            </w:r>
            <w:r w:rsidRPr="00EA37B5">
              <w:rPr>
                <w:rFonts w:ascii="Source Sans Pro" w:hAnsi="Source Sans Pro"/>
              </w:rPr>
              <w:t>i forhold til ordinær timesats for mannskap og i forhold til ordinær timesats for maskiner inklusiv fører</w:t>
            </w:r>
            <w:r w:rsidRPr="00EA37B5">
              <w:rPr>
                <w:rFonts w:ascii="Source Sans Pro" w:hAnsi="Source Sans Pro"/>
              </w:rPr>
              <w:tab/>
            </w:r>
          </w:p>
        </w:tc>
        <w:tc>
          <w:tcPr>
            <w:tcW w:w="1172" w:type="dxa"/>
          </w:tcPr>
          <w:p w14:paraId="54695BA7" w14:textId="0D5B3E97" w:rsidR="00036D79" w:rsidRPr="00EA37B5" w:rsidRDefault="00036D79" w:rsidP="00D5248B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Tillegg</w:t>
            </w:r>
            <w:r w:rsidR="00D5248B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>Kr/time</w:t>
            </w:r>
          </w:p>
        </w:tc>
        <w:tc>
          <w:tcPr>
            <w:tcW w:w="1512" w:type="dxa"/>
          </w:tcPr>
          <w:p w14:paraId="68EDE9F6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A356979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Sum pris</w:t>
            </w:r>
          </w:p>
        </w:tc>
      </w:tr>
      <w:tr w:rsidR="00036D79" w:rsidRPr="00EA37B5" w14:paraId="251BA825" w14:textId="77777777" w:rsidTr="5C5DCA7C">
        <w:tc>
          <w:tcPr>
            <w:tcW w:w="4068" w:type="dxa"/>
            <w:gridSpan w:val="2"/>
          </w:tcPr>
          <w:p w14:paraId="52074A22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Tillegg betales for hele døgnet på helligdager, påskeaften, 1. mai, 17. mai, pinseaften, julaften og nyttårsaften og for perioden kl. 21.00 – 06.00 på hverdager.</w:t>
            </w:r>
          </w:p>
          <w:p w14:paraId="7CB3E486" w14:textId="007CE3C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Tillegg betales kun når byggherren har bestilt arbeidet utført på ovenfor angitt tid, eller det er avtalt med byggherren at arbeidet kan utføres iht</w:t>
            </w:r>
            <w:r w:rsidR="00D5248B" w:rsidRPr="00EA37B5">
              <w:rPr>
                <w:rFonts w:ascii="Source Sans Pro" w:hAnsi="Source Sans Pro"/>
              </w:rPr>
              <w:t>.</w:t>
            </w:r>
            <w:r w:rsidRPr="00EA37B5">
              <w:rPr>
                <w:rFonts w:ascii="Source Sans Pro" w:hAnsi="Source Sans Pro"/>
              </w:rPr>
              <w:t xml:space="preserve"> denne satsen</w:t>
            </w:r>
          </w:p>
        </w:tc>
        <w:tc>
          <w:tcPr>
            <w:tcW w:w="1172" w:type="dxa"/>
            <w:vAlign w:val="center"/>
          </w:tcPr>
          <w:p w14:paraId="1C52D148" w14:textId="64020D93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  <w:tc>
          <w:tcPr>
            <w:tcW w:w="1512" w:type="dxa"/>
            <w:shd w:val="clear" w:color="auto" w:fill="C0C0C0"/>
            <w:vAlign w:val="center"/>
          </w:tcPr>
          <w:p w14:paraId="30338083" w14:textId="6F788C3A" w:rsidR="00036D79" w:rsidRPr="00EA37B5" w:rsidRDefault="7E538A4D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  <w:r w:rsidRPr="5C5DCA7C">
              <w:rPr>
                <w:rFonts w:ascii="Source Sans Pro" w:hAnsi="Source Sans Pro"/>
              </w:rPr>
              <w:t>1</w:t>
            </w:r>
            <w:r w:rsidR="3083EDDF" w:rsidRPr="5C5DCA7C">
              <w:rPr>
                <w:rFonts w:ascii="Source Sans Pro" w:hAnsi="Source Sans Pro"/>
              </w:rPr>
              <w:t>00</w:t>
            </w:r>
          </w:p>
        </w:tc>
        <w:tc>
          <w:tcPr>
            <w:tcW w:w="2251" w:type="dxa"/>
            <w:vAlign w:val="center"/>
          </w:tcPr>
          <w:p w14:paraId="42D5F4C3" w14:textId="33F0CFF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</w:tr>
      <w:tr w:rsidR="00036D79" w:rsidRPr="00EA37B5" w14:paraId="0CF12852" w14:textId="77777777" w:rsidTr="5C5DCA7C">
        <w:trPr>
          <w:cantSplit/>
        </w:trPr>
        <w:tc>
          <w:tcPr>
            <w:tcW w:w="2122" w:type="dxa"/>
            <w:tcBorders>
              <w:left w:val="nil"/>
              <w:bottom w:val="nil"/>
              <w:right w:val="nil"/>
            </w:tcBorders>
          </w:tcPr>
          <w:p w14:paraId="310E5BF9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</w:p>
        </w:tc>
        <w:tc>
          <w:tcPr>
            <w:tcW w:w="4630" w:type="dxa"/>
            <w:gridSpan w:val="3"/>
            <w:tcBorders>
              <w:left w:val="nil"/>
              <w:bottom w:val="single" w:sz="4" w:space="0" w:color="auto"/>
            </w:tcBorders>
          </w:tcPr>
          <w:p w14:paraId="7004F5A9" w14:textId="2FB363A6" w:rsidR="00036D79" w:rsidRPr="00EA37B5" w:rsidRDefault="00036D79" w:rsidP="00E94423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Sum tillegg:</w:t>
            </w:r>
            <w:r w:rsidR="00E94423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 xml:space="preserve">(overføres til </w:t>
            </w:r>
            <w:r w:rsidR="00131A60" w:rsidRPr="00EA37B5">
              <w:rPr>
                <w:rFonts w:ascii="Source Sans Pro" w:hAnsi="Source Sans Pro"/>
                <w:b/>
                <w:bCs/>
              </w:rPr>
              <w:t>s</w:t>
            </w:r>
            <w:r w:rsidRPr="00EA37B5">
              <w:rPr>
                <w:rFonts w:ascii="Source Sans Pro" w:hAnsi="Source Sans Pro"/>
                <w:b/>
                <w:bCs/>
              </w:rPr>
              <w:t>um mannskap og maskiner)</w:t>
            </w:r>
          </w:p>
        </w:tc>
        <w:tc>
          <w:tcPr>
            <w:tcW w:w="2251" w:type="dxa"/>
            <w:vAlign w:val="center"/>
          </w:tcPr>
          <w:p w14:paraId="09513F2C" w14:textId="7290A1AA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</w:tr>
    </w:tbl>
    <w:p w14:paraId="1AA48125" w14:textId="77777777" w:rsidR="00036D79" w:rsidRPr="00EA37B5" w:rsidRDefault="00036D79" w:rsidP="00036D7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33FB3A7D" w14:textId="77777777" w:rsidR="00036D79" w:rsidRPr="00EA37B5" w:rsidRDefault="00036D79" w:rsidP="00036D79">
      <w:pPr>
        <w:tabs>
          <w:tab w:val="clear" w:pos="284"/>
          <w:tab w:val="left" w:pos="3005"/>
        </w:tabs>
        <w:rPr>
          <w:rFonts w:ascii="Source Sans Pro" w:hAnsi="Source Sans Pro"/>
        </w:rPr>
      </w:pPr>
      <w:r w:rsidRPr="00EA37B5">
        <w:rPr>
          <w:rFonts w:ascii="Source Sans Pro" w:hAnsi="Source Sans Pro"/>
        </w:rPr>
        <w:br w:type="page"/>
      </w:r>
    </w:p>
    <w:p w14:paraId="47FFA347" w14:textId="34796978" w:rsidR="00036D79" w:rsidRPr="00EA37B5" w:rsidRDefault="00036D79" w:rsidP="006A653D">
      <w:pPr>
        <w:tabs>
          <w:tab w:val="clear" w:pos="284"/>
          <w:tab w:val="left" w:pos="3005"/>
        </w:tabs>
        <w:rPr>
          <w:rFonts w:ascii="Source Sans Pro" w:hAnsi="Source Sans Pro"/>
          <w:b/>
          <w:bCs/>
        </w:rPr>
      </w:pPr>
      <w:r w:rsidRPr="00EA37B5">
        <w:rPr>
          <w:rFonts w:ascii="Source Sans Pro" w:hAnsi="Source Sans Pro"/>
          <w:b/>
          <w:bCs/>
        </w:rPr>
        <w:lastRenderedPageBreak/>
        <w:t>Timepriser maskiner</w:t>
      </w:r>
      <w:r w:rsidR="005B1321" w:rsidRPr="00EA37B5">
        <w:rPr>
          <w:rFonts w:ascii="Source Sans Pro" w:hAnsi="Source Sans Pro"/>
          <w:b/>
          <w:bCs/>
        </w:rPr>
        <w:br/>
      </w:r>
      <w:bookmarkStart w:id="0" w:name="_Hlk90663736"/>
      <w:r w:rsidR="005329B4">
        <w:rPr>
          <w:rFonts w:ascii="Source Sans Pro" w:hAnsi="Source Sans Pro"/>
          <w:i/>
          <w:iCs/>
          <w:sz w:val="22"/>
        </w:rPr>
        <w:t>F</w:t>
      </w:r>
      <w:r w:rsidR="00992F72" w:rsidRPr="36D0092F">
        <w:rPr>
          <w:rFonts w:ascii="Source Sans Pro" w:hAnsi="Source Sans Pro"/>
          <w:i/>
          <w:iCs/>
          <w:sz w:val="22"/>
        </w:rPr>
        <w:t xml:space="preserve">or alle bensin- eller dieseldrevne kjøretøyer/maskiner som prises i tabellen under forutsettes godkjennelse etter EURO 6/VI, evt. STEG 4/IV, eller bedre. </w:t>
      </w:r>
      <w:bookmarkEnd w:id="0"/>
      <w:r w:rsidR="00992F72" w:rsidRPr="00EA37B5">
        <w:rPr>
          <w:rFonts w:ascii="Source Sans Pro" w:hAnsi="Source Sans Pro"/>
          <w:i/>
          <w:iCs/>
          <w:sz w:val="22"/>
        </w:rPr>
        <w:br/>
      </w:r>
      <w:r w:rsidR="00992F72" w:rsidRPr="36D0092F">
        <w:rPr>
          <w:rFonts w:ascii="Source Sans Pro" w:hAnsi="Source Sans Pro"/>
          <w:i/>
          <w:iCs/>
          <w:sz w:val="22"/>
        </w:rPr>
        <w:t xml:space="preserve">Med «utslippsfri» menes i tabellen under kjøretøy/maskin </w:t>
      </w:r>
      <w:bookmarkStart w:id="1" w:name="_Hlk90664399"/>
      <w:r w:rsidR="00992F72" w:rsidRPr="36D0092F">
        <w:rPr>
          <w:rFonts w:ascii="Source Sans Pro" w:hAnsi="Source Sans Pro"/>
          <w:i/>
          <w:iCs/>
          <w:sz w:val="22"/>
        </w:rPr>
        <w:t xml:space="preserve">uten lokalt utslipp av verken CO2 eller NOx </w:t>
      </w:r>
      <w:bookmarkEnd w:id="1"/>
      <w:r w:rsidR="00992F72" w:rsidRPr="36D0092F">
        <w:rPr>
          <w:rFonts w:ascii="Source Sans Pro" w:hAnsi="Source Sans Pro"/>
          <w:i/>
          <w:iCs/>
          <w:sz w:val="22"/>
        </w:rPr>
        <w:t xml:space="preserve">under arbeidsutførelse, og som ikke krever kabel til lokalt strømuttak e.l.) </w:t>
      </w:r>
      <w:r w:rsidR="00992F72" w:rsidRPr="00EA37B5">
        <w:rPr>
          <w:rFonts w:ascii="Source Sans Pro" w:hAnsi="Source Sans Pro"/>
          <w:i/>
          <w:iCs/>
          <w:sz w:val="22"/>
        </w:rPr>
        <w:br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7"/>
        <w:gridCol w:w="417"/>
        <w:gridCol w:w="1219"/>
        <w:gridCol w:w="1152"/>
        <w:gridCol w:w="1687"/>
        <w:gridCol w:w="1992"/>
      </w:tblGrid>
      <w:tr w:rsidR="0086342F" w:rsidRPr="00EA37B5" w14:paraId="272831D8" w14:textId="77777777" w:rsidTr="7BA0FB22">
        <w:tc>
          <w:tcPr>
            <w:tcW w:w="3609" w:type="dxa"/>
            <w:gridSpan w:val="2"/>
          </w:tcPr>
          <w:p w14:paraId="503531EB" w14:textId="6E81DAD8" w:rsidR="0086342F" w:rsidRPr="00EA37B5" w:rsidRDefault="0086342F" w:rsidP="00D5248B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Ønsket maskintype</w:t>
            </w:r>
            <w:r w:rsidR="00D5248B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>(byggherrens behov)</w:t>
            </w:r>
          </w:p>
        </w:tc>
        <w:tc>
          <w:tcPr>
            <w:tcW w:w="1150" w:type="dxa"/>
          </w:tcPr>
          <w:p w14:paraId="3430F137" w14:textId="72CDBA1E" w:rsidR="0086342F" w:rsidRPr="00EA37B5" w:rsidRDefault="0086342F" w:rsidP="00D5248B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Vekt</w:t>
            </w:r>
            <w:r w:rsidR="00D5248B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>Løfte</w:t>
            </w:r>
            <w:r w:rsidRPr="00EA37B5">
              <w:rPr>
                <w:rFonts w:ascii="Source Sans Pro" w:hAnsi="Source Sans Pro"/>
                <w:b/>
                <w:bCs/>
              </w:rPr>
              <w:softHyphen/>
              <w:t>kapasitet</w:t>
            </w:r>
            <w:r w:rsidR="00D5248B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>mv</w:t>
            </w:r>
          </w:p>
        </w:tc>
        <w:tc>
          <w:tcPr>
            <w:tcW w:w="1150" w:type="dxa"/>
          </w:tcPr>
          <w:p w14:paraId="0742EE01" w14:textId="13014145" w:rsidR="0086342F" w:rsidRPr="00EA37B5" w:rsidRDefault="0086342F" w:rsidP="00D5248B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Timepris</w:t>
            </w:r>
            <w:r w:rsidR="00D5248B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>Kr/time</w:t>
            </w:r>
          </w:p>
        </w:tc>
        <w:tc>
          <w:tcPr>
            <w:tcW w:w="1705" w:type="dxa"/>
          </w:tcPr>
          <w:p w14:paraId="2DB15696" w14:textId="77777777" w:rsidR="0086342F" w:rsidRPr="00EA37B5" w:rsidRDefault="0086342F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Timer</w:t>
            </w:r>
          </w:p>
        </w:tc>
        <w:tc>
          <w:tcPr>
            <w:tcW w:w="2020" w:type="dxa"/>
          </w:tcPr>
          <w:p w14:paraId="07537124" w14:textId="77777777" w:rsidR="0086342F" w:rsidRPr="00EA37B5" w:rsidRDefault="0086342F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Sum pris</w:t>
            </w:r>
          </w:p>
        </w:tc>
      </w:tr>
      <w:tr w:rsidR="00036D79" w:rsidRPr="00EA37B5" w14:paraId="2821B570" w14:textId="77777777" w:rsidTr="7BA0FB22">
        <w:trPr>
          <w:cantSplit/>
        </w:trPr>
        <w:tc>
          <w:tcPr>
            <w:tcW w:w="9634" w:type="dxa"/>
            <w:gridSpan w:val="6"/>
          </w:tcPr>
          <w:p w14:paraId="4C0CF50C" w14:textId="77777777" w:rsidR="00036D79" w:rsidRPr="00EA37B5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Maskiner inklusiv fører:</w:t>
            </w:r>
          </w:p>
        </w:tc>
      </w:tr>
      <w:tr w:rsidR="00B4236F" w:rsidRPr="00EA37B5" w14:paraId="72F58115" w14:textId="77777777" w:rsidTr="7BA0FB22">
        <w:tc>
          <w:tcPr>
            <w:tcW w:w="3609" w:type="dxa"/>
            <w:gridSpan w:val="2"/>
            <w:shd w:val="clear" w:color="auto" w:fill="C0C0C0"/>
          </w:tcPr>
          <w:p w14:paraId="303A48A1" w14:textId="3F72F88B" w:rsidR="00B4236F" w:rsidRPr="009849D4" w:rsidRDefault="43EE0576" w:rsidP="7D1D2C34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Spylebil/t</w:t>
            </w:r>
            <w:r w:rsidR="00B4236F" w:rsidRPr="009849D4">
              <w:rPr>
                <w:rFonts w:ascii="Source Sans Pro" w:hAnsi="Source Sans Pro"/>
              </w:rPr>
              <w:t xml:space="preserve">unnelvasker (spesifikasjoner som gitt i kap. D1 prosess </w:t>
            </w:r>
            <w:r w:rsidR="62A1B0DB" w:rsidRPr="009849D4">
              <w:rPr>
                <w:rFonts w:ascii="Source Sans Pro" w:hAnsi="Source Sans Pro"/>
              </w:rPr>
              <w:t>37.3</w:t>
            </w:r>
            <w:r w:rsidR="00B4236F" w:rsidRPr="009849D4">
              <w:rPr>
                <w:rFonts w:ascii="Source Sans Pro" w:hAnsi="Source Sans Pro"/>
              </w:rPr>
              <w:t>)</w:t>
            </w:r>
          </w:p>
        </w:tc>
        <w:tc>
          <w:tcPr>
            <w:tcW w:w="1150" w:type="dxa"/>
            <w:shd w:val="clear" w:color="auto" w:fill="C0C0C0"/>
          </w:tcPr>
          <w:p w14:paraId="47011225" w14:textId="26D6859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0EDCDB72" w14:textId="23A1AE1A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49DB6993" w14:textId="703773C6" w:rsidR="00B4236F" w:rsidRPr="009849D4" w:rsidRDefault="00FE5955" w:rsidP="4DAA9495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200</w:t>
            </w:r>
          </w:p>
        </w:tc>
        <w:tc>
          <w:tcPr>
            <w:tcW w:w="2020" w:type="dxa"/>
            <w:vAlign w:val="center"/>
          </w:tcPr>
          <w:p w14:paraId="016DF8FC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35396897" w14:textId="77777777" w:rsidTr="7BA0FB22">
        <w:tc>
          <w:tcPr>
            <w:tcW w:w="3609" w:type="dxa"/>
            <w:gridSpan w:val="2"/>
            <w:shd w:val="clear" w:color="auto" w:fill="C0C0C0"/>
          </w:tcPr>
          <w:p w14:paraId="4F6602E8" w14:textId="4F690F28" w:rsidR="00B4236F" w:rsidRPr="009849D4" w:rsidRDefault="00B4236F" w:rsidP="1FEEF5BC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Feie</w:t>
            </w:r>
            <w:r w:rsidR="141152B1" w:rsidRPr="009849D4">
              <w:rPr>
                <w:rFonts w:ascii="Source Sans Pro" w:hAnsi="Source Sans Pro"/>
              </w:rPr>
              <w:t>bil</w:t>
            </w:r>
            <w:r w:rsidRPr="009849D4">
              <w:rPr>
                <w:rFonts w:ascii="Source Sans Pro" w:hAnsi="Source Sans Pro"/>
              </w:rPr>
              <w:t xml:space="preserve"> (spesifikasjoner som gitt i kap. D1 prosess </w:t>
            </w:r>
            <w:r w:rsidR="0C14EEE4" w:rsidRPr="009849D4">
              <w:rPr>
                <w:rFonts w:ascii="Source Sans Pro" w:hAnsi="Source Sans Pro"/>
              </w:rPr>
              <w:t>37.3</w:t>
            </w:r>
            <w:r w:rsidRPr="009849D4">
              <w:rPr>
                <w:rFonts w:ascii="Source Sans Pro" w:hAnsi="Source Sans Pro"/>
              </w:rPr>
              <w:t>)</w:t>
            </w:r>
          </w:p>
        </w:tc>
        <w:tc>
          <w:tcPr>
            <w:tcW w:w="1150" w:type="dxa"/>
            <w:shd w:val="clear" w:color="auto" w:fill="C0C0C0"/>
          </w:tcPr>
          <w:p w14:paraId="178A6277" w14:textId="0ECFB97E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3D696830" w14:textId="419F15B6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0FCED1EE" w14:textId="3A678222" w:rsidR="00B4236F" w:rsidRPr="009849D4" w:rsidRDefault="00FE5955" w:rsidP="4DAA9495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200</w:t>
            </w:r>
          </w:p>
        </w:tc>
        <w:tc>
          <w:tcPr>
            <w:tcW w:w="2020" w:type="dxa"/>
            <w:vAlign w:val="center"/>
          </w:tcPr>
          <w:p w14:paraId="0C585ECC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5D29EA37" w14:textId="77777777" w:rsidTr="7BA0FB22">
        <w:tc>
          <w:tcPr>
            <w:tcW w:w="3609" w:type="dxa"/>
            <w:gridSpan w:val="2"/>
            <w:shd w:val="clear" w:color="auto" w:fill="C0C0C0"/>
          </w:tcPr>
          <w:p w14:paraId="766E3056" w14:textId="7B1337EF" w:rsidR="00B4236F" w:rsidRPr="009849D4" w:rsidRDefault="4A2F1C6E" w:rsidP="109D04AE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Skiltvasker</w:t>
            </w:r>
            <w:r w:rsidR="00B4236F" w:rsidRPr="009849D4">
              <w:rPr>
                <w:rFonts w:ascii="Source Sans Pro" w:hAnsi="Source Sans Pro"/>
              </w:rPr>
              <w:t xml:space="preserve"> (spesifikasjoner som gitt i kap. D1 prosess </w:t>
            </w:r>
            <w:r w:rsidR="6B88B211" w:rsidRPr="009849D4">
              <w:rPr>
                <w:rFonts w:ascii="Source Sans Pro" w:hAnsi="Source Sans Pro"/>
              </w:rPr>
              <w:t>37.3</w:t>
            </w:r>
            <w:r w:rsidR="00B4236F" w:rsidRPr="009849D4">
              <w:rPr>
                <w:rFonts w:ascii="Source Sans Pro" w:hAnsi="Source Sans Pro"/>
              </w:rPr>
              <w:t>)</w:t>
            </w:r>
          </w:p>
        </w:tc>
        <w:tc>
          <w:tcPr>
            <w:tcW w:w="1150" w:type="dxa"/>
            <w:shd w:val="clear" w:color="auto" w:fill="C0C0C0"/>
          </w:tcPr>
          <w:p w14:paraId="7C413804" w14:textId="520BBCC3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22C98C74" w14:textId="06296473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291DFDC2" w14:textId="44ACA6B2" w:rsidR="00B4236F" w:rsidRPr="009849D4" w:rsidRDefault="03B15A2E" w:rsidP="4DAA9495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150</w:t>
            </w:r>
          </w:p>
        </w:tc>
        <w:tc>
          <w:tcPr>
            <w:tcW w:w="2020" w:type="dxa"/>
            <w:vAlign w:val="center"/>
          </w:tcPr>
          <w:p w14:paraId="7E9CB71E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66135AFE" w14:textId="77777777" w:rsidTr="7BA0FB22">
        <w:tc>
          <w:tcPr>
            <w:tcW w:w="3609" w:type="dxa"/>
            <w:gridSpan w:val="2"/>
            <w:shd w:val="clear" w:color="auto" w:fill="C0C0C0"/>
          </w:tcPr>
          <w:p w14:paraId="2C0B249C" w14:textId="3D463F3D" w:rsidR="00B4236F" w:rsidRPr="009849D4" w:rsidRDefault="16988769" w:rsidP="5A07FE45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Slamsuger/</w:t>
            </w:r>
            <w:proofErr w:type="spellStart"/>
            <w:r w:rsidRPr="009849D4">
              <w:rPr>
                <w:rFonts w:ascii="Source Sans Pro" w:hAnsi="Source Sans Pro"/>
              </w:rPr>
              <w:t>kombi</w:t>
            </w:r>
            <w:proofErr w:type="spellEnd"/>
            <w:r w:rsidR="625CFD73" w:rsidRPr="009849D4">
              <w:rPr>
                <w:rFonts w:ascii="Source Sans Pro" w:hAnsi="Source Sans Pro"/>
              </w:rPr>
              <w:t xml:space="preserve"> (Spesifikasjoner som gitt i kap. D1 prosess 37.3) </w:t>
            </w:r>
          </w:p>
        </w:tc>
        <w:tc>
          <w:tcPr>
            <w:tcW w:w="1150" w:type="dxa"/>
            <w:shd w:val="clear" w:color="auto" w:fill="C0C0C0"/>
          </w:tcPr>
          <w:p w14:paraId="42884C57" w14:textId="27556234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A810649" w14:textId="335F8504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62DACDF3" w14:textId="227C1A98" w:rsidR="00B4236F" w:rsidRPr="009849D4" w:rsidRDefault="3C6F458A" w:rsidP="0E1A5310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1</w:t>
            </w:r>
            <w:r w:rsidR="61FA4EAA" w:rsidRPr="009849D4">
              <w:rPr>
                <w:rFonts w:ascii="Source Sans Pro" w:hAnsi="Source Sans Pro"/>
              </w:rPr>
              <w:t>000</w:t>
            </w:r>
          </w:p>
        </w:tc>
        <w:tc>
          <w:tcPr>
            <w:tcW w:w="2020" w:type="dxa"/>
            <w:vAlign w:val="center"/>
          </w:tcPr>
          <w:p w14:paraId="7F1BBC4A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0AA1C9E9" w14:textId="77777777" w:rsidTr="7BA0FB22">
        <w:tc>
          <w:tcPr>
            <w:tcW w:w="3609" w:type="dxa"/>
            <w:gridSpan w:val="2"/>
            <w:shd w:val="clear" w:color="auto" w:fill="C0C0C0"/>
          </w:tcPr>
          <w:p w14:paraId="0F96A2B6" w14:textId="3FD4F485" w:rsidR="00B4236F" w:rsidRPr="009849D4" w:rsidRDefault="19B3D3AD" w:rsidP="6BAAD143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TMA putebil</w:t>
            </w:r>
          </w:p>
        </w:tc>
        <w:tc>
          <w:tcPr>
            <w:tcW w:w="1150" w:type="dxa"/>
            <w:shd w:val="clear" w:color="auto" w:fill="C0C0C0"/>
          </w:tcPr>
          <w:p w14:paraId="20ECCAD4" w14:textId="43346250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048375D9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424CC7B2" w14:textId="28F886A6" w:rsidR="00B4236F" w:rsidRPr="009849D4" w:rsidRDefault="143BF888" w:rsidP="374A4F55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150</w:t>
            </w:r>
          </w:p>
        </w:tc>
        <w:tc>
          <w:tcPr>
            <w:tcW w:w="2020" w:type="dxa"/>
            <w:vAlign w:val="center"/>
          </w:tcPr>
          <w:p w14:paraId="1695C48B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10D24D54" w14:textId="77777777" w:rsidTr="7BA0FB22">
        <w:tc>
          <w:tcPr>
            <w:tcW w:w="3609" w:type="dxa"/>
            <w:gridSpan w:val="2"/>
            <w:shd w:val="clear" w:color="auto" w:fill="C0C0C0"/>
          </w:tcPr>
          <w:p w14:paraId="5CAA3546" w14:textId="225F1A95" w:rsidR="00B4236F" w:rsidRPr="009849D4" w:rsidRDefault="19B3D3AD" w:rsidP="16EBC508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 xml:space="preserve">Slamsuger </w:t>
            </w:r>
            <w:proofErr w:type="spellStart"/>
            <w:r w:rsidRPr="009849D4">
              <w:rPr>
                <w:rFonts w:ascii="Source Sans Pro" w:hAnsi="Source Sans Pro"/>
              </w:rPr>
              <w:t>kombi</w:t>
            </w:r>
            <w:proofErr w:type="spellEnd"/>
            <w:r w:rsidRPr="009849D4">
              <w:rPr>
                <w:rFonts w:ascii="Source Sans Pro" w:hAnsi="Source Sans Pro"/>
              </w:rPr>
              <w:t xml:space="preserve">  </w:t>
            </w:r>
          </w:p>
          <w:p w14:paraId="7BCBB912" w14:textId="510A0CDC" w:rsidR="00B4236F" w:rsidRPr="009849D4" w:rsidRDefault="19B3D3AD" w:rsidP="6BAAD143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 xml:space="preserve">ADR godkjent </w:t>
            </w:r>
            <w:r w:rsidR="411CB6BE" w:rsidRPr="009849D4">
              <w:rPr>
                <w:rFonts w:ascii="Source Sans Pro" w:hAnsi="Source Sans Pro"/>
              </w:rPr>
              <w:t>med</w:t>
            </w:r>
            <w:r w:rsidR="00E80493" w:rsidRPr="009849D4">
              <w:rPr>
                <w:rFonts w:ascii="Source Sans Pro" w:hAnsi="Source Sans Pro"/>
              </w:rPr>
              <w:t xml:space="preserve"> k</w:t>
            </w:r>
            <w:r w:rsidR="411CB6BE" w:rsidRPr="009849D4">
              <w:rPr>
                <w:rFonts w:ascii="Source Sans Pro" w:hAnsi="Source Sans Pro"/>
              </w:rPr>
              <w:t xml:space="preserve">apasitet på </w:t>
            </w:r>
            <w:r w:rsidR="06BE565D" w:rsidRPr="009849D4">
              <w:rPr>
                <w:rFonts w:ascii="Source Sans Pro" w:hAnsi="Source Sans Pro"/>
              </w:rPr>
              <w:t xml:space="preserve">minimum </w:t>
            </w:r>
            <w:r w:rsidR="411CB6BE" w:rsidRPr="009849D4">
              <w:rPr>
                <w:rFonts w:ascii="Source Sans Pro" w:hAnsi="Source Sans Pro"/>
              </w:rPr>
              <w:t>10</w:t>
            </w:r>
            <w:r w:rsidR="498BEFA1" w:rsidRPr="009849D4">
              <w:rPr>
                <w:rFonts w:ascii="Source Sans Pro" w:hAnsi="Source Sans Pro"/>
              </w:rPr>
              <w:t xml:space="preserve"> m</w:t>
            </w:r>
            <w:r w:rsidR="1B25CEFF" w:rsidRPr="009849D4">
              <w:rPr>
                <w:rFonts w:ascii="Source Sans Pro" w:hAnsi="Source Sans Pro"/>
                <w:vertAlign w:val="superscript"/>
              </w:rPr>
              <w:t>3</w:t>
            </w:r>
            <w:r w:rsidR="411CB6BE" w:rsidRPr="009849D4">
              <w:rPr>
                <w:rFonts w:ascii="Source Sans Pro" w:hAnsi="Source Sans Pro"/>
              </w:rPr>
              <w:t xml:space="preserve"> </w:t>
            </w:r>
          </w:p>
        </w:tc>
        <w:tc>
          <w:tcPr>
            <w:tcW w:w="1150" w:type="dxa"/>
            <w:shd w:val="clear" w:color="auto" w:fill="C0C0C0"/>
          </w:tcPr>
          <w:p w14:paraId="5187E80A" w14:textId="41C87B70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7FF2DD02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2315A07F" w14:textId="27967683" w:rsidR="00B4236F" w:rsidRPr="009849D4" w:rsidRDefault="567F0F78" w:rsidP="494291EE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400</w:t>
            </w:r>
          </w:p>
        </w:tc>
        <w:tc>
          <w:tcPr>
            <w:tcW w:w="2020" w:type="dxa"/>
            <w:vAlign w:val="center"/>
          </w:tcPr>
          <w:p w14:paraId="0FBAEAE7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6AAD2335" w14:textId="77777777" w:rsidTr="7BA0FB22">
        <w:tc>
          <w:tcPr>
            <w:tcW w:w="3609" w:type="dxa"/>
            <w:gridSpan w:val="2"/>
            <w:shd w:val="clear" w:color="auto" w:fill="C0C0C0"/>
          </w:tcPr>
          <w:p w14:paraId="16E1DBEB" w14:textId="57BB2045" w:rsidR="00B4236F" w:rsidRPr="009849D4" w:rsidRDefault="411CB6BE" w:rsidP="0D443423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Tilhenger/</w:t>
            </w:r>
            <w:proofErr w:type="spellStart"/>
            <w:r w:rsidRPr="009849D4">
              <w:rPr>
                <w:rFonts w:ascii="Source Sans Pro" w:hAnsi="Source Sans Pro"/>
              </w:rPr>
              <w:t>tankløsning</w:t>
            </w:r>
            <w:proofErr w:type="spellEnd"/>
            <w:r w:rsidRPr="009849D4">
              <w:rPr>
                <w:rFonts w:ascii="Source Sans Pro" w:hAnsi="Source Sans Pro"/>
              </w:rPr>
              <w:t xml:space="preserve"> </w:t>
            </w:r>
          </w:p>
          <w:p w14:paraId="6EED45D6" w14:textId="7855250C" w:rsidR="00B4236F" w:rsidRPr="009849D4" w:rsidRDefault="411CB6BE" w:rsidP="5B8B7791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ADR godkjent med</w:t>
            </w:r>
            <w:r w:rsidR="00D60DE2" w:rsidRPr="009849D4">
              <w:rPr>
                <w:rFonts w:ascii="Source Sans Pro" w:hAnsi="Source Sans Pro"/>
              </w:rPr>
              <w:t xml:space="preserve"> </w:t>
            </w:r>
            <w:proofErr w:type="gramStart"/>
            <w:r w:rsidR="00D60DE2" w:rsidRPr="009849D4">
              <w:rPr>
                <w:rFonts w:ascii="Source Sans Pro" w:hAnsi="Source Sans Pro"/>
              </w:rPr>
              <w:t>kapasitet</w:t>
            </w:r>
            <w:r w:rsidRPr="009849D4">
              <w:rPr>
                <w:rFonts w:ascii="Source Sans Pro" w:hAnsi="Source Sans Pro"/>
              </w:rPr>
              <w:t xml:space="preserve"> </w:t>
            </w:r>
            <w:r w:rsidR="00D60DE2" w:rsidRPr="009849D4">
              <w:rPr>
                <w:rFonts w:ascii="Source Sans Pro" w:hAnsi="Source Sans Pro"/>
              </w:rPr>
              <w:t xml:space="preserve"> minimum</w:t>
            </w:r>
            <w:proofErr w:type="gramEnd"/>
            <w:r w:rsidR="00D60DE2" w:rsidRPr="009849D4">
              <w:rPr>
                <w:rFonts w:ascii="Source Sans Pro" w:hAnsi="Source Sans Pro"/>
              </w:rPr>
              <w:t xml:space="preserve"> </w:t>
            </w:r>
            <w:r w:rsidRPr="009849D4">
              <w:rPr>
                <w:rFonts w:ascii="Source Sans Pro" w:hAnsi="Source Sans Pro"/>
              </w:rPr>
              <w:t>20 m</w:t>
            </w:r>
            <w:r w:rsidR="219FBC16" w:rsidRPr="009849D4">
              <w:rPr>
                <w:rFonts w:ascii="Source Sans Pro" w:hAnsi="Source Sans Pro"/>
                <w:vertAlign w:val="superscript"/>
              </w:rPr>
              <w:t>3</w:t>
            </w:r>
            <w:r w:rsidRPr="009849D4">
              <w:rPr>
                <w:rFonts w:ascii="Source Sans Pro" w:hAnsi="Source Sans Pro"/>
              </w:rPr>
              <w:t xml:space="preserve"> </w:t>
            </w:r>
          </w:p>
        </w:tc>
        <w:tc>
          <w:tcPr>
            <w:tcW w:w="1150" w:type="dxa"/>
            <w:shd w:val="clear" w:color="auto" w:fill="C0C0C0"/>
          </w:tcPr>
          <w:p w14:paraId="1F9D1708" w14:textId="6C1A2348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09C2A16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120770AD" w14:textId="76F1AA4E" w:rsidR="00B4236F" w:rsidRPr="009849D4" w:rsidRDefault="6DEBA51C" w:rsidP="494291EE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300</w:t>
            </w:r>
          </w:p>
        </w:tc>
        <w:tc>
          <w:tcPr>
            <w:tcW w:w="2020" w:type="dxa"/>
            <w:vAlign w:val="center"/>
          </w:tcPr>
          <w:p w14:paraId="427A58CA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60056F03" w14:textId="77777777" w:rsidTr="7BA0FB22">
        <w:tc>
          <w:tcPr>
            <w:tcW w:w="3609" w:type="dxa"/>
            <w:gridSpan w:val="2"/>
            <w:shd w:val="clear" w:color="auto" w:fill="C0C0C0"/>
          </w:tcPr>
          <w:p w14:paraId="0B951656" w14:textId="3F345FD1" w:rsidR="00B4236F" w:rsidRPr="009849D4" w:rsidRDefault="5B6114AB" w:rsidP="17F93974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vertAlign w:val="superscript"/>
              </w:rPr>
            </w:pPr>
            <w:r w:rsidRPr="009849D4">
              <w:rPr>
                <w:rFonts w:ascii="Source Sans Pro" w:hAnsi="Source Sans Pro"/>
              </w:rPr>
              <w:t xml:space="preserve">Supersuger </w:t>
            </w:r>
            <w:r w:rsidR="55267C58" w:rsidRPr="009849D4">
              <w:rPr>
                <w:rFonts w:ascii="Source Sans Pro" w:hAnsi="Source Sans Pro"/>
              </w:rPr>
              <w:t>med mi</w:t>
            </w:r>
            <w:r w:rsidR="75358A49" w:rsidRPr="009849D4">
              <w:rPr>
                <w:rFonts w:ascii="Source Sans Pro" w:hAnsi="Source Sans Pro"/>
              </w:rPr>
              <w:t>n</w:t>
            </w:r>
            <w:r w:rsidR="7B646449" w:rsidRPr="009849D4">
              <w:rPr>
                <w:rFonts w:ascii="Source Sans Pro" w:hAnsi="Source Sans Pro"/>
              </w:rPr>
              <w:t>i</w:t>
            </w:r>
            <w:r w:rsidR="75358A49" w:rsidRPr="009849D4">
              <w:rPr>
                <w:rFonts w:ascii="Source Sans Pro" w:hAnsi="Source Sans Pro"/>
              </w:rPr>
              <w:t>mum k</w:t>
            </w:r>
            <w:r w:rsidR="7336EF0D" w:rsidRPr="009849D4">
              <w:rPr>
                <w:rFonts w:ascii="Source Sans Pro" w:hAnsi="Source Sans Pro"/>
              </w:rPr>
              <w:t>apasitet på 7 m</w:t>
            </w:r>
            <w:r w:rsidR="7336EF0D" w:rsidRPr="009849D4">
              <w:rPr>
                <w:rFonts w:ascii="Source Sans Pro" w:hAnsi="Source Sans Pro"/>
                <w:vertAlign w:val="superscript"/>
              </w:rPr>
              <w:t>3</w:t>
            </w:r>
          </w:p>
        </w:tc>
        <w:tc>
          <w:tcPr>
            <w:tcW w:w="1150" w:type="dxa"/>
            <w:shd w:val="clear" w:color="auto" w:fill="C0C0C0"/>
          </w:tcPr>
          <w:p w14:paraId="71868594" w14:textId="2C3AF01C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4B6E9A3C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6D1FD061" w14:textId="35D80C8D" w:rsidR="00B4236F" w:rsidRPr="009849D4" w:rsidRDefault="0003497C" w:rsidP="45D3E788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400</w:t>
            </w:r>
          </w:p>
        </w:tc>
        <w:tc>
          <w:tcPr>
            <w:tcW w:w="2020" w:type="dxa"/>
            <w:vAlign w:val="center"/>
          </w:tcPr>
          <w:p w14:paraId="7889F83F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3758C904" w14:textId="77777777" w:rsidTr="7BA0FB22">
        <w:tc>
          <w:tcPr>
            <w:tcW w:w="3609" w:type="dxa"/>
            <w:gridSpan w:val="2"/>
            <w:shd w:val="clear" w:color="auto" w:fill="C0C0C0"/>
          </w:tcPr>
          <w:p w14:paraId="0DE14461" w14:textId="14A5339C" w:rsidR="00B4236F" w:rsidRPr="009849D4" w:rsidRDefault="008B1E3F" w:rsidP="1D594550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Trafikkavvikling</w:t>
            </w:r>
            <w:r w:rsidR="00505589" w:rsidRPr="009849D4">
              <w:rPr>
                <w:rFonts w:ascii="Source Sans Pro" w:hAnsi="Source Sans Pro"/>
              </w:rPr>
              <w:t xml:space="preserve"> </w:t>
            </w:r>
            <w:r w:rsidRPr="009849D4">
              <w:rPr>
                <w:rFonts w:ascii="Source Sans Pro" w:hAnsi="Source Sans Pro"/>
              </w:rPr>
              <w:t>med</w:t>
            </w:r>
            <w:r w:rsidR="00F31A0C" w:rsidRPr="009849D4">
              <w:rPr>
                <w:rFonts w:ascii="Source Sans Pro" w:hAnsi="Source Sans Pro"/>
              </w:rPr>
              <w:t xml:space="preserve"> </w:t>
            </w:r>
            <w:r w:rsidRPr="009849D4">
              <w:rPr>
                <w:rFonts w:ascii="Source Sans Pro" w:hAnsi="Source Sans Pro"/>
              </w:rPr>
              <w:t xml:space="preserve">dirigering og </w:t>
            </w:r>
            <w:r w:rsidR="00A77C62">
              <w:rPr>
                <w:rFonts w:ascii="Source Sans Pro" w:hAnsi="Source Sans Pro"/>
              </w:rPr>
              <w:t xml:space="preserve">utslippsfri </w:t>
            </w:r>
            <w:proofErr w:type="spellStart"/>
            <w:r w:rsidRPr="009849D4">
              <w:rPr>
                <w:rFonts w:ascii="Source Sans Pro" w:hAnsi="Source Sans Pro"/>
              </w:rPr>
              <w:t>l</w:t>
            </w:r>
            <w:r w:rsidR="3565FE6F" w:rsidRPr="009849D4">
              <w:rPr>
                <w:rFonts w:ascii="Source Sans Pro" w:hAnsi="Source Sans Pro"/>
              </w:rPr>
              <w:t>edebil</w:t>
            </w:r>
            <w:proofErr w:type="spellEnd"/>
          </w:p>
        </w:tc>
        <w:tc>
          <w:tcPr>
            <w:tcW w:w="1150" w:type="dxa"/>
            <w:shd w:val="clear" w:color="auto" w:fill="C0C0C0"/>
          </w:tcPr>
          <w:p w14:paraId="16090745" w14:textId="50C4E2BB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F8345C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1BFD6EE9" w14:textId="33E4248F" w:rsidR="00B4236F" w:rsidRPr="009849D4" w:rsidRDefault="5FDB1C34" w:rsidP="494291EE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9849D4">
              <w:rPr>
                <w:rFonts w:ascii="Source Sans Pro" w:hAnsi="Source Sans Pro"/>
              </w:rPr>
              <w:t>200</w:t>
            </w:r>
          </w:p>
        </w:tc>
        <w:tc>
          <w:tcPr>
            <w:tcW w:w="2020" w:type="dxa"/>
            <w:vAlign w:val="center"/>
          </w:tcPr>
          <w:p w14:paraId="6494B10A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6FA21F0F" w14:textId="77777777" w:rsidTr="7BA0FB22">
        <w:tc>
          <w:tcPr>
            <w:tcW w:w="3609" w:type="dxa"/>
            <w:gridSpan w:val="2"/>
            <w:shd w:val="clear" w:color="auto" w:fill="C0C0C0"/>
          </w:tcPr>
          <w:p w14:paraId="64246602" w14:textId="7A5969FA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shd w:val="clear" w:color="auto" w:fill="C0C0C0"/>
          </w:tcPr>
          <w:p w14:paraId="636A4679" w14:textId="45EA8388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74136AE4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27F8A145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  <w:tc>
          <w:tcPr>
            <w:tcW w:w="2020" w:type="dxa"/>
            <w:vAlign w:val="center"/>
          </w:tcPr>
          <w:p w14:paraId="084F9209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  <w:szCs w:val="24"/>
              </w:rPr>
            </w:pPr>
          </w:p>
        </w:tc>
      </w:tr>
      <w:tr w:rsidR="00B4236F" w:rsidRPr="00EA37B5" w14:paraId="3F841FF2" w14:textId="77777777" w:rsidTr="7BA0FB22">
        <w:tc>
          <w:tcPr>
            <w:tcW w:w="3609" w:type="dxa"/>
            <w:gridSpan w:val="2"/>
            <w:shd w:val="clear" w:color="auto" w:fill="C0C0C0"/>
          </w:tcPr>
          <w:p w14:paraId="0CD4ED18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shd w:val="clear" w:color="auto" w:fill="C0C0C0"/>
          </w:tcPr>
          <w:p w14:paraId="5F987A66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vAlign w:val="center"/>
          </w:tcPr>
          <w:p w14:paraId="779C7C3C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4956FA30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2020" w:type="dxa"/>
            <w:vAlign w:val="center"/>
          </w:tcPr>
          <w:p w14:paraId="28C8EEF6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</w:tr>
      <w:tr w:rsidR="00B4236F" w:rsidRPr="00EA37B5" w14:paraId="49F602C2" w14:textId="77777777" w:rsidTr="7BA0FB22">
        <w:tc>
          <w:tcPr>
            <w:tcW w:w="9634" w:type="dxa"/>
            <w:gridSpan w:val="6"/>
          </w:tcPr>
          <w:p w14:paraId="73D4E8DB" w14:textId="0F49DB82" w:rsidR="00B4236F" w:rsidRPr="009849D4" w:rsidRDefault="00B4236F" w:rsidP="00B4236F">
            <w:pPr>
              <w:spacing w:after="0"/>
              <w:rPr>
                <w:rFonts w:ascii="Source Sans Pro" w:hAnsi="Source Sans Pro"/>
                <w:b/>
                <w:bCs/>
              </w:rPr>
            </w:pPr>
            <w:r w:rsidRPr="009849D4">
              <w:rPr>
                <w:rFonts w:ascii="Source Sans Pro" w:hAnsi="Source Sans Pro"/>
                <w:b/>
                <w:bCs/>
              </w:rPr>
              <w:t>Maskiner eksklusiv fører:</w:t>
            </w:r>
          </w:p>
        </w:tc>
      </w:tr>
      <w:tr w:rsidR="00B4236F" w:rsidRPr="00EA37B5" w14:paraId="0759A174" w14:textId="77777777" w:rsidTr="7BA0FB22">
        <w:tc>
          <w:tcPr>
            <w:tcW w:w="3609" w:type="dxa"/>
            <w:gridSpan w:val="2"/>
            <w:shd w:val="clear" w:color="auto" w:fill="C0C0C0"/>
          </w:tcPr>
          <w:p w14:paraId="094ACE59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shd w:val="clear" w:color="auto" w:fill="C0C0C0"/>
          </w:tcPr>
          <w:p w14:paraId="15DAE91A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vAlign w:val="center"/>
          </w:tcPr>
          <w:p w14:paraId="0A2D49D7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067663D9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2020" w:type="dxa"/>
            <w:vAlign w:val="center"/>
          </w:tcPr>
          <w:p w14:paraId="06E12BCA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</w:tr>
      <w:tr w:rsidR="00B4236F" w:rsidRPr="00EA37B5" w14:paraId="6E5909FC" w14:textId="77777777" w:rsidTr="7BA0FB22">
        <w:tc>
          <w:tcPr>
            <w:tcW w:w="3609" w:type="dxa"/>
            <w:gridSpan w:val="2"/>
            <w:shd w:val="clear" w:color="auto" w:fill="C0C0C0"/>
          </w:tcPr>
          <w:p w14:paraId="752B803F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shd w:val="clear" w:color="auto" w:fill="C0C0C0"/>
          </w:tcPr>
          <w:p w14:paraId="20E3EF5E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vAlign w:val="center"/>
          </w:tcPr>
          <w:p w14:paraId="6362B400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5CA04F72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2020" w:type="dxa"/>
            <w:vAlign w:val="center"/>
          </w:tcPr>
          <w:p w14:paraId="0D14B464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</w:tr>
      <w:tr w:rsidR="00B4236F" w:rsidRPr="00EA37B5" w14:paraId="788151FE" w14:textId="77777777" w:rsidTr="7BA0FB22">
        <w:tc>
          <w:tcPr>
            <w:tcW w:w="3609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26ECC01F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C0C0C0"/>
          </w:tcPr>
          <w:p w14:paraId="63932027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150" w:type="dxa"/>
            <w:vAlign w:val="center"/>
          </w:tcPr>
          <w:p w14:paraId="39AA635E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1705" w:type="dxa"/>
            <w:shd w:val="clear" w:color="auto" w:fill="C0C0C0"/>
            <w:vAlign w:val="center"/>
          </w:tcPr>
          <w:p w14:paraId="58B2D587" w14:textId="77777777" w:rsidR="00B4236F" w:rsidRPr="009849D4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  <w:tc>
          <w:tcPr>
            <w:tcW w:w="2020" w:type="dxa"/>
            <w:vAlign w:val="center"/>
          </w:tcPr>
          <w:p w14:paraId="5FB687B7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</w:tr>
      <w:tr w:rsidR="00B4236F" w:rsidRPr="00EA37B5" w14:paraId="0B6D2048" w14:textId="77777777" w:rsidTr="7BA0FB22">
        <w:trPr>
          <w:cantSplit/>
        </w:trPr>
        <w:tc>
          <w:tcPr>
            <w:tcW w:w="3186" w:type="dxa"/>
            <w:tcBorders>
              <w:left w:val="nil"/>
              <w:bottom w:val="nil"/>
              <w:right w:val="nil"/>
            </w:tcBorders>
          </w:tcPr>
          <w:p w14:paraId="1433674D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  <w:tc>
          <w:tcPr>
            <w:tcW w:w="4428" w:type="dxa"/>
            <w:gridSpan w:val="4"/>
            <w:tcBorders>
              <w:left w:val="nil"/>
            </w:tcBorders>
          </w:tcPr>
          <w:p w14:paraId="348393E6" w14:textId="24C1E4A0" w:rsidR="00B4236F" w:rsidRPr="00EA37B5" w:rsidRDefault="00B4236F" w:rsidP="00B4236F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Sum maskiner:</w:t>
            </w:r>
            <w:r w:rsidRPr="00EA37B5">
              <w:rPr>
                <w:rFonts w:ascii="Source Sans Pro" w:hAnsi="Source Sans Pro"/>
                <w:b/>
                <w:bCs/>
              </w:rPr>
              <w:br/>
              <w:t>(overføres til sum mannskap og maskiner)</w:t>
            </w:r>
          </w:p>
        </w:tc>
        <w:tc>
          <w:tcPr>
            <w:tcW w:w="2020" w:type="dxa"/>
            <w:vAlign w:val="center"/>
          </w:tcPr>
          <w:p w14:paraId="36CDACDB" w14:textId="77777777" w:rsidR="00B4236F" w:rsidRPr="00EA37B5" w:rsidRDefault="00B4236F" w:rsidP="00B4236F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</w:tr>
    </w:tbl>
    <w:p w14:paraId="25F140D4" w14:textId="77777777" w:rsidR="00051C15" w:rsidRPr="00EA37B5" w:rsidRDefault="00051C15" w:rsidP="00051C15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6BBE167D" w14:textId="77777777" w:rsidR="00113F32" w:rsidRPr="00EA37B5" w:rsidRDefault="00113F32" w:rsidP="00051C15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5DD6ED7A" w14:textId="77777777" w:rsidR="00036D79" w:rsidRPr="00EA37B5" w:rsidRDefault="00036D79" w:rsidP="00575142">
      <w:pPr>
        <w:tabs>
          <w:tab w:val="clear" w:pos="284"/>
          <w:tab w:val="left" w:pos="3005"/>
        </w:tabs>
        <w:rPr>
          <w:rFonts w:ascii="Source Sans Pro" w:hAnsi="Source Sans Pro"/>
          <w:b/>
          <w:bCs/>
        </w:rPr>
      </w:pPr>
      <w:r w:rsidRPr="00EA37B5">
        <w:rPr>
          <w:rFonts w:ascii="Source Sans Pro" w:hAnsi="Source Sans Pro"/>
          <w:b/>
          <w:bCs/>
        </w:rPr>
        <w:t>Sum mannskap og maskiner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4003"/>
        <w:gridCol w:w="2595"/>
      </w:tblGrid>
      <w:tr w:rsidR="00036D79" w:rsidRPr="00EA37B5" w14:paraId="347D65D1" w14:textId="77777777" w:rsidTr="00113F32">
        <w:trPr>
          <w:trHeight w:val="567"/>
        </w:trPr>
        <w:tc>
          <w:tcPr>
            <w:tcW w:w="6413" w:type="dxa"/>
            <w:gridSpan w:val="2"/>
            <w:vAlign w:val="center"/>
          </w:tcPr>
          <w:p w14:paraId="4646561B" w14:textId="22E5FDF3" w:rsidR="006E4202" w:rsidRPr="00EA37B5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lastRenderedPageBreak/>
              <w:t xml:space="preserve">Sum mannskap, </w:t>
            </w:r>
            <w:proofErr w:type="gramStart"/>
            <w:r w:rsidRPr="00EA37B5">
              <w:rPr>
                <w:rFonts w:ascii="Source Sans Pro" w:hAnsi="Source Sans Pro"/>
              </w:rPr>
              <w:t>eksklusiv tillegg</w:t>
            </w:r>
            <w:proofErr w:type="gramEnd"/>
          </w:p>
        </w:tc>
        <w:tc>
          <w:tcPr>
            <w:tcW w:w="2595" w:type="dxa"/>
            <w:vAlign w:val="center"/>
          </w:tcPr>
          <w:p w14:paraId="136212F1" w14:textId="77777777" w:rsidR="00036D79" w:rsidRPr="00EA37B5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</w:tr>
      <w:tr w:rsidR="00036D79" w:rsidRPr="00EA37B5" w14:paraId="3124958D" w14:textId="77777777" w:rsidTr="00113F32">
        <w:trPr>
          <w:trHeight w:val="567"/>
        </w:trPr>
        <w:tc>
          <w:tcPr>
            <w:tcW w:w="6413" w:type="dxa"/>
            <w:gridSpan w:val="2"/>
            <w:vAlign w:val="center"/>
          </w:tcPr>
          <w:p w14:paraId="2D49C0A0" w14:textId="55944C3F" w:rsidR="00036D79" w:rsidRPr="00EA37B5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Sum tillegg</w:t>
            </w:r>
          </w:p>
        </w:tc>
        <w:tc>
          <w:tcPr>
            <w:tcW w:w="2595" w:type="dxa"/>
            <w:vAlign w:val="center"/>
          </w:tcPr>
          <w:p w14:paraId="016F97F0" w14:textId="6BEBEC39" w:rsidR="00036D79" w:rsidRPr="00EA37B5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</w:tr>
      <w:tr w:rsidR="00036D79" w:rsidRPr="00EA37B5" w14:paraId="07991CDF" w14:textId="77777777" w:rsidTr="00113F32">
        <w:trPr>
          <w:trHeight w:val="567"/>
        </w:trPr>
        <w:tc>
          <w:tcPr>
            <w:tcW w:w="6413" w:type="dxa"/>
            <w:gridSpan w:val="2"/>
            <w:vAlign w:val="center"/>
          </w:tcPr>
          <w:p w14:paraId="4055BDAC" w14:textId="353DE77A" w:rsidR="00036D79" w:rsidRPr="00EA37B5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Sum maskiner</w:t>
            </w:r>
          </w:p>
        </w:tc>
        <w:tc>
          <w:tcPr>
            <w:tcW w:w="2595" w:type="dxa"/>
            <w:vAlign w:val="center"/>
          </w:tcPr>
          <w:p w14:paraId="345A4F18" w14:textId="77777777" w:rsidR="00036D79" w:rsidRPr="00EA37B5" w:rsidRDefault="00036D79" w:rsidP="00113F32">
            <w:pPr>
              <w:tabs>
                <w:tab w:val="clear" w:pos="284"/>
                <w:tab w:val="left" w:pos="3005"/>
              </w:tabs>
              <w:spacing w:after="0"/>
              <w:rPr>
                <w:rFonts w:ascii="Source Sans Pro" w:hAnsi="Source Sans Pro"/>
              </w:rPr>
            </w:pPr>
          </w:p>
        </w:tc>
      </w:tr>
      <w:tr w:rsidR="00036D79" w:rsidRPr="00EA37B5" w14:paraId="52F6EAA4" w14:textId="77777777" w:rsidTr="00A87A68">
        <w:trPr>
          <w:gridBefore w:val="1"/>
          <w:wBefore w:w="2410" w:type="dxa"/>
        </w:trPr>
        <w:tc>
          <w:tcPr>
            <w:tcW w:w="4003" w:type="dxa"/>
            <w:tcBorders>
              <w:left w:val="nil"/>
              <w:bottom w:val="single" w:sz="4" w:space="0" w:color="auto"/>
            </w:tcBorders>
          </w:tcPr>
          <w:p w14:paraId="3696A1D6" w14:textId="27B2AEAA" w:rsidR="00036D79" w:rsidRPr="00EA37B5" w:rsidRDefault="00036D79" w:rsidP="00A87A68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  <w:b/>
                <w:bCs/>
              </w:rPr>
            </w:pPr>
            <w:r w:rsidRPr="00EA37B5">
              <w:rPr>
                <w:rFonts w:ascii="Source Sans Pro" w:hAnsi="Source Sans Pro"/>
                <w:b/>
                <w:bCs/>
              </w:rPr>
              <w:t>Sum mannskap og maskiner</w:t>
            </w:r>
            <w:r w:rsidR="00AD2E1E" w:rsidRPr="00EA37B5">
              <w:rPr>
                <w:rFonts w:ascii="Source Sans Pro" w:hAnsi="Source Sans Pro"/>
                <w:b/>
                <w:bCs/>
              </w:rPr>
              <w:t xml:space="preserve"> (alle vegtyper </w:t>
            </w:r>
            <w:r w:rsidR="00D352EB" w:rsidRPr="00EA37B5">
              <w:rPr>
                <w:rFonts w:ascii="Source Sans Pro" w:hAnsi="Source Sans Pro"/>
                <w:b/>
                <w:bCs/>
              </w:rPr>
              <w:t xml:space="preserve">og hele </w:t>
            </w:r>
            <w:r w:rsidR="00AC13DC" w:rsidRPr="00EA37B5">
              <w:rPr>
                <w:rFonts w:ascii="Source Sans Pro" w:hAnsi="Source Sans Pro"/>
                <w:b/>
                <w:bCs/>
              </w:rPr>
              <w:t>kontraktsperioden)</w:t>
            </w:r>
            <w:r w:rsidR="00A87A68" w:rsidRPr="00EA37B5">
              <w:rPr>
                <w:rFonts w:ascii="Source Sans Pro" w:hAnsi="Source Sans Pro"/>
                <w:b/>
                <w:bCs/>
              </w:rPr>
              <w:br/>
            </w:r>
            <w:r w:rsidRPr="00EA37B5">
              <w:rPr>
                <w:rFonts w:ascii="Source Sans Pro" w:hAnsi="Source Sans Pro"/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4BCB57DF" w14:textId="77777777" w:rsidR="00036D79" w:rsidRPr="00EA37B5" w:rsidRDefault="00036D79" w:rsidP="00036D79">
            <w:pPr>
              <w:tabs>
                <w:tab w:val="clear" w:pos="284"/>
                <w:tab w:val="left" w:pos="3005"/>
              </w:tabs>
              <w:rPr>
                <w:rFonts w:ascii="Source Sans Pro" w:hAnsi="Source Sans Pro"/>
              </w:rPr>
            </w:pPr>
          </w:p>
        </w:tc>
      </w:tr>
    </w:tbl>
    <w:p w14:paraId="7E70210F" w14:textId="77777777" w:rsidR="00D94BBD" w:rsidRPr="00EA37B5" w:rsidRDefault="00D94BBD" w:rsidP="00B64CD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79E99C9D" w14:textId="77777777" w:rsidR="00113F32" w:rsidRPr="00EA37B5" w:rsidRDefault="00113F32" w:rsidP="00B64CD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7575BA14" w14:textId="77777777" w:rsidR="00113F32" w:rsidRPr="00EA37B5" w:rsidRDefault="00113F32" w:rsidP="00B64CD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p w14:paraId="36C93A1A" w14:textId="77777777" w:rsidR="00113F32" w:rsidRPr="00EA37B5" w:rsidRDefault="00113F32" w:rsidP="00B64CD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tbl>
      <w:tblPr>
        <w:tblW w:w="89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8"/>
        <w:gridCol w:w="5220"/>
      </w:tblGrid>
      <w:tr w:rsidR="00113F32" w:rsidRPr="00EA37B5" w14:paraId="4F82EE45" w14:textId="77777777" w:rsidTr="00480287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DCAB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</w:p>
          <w:p w14:paraId="4B5A67C2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Organisasjonsnummer: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5CEF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</w:p>
          <w:p w14:paraId="74392665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</w:p>
        </w:tc>
      </w:tr>
      <w:tr w:rsidR="00113F32" w:rsidRPr="00EA37B5" w14:paraId="79B4D310" w14:textId="77777777" w:rsidTr="00480287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B763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</w:p>
          <w:p w14:paraId="0FB74781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  <w:r w:rsidRPr="00EA37B5">
              <w:rPr>
                <w:rFonts w:ascii="Source Sans Pro" w:hAnsi="Source Sans Pro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E121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</w:p>
          <w:p w14:paraId="584F6A7B" w14:textId="77777777" w:rsidR="00113F32" w:rsidRPr="00EA37B5" w:rsidRDefault="00113F32" w:rsidP="00113F32">
            <w:pPr>
              <w:spacing w:after="0"/>
              <w:rPr>
                <w:rFonts w:ascii="Source Sans Pro" w:hAnsi="Source Sans Pro"/>
              </w:rPr>
            </w:pPr>
          </w:p>
        </w:tc>
      </w:tr>
    </w:tbl>
    <w:p w14:paraId="4471E50C" w14:textId="77777777" w:rsidR="00113F32" w:rsidRPr="00EA37B5" w:rsidRDefault="00113F32" w:rsidP="00B64CD9">
      <w:pPr>
        <w:tabs>
          <w:tab w:val="clear" w:pos="284"/>
          <w:tab w:val="left" w:pos="3005"/>
        </w:tabs>
        <w:rPr>
          <w:rFonts w:ascii="Source Sans Pro" w:hAnsi="Source Sans Pro"/>
        </w:rPr>
      </w:pPr>
    </w:p>
    <w:sectPr w:rsidR="00113F32" w:rsidRPr="00EA37B5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7DE5" w14:textId="77777777" w:rsidR="00477FF4" w:rsidRDefault="00477FF4" w:rsidP="00382638">
      <w:r>
        <w:separator/>
      </w:r>
    </w:p>
  </w:endnote>
  <w:endnote w:type="continuationSeparator" w:id="0">
    <w:p w14:paraId="220B1B76" w14:textId="77777777" w:rsidR="00477FF4" w:rsidRDefault="00477FF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8056" w14:textId="77777777" w:rsidR="00477FF4" w:rsidRDefault="00477FF4" w:rsidP="00382638">
      <w:r>
        <w:separator/>
      </w:r>
    </w:p>
  </w:footnote>
  <w:footnote w:type="continuationSeparator" w:id="0">
    <w:p w14:paraId="08988086" w14:textId="77777777" w:rsidR="00477FF4" w:rsidRDefault="00477FF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2EBC7CE8" w:rsidR="00382638" w:rsidRPr="00804712" w:rsidRDefault="00804712" w:rsidP="00F127E8">
    <w:pPr>
      <w:pStyle w:val="Topptekst"/>
      <w:pBdr>
        <w:bottom w:val="single" w:sz="4" w:space="1" w:color="auto"/>
      </w:pBdr>
      <w:rPr>
        <w:rFonts w:ascii="Source Sans Pro SemiBold" w:hAnsi="Source Sans Pro SemiBold"/>
        <w:sz w:val="20"/>
        <w:szCs w:val="18"/>
      </w:rPr>
    </w:pPr>
    <w:r w:rsidRPr="00804712">
      <w:rPr>
        <w:rFonts w:ascii="Source Sans Pro SemiBold" w:hAnsi="Source Sans Pro SemiBold"/>
        <w:noProof/>
        <w:sz w:val="32"/>
        <w:szCs w:val="36"/>
      </w:rPr>
      <w:drawing>
        <wp:anchor distT="0" distB="0" distL="114300" distR="114300" simplePos="0" relativeHeight="251658240" behindDoc="0" locked="0" layoutInCell="1" allowOverlap="1" wp14:anchorId="7BA7B819" wp14:editId="15AFA3B1">
          <wp:simplePos x="0" y="0"/>
          <wp:positionH relativeFrom="margin">
            <wp:align>right</wp:align>
          </wp:positionH>
          <wp:positionV relativeFrom="topMargin">
            <wp:posOffset>236855</wp:posOffset>
          </wp:positionV>
          <wp:extent cx="617855" cy="608330"/>
          <wp:effectExtent l="0" t="0" r="0" b="1270"/>
          <wp:wrapThrough wrapText="bothSides">
            <wp:wrapPolygon edited="0">
              <wp:start x="0" y="0"/>
              <wp:lineTo x="0" y="20969"/>
              <wp:lineTo x="20645" y="20969"/>
              <wp:lineTo x="20645" y="0"/>
              <wp:lineTo x="0" y="0"/>
            </wp:wrapPolygon>
          </wp:wrapThrough>
          <wp:docPr id="721402477" name="Bilde 2" descr="Et bilde som inneholder appelsin, skjermbilde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402477" name="Bilde 2" descr="Et bilde som inneholder appelsin, skjermbilde, design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855" cy="608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82638" w:rsidRPr="00804712">
      <w:rPr>
        <w:rFonts w:ascii="Source Sans Pro SemiBold" w:hAnsi="Source Sans Pro SemiBold"/>
        <w:sz w:val="22"/>
        <w:szCs w:val="20"/>
      </w:rPr>
      <w:t xml:space="preserve">Statens vegvesen Drift </w:t>
    </w:r>
    <w:r>
      <w:rPr>
        <w:rFonts w:ascii="Source Sans Pro SemiBold" w:hAnsi="Source Sans Pro SemiBold"/>
        <w:sz w:val="22"/>
        <w:szCs w:val="20"/>
      </w:rPr>
      <w:t>Midt</w:t>
    </w:r>
    <w:r w:rsidRPr="00804712">
      <w:rPr>
        <w:rFonts w:ascii="Source Sans Pro SemiBold" w:hAnsi="Source Sans Pro SemiBold"/>
        <w:sz w:val="20"/>
        <w:szCs w:val="18"/>
      </w:rPr>
      <w:t xml:space="preserve"> </w:t>
    </w:r>
    <w:r w:rsidR="00C54DAC" w:rsidRPr="00804712">
      <w:rPr>
        <w:rFonts w:ascii="Source Sans Pro SemiBold" w:hAnsi="Source Sans Pro SemiBold"/>
        <w:sz w:val="20"/>
        <w:szCs w:val="18"/>
      </w:rPr>
      <w:br/>
    </w:r>
    <w:r w:rsidR="00B4236F" w:rsidRPr="00804712">
      <w:rPr>
        <w:rFonts w:ascii="Source Sans Pro SemiBold" w:hAnsi="Source Sans Pro SemiBold"/>
        <w:sz w:val="20"/>
        <w:szCs w:val="18"/>
      </w:rPr>
      <w:t>9437</w:t>
    </w:r>
    <w:r w:rsidR="00985EE4" w:rsidRPr="00804712">
      <w:rPr>
        <w:rFonts w:ascii="Source Sans Pro SemiBold" w:hAnsi="Source Sans Pro SemiBold"/>
        <w:sz w:val="20"/>
        <w:szCs w:val="18"/>
      </w:rPr>
      <w:t xml:space="preserve"> </w:t>
    </w:r>
    <w:r w:rsidR="00B4236F" w:rsidRPr="00804712">
      <w:rPr>
        <w:rFonts w:ascii="Source Sans Pro SemiBold" w:hAnsi="Source Sans Pro SemiBold"/>
        <w:sz w:val="20"/>
        <w:szCs w:val="18"/>
      </w:rPr>
      <w:t>Tunnelrenhold Midt</w:t>
    </w:r>
    <w:r w:rsidR="00985EE4" w:rsidRPr="00804712">
      <w:rPr>
        <w:rFonts w:ascii="Source Sans Pro SemiBold" w:hAnsi="Source Sans Pro SemiBold"/>
        <w:sz w:val="20"/>
        <w:szCs w:val="18"/>
      </w:rPr>
      <w:t xml:space="preserve"> 20</w:t>
    </w:r>
    <w:r w:rsidR="00B4236F" w:rsidRPr="00804712">
      <w:rPr>
        <w:rFonts w:ascii="Source Sans Pro SemiBold" w:hAnsi="Source Sans Pro SemiBold"/>
        <w:sz w:val="20"/>
        <w:szCs w:val="18"/>
      </w:rPr>
      <w:t>2</w:t>
    </w:r>
    <w:r w:rsidR="00672360" w:rsidRPr="00804712">
      <w:rPr>
        <w:rFonts w:ascii="Source Sans Pro SemiBold" w:hAnsi="Source Sans Pro SemiBold"/>
        <w:sz w:val="20"/>
        <w:szCs w:val="18"/>
      </w:rPr>
      <w:t>6</w:t>
    </w:r>
    <w:r w:rsidR="00985EE4" w:rsidRPr="00804712">
      <w:rPr>
        <w:rFonts w:ascii="Source Sans Pro SemiBold" w:hAnsi="Source Sans Pro SemiBold"/>
        <w:sz w:val="20"/>
        <w:szCs w:val="18"/>
      </w:rPr>
      <w:t>-20</w:t>
    </w:r>
    <w:r w:rsidR="00B4236F" w:rsidRPr="00804712">
      <w:rPr>
        <w:rFonts w:ascii="Source Sans Pro SemiBold" w:hAnsi="Source Sans Pro SemiBold"/>
        <w:sz w:val="20"/>
        <w:szCs w:val="18"/>
      </w:rPr>
      <w:t>3</w:t>
    </w:r>
    <w:r w:rsidR="00672360" w:rsidRPr="00804712">
      <w:rPr>
        <w:rFonts w:ascii="Source Sans Pro SemiBold" w:hAnsi="Source Sans Pro SemiBold"/>
        <w:sz w:val="20"/>
        <w:szCs w:val="18"/>
      </w:rPr>
      <w:t>1</w:t>
    </w:r>
    <w:r w:rsidR="00F127E8" w:rsidRPr="00804712">
      <w:rPr>
        <w:rFonts w:ascii="Source Sans Pro SemiBold" w:hAnsi="Source Sans Pro SemiBold"/>
        <w:sz w:val="20"/>
        <w:szCs w:val="18"/>
      </w:rPr>
      <w:br/>
    </w:r>
    <w:r w:rsidR="004943F1" w:rsidRPr="00804712">
      <w:rPr>
        <w:rFonts w:ascii="Source Sans Pro SemiBold" w:hAnsi="Source Sans Pro SemiBold"/>
        <w:b/>
        <w:bCs/>
        <w:sz w:val="20"/>
        <w:szCs w:val="18"/>
      </w:rPr>
      <w:t>E</w:t>
    </w:r>
    <w:r w:rsidR="006E73B6" w:rsidRPr="00804712">
      <w:rPr>
        <w:rFonts w:ascii="Source Sans Pro SemiBold" w:hAnsi="Source Sans Pro SemiBold"/>
        <w:b/>
        <w:bCs/>
        <w:sz w:val="20"/>
        <w:szCs w:val="18"/>
      </w:rPr>
      <w:t xml:space="preserve"> </w:t>
    </w:r>
    <w:r w:rsidR="004943F1" w:rsidRPr="00804712">
      <w:rPr>
        <w:rFonts w:ascii="Source Sans Pro SemiBold" w:hAnsi="Source Sans Pro SemiBold"/>
        <w:b/>
        <w:bCs/>
        <w:sz w:val="20"/>
        <w:szCs w:val="18"/>
      </w:rPr>
      <w:t>Svardokumenter</w:t>
    </w:r>
    <w:r w:rsidR="00F71722" w:rsidRPr="00804712">
      <w:rPr>
        <w:rFonts w:ascii="Source Sans Pro SemiBold" w:hAnsi="Source Sans Pro SemiBold"/>
        <w:b/>
        <w:bCs/>
        <w:sz w:val="20"/>
        <w:szCs w:val="18"/>
      </w:rPr>
      <w:br/>
    </w:r>
    <w:r w:rsidR="004943F1" w:rsidRPr="00804712">
      <w:rPr>
        <w:rFonts w:ascii="Source Sans Pro SemiBold" w:hAnsi="Source Sans Pro SemiBold"/>
        <w:b/>
        <w:bCs/>
        <w:sz w:val="20"/>
        <w:szCs w:val="18"/>
      </w:rPr>
      <w:t>E</w:t>
    </w:r>
    <w:r w:rsidR="00F66F25" w:rsidRPr="00804712">
      <w:rPr>
        <w:rFonts w:ascii="Source Sans Pro SemiBold" w:hAnsi="Source Sans Pro SemiBold"/>
        <w:b/>
        <w:bCs/>
        <w:sz w:val="20"/>
        <w:szCs w:val="18"/>
      </w:rPr>
      <w:t>4</w:t>
    </w:r>
    <w:r w:rsidR="006E73B6" w:rsidRPr="00804712">
      <w:rPr>
        <w:rFonts w:ascii="Source Sans Pro SemiBold" w:hAnsi="Source Sans Pro SemiBold"/>
        <w:b/>
        <w:bCs/>
        <w:sz w:val="20"/>
        <w:szCs w:val="18"/>
      </w:rPr>
      <w:t xml:space="preserve"> </w:t>
    </w:r>
    <w:r w:rsidR="00680B7E" w:rsidRPr="00804712">
      <w:rPr>
        <w:rFonts w:ascii="Source Sans Pro SemiBold" w:hAnsi="Source Sans Pro SemiBold"/>
        <w:b/>
        <w:bCs/>
        <w:sz w:val="20"/>
        <w:szCs w:val="18"/>
      </w:rPr>
      <w:t xml:space="preserve">Prisskjema: </w:t>
    </w:r>
    <w:r w:rsidR="004943F1" w:rsidRPr="00804712">
      <w:rPr>
        <w:rFonts w:ascii="Source Sans Pro SemiBold" w:hAnsi="Source Sans Pro SemiBold"/>
        <w:b/>
        <w:bCs/>
        <w:sz w:val="20"/>
        <w:szCs w:val="18"/>
      </w:rPr>
      <w:t xml:space="preserve">Timepriser </w:t>
    </w:r>
    <w:r w:rsidR="00501616" w:rsidRPr="00804712">
      <w:rPr>
        <w:rFonts w:ascii="Source Sans Pro SemiBold" w:hAnsi="Source Sans Pro SemiBold"/>
        <w:b/>
        <w:bCs/>
        <w:sz w:val="20"/>
        <w:szCs w:val="18"/>
      </w:rPr>
      <w:t>for mannskap og maskiner</w:t>
    </w:r>
    <w:r w:rsidR="00420813" w:rsidRPr="00804712">
      <w:rPr>
        <w:rFonts w:ascii="Source Sans Pro SemiBold" w:hAnsi="Source Sans Pro SemiBold"/>
        <w:sz w:val="20"/>
        <w:szCs w:val="18"/>
      </w:rPr>
      <w:ptab w:relativeTo="margin" w:alignment="right" w:leader="none"/>
    </w:r>
    <w:r w:rsidR="00C54DAC" w:rsidRPr="00804712">
      <w:rPr>
        <w:rFonts w:ascii="Source Sans Pro SemiBold" w:hAnsi="Source Sans Pro SemiBold"/>
        <w:sz w:val="20"/>
        <w:szCs w:val="18"/>
      </w:rPr>
      <w:t>202</w:t>
    </w:r>
    <w:r w:rsidR="007C13BA" w:rsidRPr="00804712">
      <w:rPr>
        <w:rFonts w:ascii="Source Sans Pro SemiBold" w:hAnsi="Source Sans Pro SemiBold"/>
        <w:sz w:val="20"/>
        <w:szCs w:val="18"/>
      </w:rPr>
      <w:t>6</w:t>
    </w:r>
    <w:r w:rsidR="00E105E2" w:rsidRPr="00804712">
      <w:rPr>
        <w:rFonts w:ascii="Source Sans Pro SemiBold" w:hAnsi="Source Sans Pro SemiBold"/>
        <w:sz w:val="20"/>
        <w:szCs w:val="18"/>
      </w:rPr>
      <w:t>-</w:t>
    </w:r>
    <w:r w:rsidR="00B4236F" w:rsidRPr="00804712">
      <w:rPr>
        <w:rFonts w:ascii="Source Sans Pro SemiBold" w:hAnsi="Source Sans Pro SemiBold"/>
        <w:sz w:val="20"/>
        <w:szCs w:val="18"/>
      </w:rPr>
      <w:t>0</w:t>
    </w:r>
    <w:r w:rsidR="007C13BA" w:rsidRPr="00804712">
      <w:rPr>
        <w:rFonts w:ascii="Source Sans Pro SemiBold" w:hAnsi="Source Sans Pro SemiBold"/>
        <w:sz w:val="20"/>
        <w:szCs w:val="18"/>
      </w:rPr>
      <w:t>3</w:t>
    </w:r>
    <w:r w:rsidR="00E105E2" w:rsidRPr="00804712">
      <w:rPr>
        <w:rFonts w:ascii="Source Sans Pro SemiBold" w:hAnsi="Source Sans Pro SemiBold"/>
        <w:sz w:val="20"/>
        <w:szCs w:val="18"/>
      </w:rPr>
      <w:t>-</w:t>
    </w:r>
    <w:r w:rsidR="007C13BA" w:rsidRPr="00804712">
      <w:rPr>
        <w:rFonts w:ascii="Source Sans Pro SemiBold" w:hAnsi="Source Sans Pro SemiBold"/>
        <w:sz w:val="20"/>
        <w:szCs w:val="18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9C526D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872690042">
    <w:abstractNumId w:val="7"/>
  </w:num>
  <w:num w:numId="10" w16cid:durableId="3974821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3497C"/>
    <w:rsid w:val="000358F9"/>
    <w:rsid w:val="00036D79"/>
    <w:rsid w:val="00047690"/>
    <w:rsid w:val="00051C15"/>
    <w:rsid w:val="00085F61"/>
    <w:rsid w:val="00091634"/>
    <w:rsid w:val="000B58FE"/>
    <w:rsid w:val="000B6B62"/>
    <w:rsid w:val="000D5E53"/>
    <w:rsid w:val="000E134E"/>
    <w:rsid w:val="000E5ACD"/>
    <w:rsid w:val="00104B17"/>
    <w:rsid w:val="00110BB6"/>
    <w:rsid w:val="00113F32"/>
    <w:rsid w:val="001150C7"/>
    <w:rsid w:val="0012593F"/>
    <w:rsid w:val="00126595"/>
    <w:rsid w:val="00131A60"/>
    <w:rsid w:val="00137BFE"/>
    <w:rsid w:val="0014227C"/>
    <w:rsid w:val="00144545"/>
    <w:rsid w:val="0015552B"/>
    <w:rsid w:val="00167933"/>
    <w:rsid w:val="00183EDB"/>
    <w:rsid w:val="00192CFC"/>
    <w:rsid w:val="001A7D18"/>
    <w:rsid w:val="001B2181"/>
    <w:rsid w:val="001D035B"/>
    <w:rsid w:val="001F591A"/>
    <w:rsid w:val="001F5B74"/>
    <w:rsid w:val="001F6845"/>
    <w:rsid w:val="0020016F"/>
    <w:rsid w:val="0020055D"/>
    <w:rsid w:val="0020472B"/>
    <w:rsid w:val="002162A6"/>
    <w:rsid w:val="002209B6"/>
    <w:rsid w:val="00237E9D"/>
    <w:rsid w:val="002626BF"/>
    <w:rsid w:val="00267051"/>
    <w:rsid w:val="0027543C"/>
    <w:rsid w:val="00281C93"/>
    <w:rsid w:val="002A22EE"/>
    <w:rsid w:val="002A2ACB"/>
    <w:rsid w:val="002A5E48"/>
    <w:rsid w:val="002B721C"/>
    <w:rsid w:val="002C3BB4"/>
    <w:rsid w:val="002C74DA"/>
    <w:rsid w:val="002E2371"/>
    <w:rsid w:val="00317424"/>
    <w:rsid w:val="00326756"/>
    <w:rsid w:val="003303B1"/>
    <w:rsid w:val="00347F44"/>
    <w:rsid w:val="00364413"/>
    <w:rsid w:val="00374730"/>
    <w:rsid w:val="003775FB"/>
    <w:rsid w:val="00382638"/>
    <w:rsid w:val="003A3F42"/>
    <w:rsid w:val="003A6E7F"/>
    <w:rsid w:val="003B0CD4"/>
    <w:rsid w:val="003C7141"/>
    <w:rsid w:val="003D7A6D"/>
    <w:rsid w:val="003E34AE"/>
    <w:rsid w:val="00401672"/>
    <w:rsid w:val="00407759"/>
    <w:rsid w:val="00417421"/>
    <w:rsid w:val="00420813"/>
    <w:rsid w:val="00422C90"/>
    <w:rsid w:val="00425D71"/>
    <w:rsid w:val="004268C9"/>
    <w:rsid w:val="00430464"/>
    <w:rsid w:val="00437977"/>
    <w:rsid w:val="0044584D"/>
    <w:rsid w:val="00452DDA"/>
    <w:rsid w:val="00453FC5"/>
    <w:rsid w:val="0046025A"/>
    <w:rsid w:val="0046132D"/>
    <w:rsid w:val="004660F6"/>
    <w:rsid w:val="00477FF4"/>
    <w:rsid w:val="00480287"/>
    <w:rsid w:val="004836BE"/>
    <w:rsid w:val="00492235"/>
    <w:rsid w:val="0049236C"/>
    <w:rsid w:val="00492902"/>
    <w:rsid w:val="004943F1"/>
    <w:rsid w:val="004A7136"/>
    <w:rsid w:val="004B7B6A"/>
    <w:rsid w:val="004C3D4C"/>
    <w:rsid w:val="004F5133"/>
    <w:rsid w:val="00501616"/>
    <w:rsid w:val="00505589"/>
    <w:rsid w:val="00505F36"/>
    <w:rsid w:val="005157DB"/>
    <w:rsid w:val="00521960"/>
    <w:rsid w:val="005329B4"/>
    <w:rsid w:val="00534F3B"/>
    <w:rsid w:val="00553892"/>
    <w:rsid w:val="00553954"/>
    <w:rsid w:val="00561474"/>
    <w:rsid w:val="00572332"/>
    <w:rsid w:val="00575142"/>
    <w:rsid w:val="005779F5"/>
    <w:rsid w:val="00577D0D"/>
    <w:rsid w:val="00577D9F"/>
    <w:rsid w:val="0059072F"/>
    <w:rsid w:val="00592FC7"/>
    <w:rsid w:val="005B1321"/>
    <w:rsid w:val="005B37CE"/>
    <w:rsid w:val="005B46DC"/>
    <w:rsid w:val="005B7876"/>
    <w:rsid w:val="005D1B7B"/>
    <w:rsid w:val="005D46CC"/>
    <w:rsid w:val="005D5C30"/>
    <w:rsid w:val="005E208B"/>
    <w:rsid w:val="005E24E1"/>
    <w:rsid w:val="005E54DC"/>
    <w:rsid w:val="005F03DF"/>
    <w:rsid w:val="006100A1"/>
    <w:rsid w:val="00631399"/>
    <w:rsid w:val="00633FE8"/>
    <w:rsid w:val="0063563B"/>
    <w:rsid w:val="00664495"/>
    <w:rsid w:val="00672360"/>
    <w:rsid w:val="00674A0A"/>
    <w:rsid w:val="00676147"/>
    <w:rsid w:val="00680B74"/>
    <w:rsid w:val="00680B7E"/>
    <w:rsid w:val="00687B01"/>
    <w:rsid w:val="006A19BD"/>
    <w:rsid w:val="006A653D"/>
    <w:rsid w:val="006B05BE"/>
    <w:rsid w:val="006B38F8"/>
    <w:rsid w:val="006C0A30"/>
    <w:rsid w:val="006D4405"/>
    <w:rsid w:val="006E2A41"/>
    <w:rsid w:val="006E3C37"/>
    <w:rsid w:val="006E4202"/>
    <w:rsid w:val="006E73B6"/>
    <w:rsid w:val="006F47A1"/>
    <w:rsid w:val="00707342"/>
    <w:rsid w:val="007120E8"/>
    <w:rsid w:val="007147B5"/>
    <w:rsid w:val="00727ED5"/>
    <w:rsid w:val="007520CE"/>
    <w:rsid w:val="00753229"/>
    <w:rsid w:val="00775CC7"/>
    <w:rsid w:val="007918B2"/>
    <w:rsid w:val="007B031F"/>
    <w:rsid w:val="007B7B03"/>
    <w:rsid w:val="007C13BA"/>
    <w:rsid w:val="007D71B9"/>
    <w:rsid w:val="007E0328"/>
    <w:rsid w:val="007F1207"/>
    <w:rsid w:val="0080089D"/>
    <w:rsid w:val="00804712"/>
    <w:rsid w:val="008174A0"/>
    <w:rsid w:val="00817F38"/>
    <w:rsid w:val="008302D8"/>
    <w:rsid w:val="008346D7"/>
    <w:rsid w:val="008417F6"/>
    <w:rsid w:val="00843D19"/>
    <w:rsid w:val="0084760E"/>
    <w:rsid w:val="008622EC"/>
    <w:rsid w:val="0086342F"/>
    <w:rsid w:val="00863552"/>
    <w:rsid w:val="00870E93"/>
    <w:rsid w:val="00886EEE"/>
    <w:rsid w:val="00891631"/>
    <w:rsid w:val="00891EE3"/>
    <w:rsid w:val="00893E87"/>
    <w:rsid w:val="008B1E3F"/>
    <w:rsid w:val="008B4B94"/>
    <w:rsid w:val="008C72C6"/>
    <w:rsid w:val="008E51FD"/>
    <w:rsid w:val="008F4869"/>
    <w:rsid w:val="0090371A"/>
    <w:rsid w:val="009057E7"/>
    <w:rsid w:val="0091784C"/>
    <w:rsid w:val="00917E8F"/>
    <w:rsid w:val="009474FB"/>
    <w:rsid w:val="0096100F"/>
    <w:rsid w:val="00963618"/>
    <w:rsid w:val="009740B6"/>
    <w:rsid w:val="00982631"/>
    <w:rsid w:val="009849D4"/>
    <w:rsid w:val="00985699"/>
    <w:rsid w:val="00985EE4"/>
    <w:rsid w:val="009871B4"/>
    <w:rsid w:val="00990E3B"/>
    <w:rsid w:val="0099206D"/>
    <w:rsid w:val="00992F72"/>
    <w:rsid w:val="009B7BC0"/>
    <w:rsid w:val="009C3CFF"/>
    <w:rsid w:val="009C7C74"/>
    <w:rsid w:val="009D5621"/>
    <w:rsid w:val="009E38AE"/>
    <w:rsid w:val="00A32374"/>
    <w:rsid w:val="00A41E3D"/>
    <w:rsid w:val="00A45BE6"/>
    <w:rsid w:val="00A502FA"/>
    <w:rsid w:val="00A57FC0"/>
    <w:rsid w:val="00A77C62"/>
    <w:rsid w:val="00A82812"/>
    <w:rsid w:val="00A865EB"/>
    <w:rsid w:val="00A87A68"/>
    <w:rsid w:val="00A9224E"/>
    <w:rsid w:val="00A92BA7"/>
    <w:rsid w:val="00A94BC3"/>
    <w:rsid w:val="00AA60C1"/>
    <w:rsid w:val="00AC13DC"/>
    <w:rsid w:val="00AD2E1E"/>
    <w:rsid w:val="00AD4132"/>
    <w:rsid w:val="00AE24F2"/>
    <w:rsid w:val="00AE79BB"/>
    <w:rsid w:val="00AF2EDF"/>
    <w:rsid w:val="00B026DC"/>
    <w:rsid w:val="00B33A9F"/>
    <w:rsid w:val="00B34D23"/>
    <w:rsid w:val="00B35D50"/>
    <w:rsid w:val="00B4236F"/>
    <w:rsid w:val="00B47A9F"/>
    <w:rsid w:val="00B6371E"/>
    <w:rsid w:val="00B64CD9"/>
    <w:rsid w:val="00B70226"/>
    <w:rsid w:val="00B72395"/>
    <w:rsid w:val="00B727B3"/>
    <w:rsid w:val="00B72954"/>
    <w:rsid w:val="00BB2A95"/>
    <w:rsid w:val="00BC1AD4"/>
    <w:rsid w:val="00BC20D6"/>
    <w:rsid w:val="00BC74A8"/>
    <w:rsid w:val="00BD0ADA"/>
    <w:rsid w:val="00BD0D16"/>
    <w:rsid w:val="00BE746F"/>
    <w:rsid w:val="00C00065"/>
    <w:rsid w:val="00C06661"/>
    <w:rsid w:val="00C11192"/>
    <w:rsid w:val="00C111D0"/>
    <w:rsid w:val="00C20AE3"/>
    <w:rsid w:val="00C32922"/>
    <w:rsid w:val="00C362DE"/>
    <w:rsid w:val="00C40905"/>
    <w:rsid w:val="00C44C85"/>
    <w:rsid w:val="00C5283A"/>
    <w:rsid w:val="00C54DAC"/>
    <w:rsid w:val="00C62162"/>
    <w:rsid w:val="00C6367B"/>
    <w:rsid w:val="00C91E8A"/>
    <w:rsid w:val="00CB2C0C"/>
    <w:rsid w:val="00CE2376"/>
    <w:rsid w:val="00CF4DB5"/>
    <w:rsid w:val="00CF7652"/>
    <w:rsid w:val="00D05CC0"/>
    <w:rsid w:val="00D10C07"/>
    <w:rsid w:val="00D12709"/>
    <w:rsid w:val="00D171C1"/>
    <w:rsid w:val="00D30DF3"/>
    <w:rsid w:val="00D352EB"/>
    <w:rsid w:val="00D4364B"/>
    <w:rsid w:val="00D5248B"/>
    <w:rsid w:val="00D60DE2"/>
    <w:rsid w:val="00D65A81"/>
    <w:rsid w:val="00D67526"/>
    <w:rsid w:val="00D932D5"/>
    <w:rsid w:val="00D94BBD"/>
    <w:rsid w:val="00D96E80"/>
    <w:rsid w:val="00DA0E0A"/>
    <w:rsid w:val="00DB01D9"/>
    <w:rsid w:val="00DB287F"/>
    <w:rsid w:val="00DB6216"/>
    <w:rsid w:val="00DD68F0"/>
    <w:rsid w:val="00E047B1"/>
    <w:rsid w:val="00E052A1"/>
    <w:rsid w:val="00E105E2"/>
    <w:rsid w:val="00E20008"/>
    <w:rsid w:val="00E24FFD"/>
    <w:rsid w:val="00E52A9B"/>
    <w:rsid w:val="00E62333"/>
    <w:rsid w:val="00E67C71"/>
    <w:rsid w:val="00E80493"/>
    <w:rsid w:val="00E84136"/>
    <w:rsid w:val="00E860C0"/>
    <w:rsid w:val="00E90CAA"/>
    <w:rsid w:val="00E94423"/>
    <w:rsid w:val="00EA37B5"/>
    <w:rsid w:val="00EB3F6A"/>
    <w:rsid w:val="00EB5A3D"/>
    <w:rsid w:val="00EC7134"/>
    <w:rsid w:val="00ED1187"/>
    <w:rsid w:val="00EE6B1F"/>
    <w:rsid w:val="00EE7504"/>
    <w:rsid w:val="00F02B9D"/>
    <w:rsid w:val="00F127E8"/>
    <w:rsid w:val="00F2120A"/>
    <w:rsid w:val="00F214D8"/>
    <w:rsid w:val="00F247C2"/>
    <w:rsid w:val="00F31864"/>
    <w:rsid w:val="00F31A0C"/>
    <w:rsid w:val="00F32E4C"/>
    <w:rsid w:val="00F35DAA"/>
    <w:rsid w:val="00F36190"/>
    <w:rsid w:val="00F51C69"/>
    <w:rsid w:val="00F66F25"/>
    <w:rsid w:val="00F70F51"/>
    <w:rsid w:val="00F71722"/>
    <w:rsid w:val="00F91F02"/>
    <w:rsid w:val="00FA6411"/>
    <w:rsid w:val="00FB0AB0"/>
    <w:rsid w:val="00FC1BC6"/>
    <w:rsid w:val="00FC1C3D"/>
    <w:rsid w:val="00FD2853"/>
    <w:rsid w:val="00FE1EE2"/>
    <w:rsid w:val="00FE5955"/>
    <w:rsid w:val="00FF4FA7"/>
    <w:rsid w:val="01B1448C"/>
    <w:rsid w:val="0375EE80"/>
    <w:rsid w:val="03B15A2E"/>
    <w:rsid w:val="06BE565D"/>
    <w:rsid w:val="099DD6A3"/>
    <w:rsid w:val="09BD58D6"/>
    <w:rsid w:val="0C14EEE4"/>
    <w:rsid w:val="0D443423"/>
    <w:rsid w:val="0E1A5310"/>
    <w:rsid w:val="0E22D43A"/>
    <w:rsid w:val="109D04AE"/>
    <w:rsid w:val="1104CB20"/>
    <w:rsid w:val="112BB302"/>
    <w:rsid w:val="131B3B67"/>
    <w:rsid w:val="13A73874"/>
    <w:rsid w:val="141152B1"/>
    <w:rsid w:val="143BF888"/>
    <w:rsid w:val="16988769"/>
    <w:rsid w:val="16EBC508"/>
    <w:rsid w:val="17C0D36F"/>
    <w:rsid w:val="17F93974"/>
    <w:rsid w:val="19B3D3AD"/>
    <w:rsid w:val="1ABF9C95"/>
    <w:rsid w:val="1B25CEFF"/>
    <w:rsid w:val="1CA5AD2A"/>
    <w:rsid w:val="1D594550"/>
    <w:rsid w:val="1FEEF5BC"/>
    <w:rsid w:val="20413C2F"/>
    <w:rsid w:val="219FBC16"/>
    <w:rsid w:val="24DA00E2"/>
    <w:rsid w:val="253719F8"/>
    <w:rsid w:val="259ED652"/>
    <w:rsid w:val="2E91601F"/>
    <w:rsid w:val="3083EDDF"/>
    <w:rsid w:val="3565FE6F"/>
    <w:rsid w:val="36D0092F"/>
    <w:rsid w:val="374A4F55"/>
    <w:rsid w:val="3C6F458A"/>
    <w:rsid w:val="3E376AE6"/>
    <w:rsid w:val="3F4FB117"/>
    <w:rsid w:val="40F5B2AD"/>
    <w:rsid w:val="411CB6BE"/>
    <w:rsid w:val="415EE277"/>
    <w:rsid w:val="41C943E4"/>
    <w:rsid w:val="43EE0576"/>
    <w:rsid w:val="4483C05D"/>
    <w:rsid w:val="45D3E788"/>
    <w:rsid w:val="494291EE"/>
    <w:rsid w:val="498BEFA1"/>
    <w:rsid w:val="4A2F1C6E"/>
    <w:rsid w:val="4C0E8042"/>
    <w:rsid w:val="4D13857F"/>
    <w:rsid w:val="4DAA9495"/>
    <w:rsid w:val="50F16AD3"/>
    <w:rsid w:val="55267C58"/>
    <w:rsid w:val="567F0F78"/>
    <w:rsid w:val="58D55204"/>
    <w:rsid w:val="5A07FE45"/>
    <w:rsid w:val="5B6114AB"/>
    <w:rsid w:val="5B8B7791"/>
    <w:rsid w:val="5C5DCA7C"/>
    <w:rsid w:val="5CACA733"/>
    <w:rsid w:val="5FDB1C34"/>
    <w:rsid w:val="61FA4EAA"/>
    <w:rsid w:val="625CFD73"/>
    <w:rsid w:val="62A1B0DB"/>
    <w:rsid w:val="63349E5F"/>
    <w:rsid w:val="65FDB4D6"/>
    <w:rsid w:val="66AD5742"/>
    <w:rsid w:val="67576812"/>
    <w:rsid w:val="6B88B211"/>
    <w:rsid w:val="6BAAD143"/>
    <w:rsid w:val="6DEBA51C"/>
    <w:rsid w:val="6E3C15CF"/>
    <w:rsid w:val="7097DBA2"/>
    <w:rsid w:val="72D88583"/>
    <w:rsid w:val="7336EF0D"/>
    <w:rsid w:val="73447BA9"/>
    <w:rsid w:val="75358A49"/>
    <w:rsid w:val="7551453D"/>
    <w:rsid w:val="792AFE01"/>
    <w:rsid w:val="7ABEB066"/>
    <w:rsid w:val="7B646449"/>
    <w:rsid w:val="7BA0FB22"/>
    <w:rsid w:val="7D1D2C34"/>
    <w:rsid w:val="7E538A4D"/>
    <w:rsid w:val="7F45D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8C35CC74-FF34-4024-AE43-6087EB4D2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847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4268C9"/>
  </w:style>
  <w:style w:type="character" w:customStyle="1" w:styleId="eop">
    <w:name w:val="eop"/>
    <w:basedOn w:val="Standardskriftforavsnitt"/>
    <w:rsid w:val="004268C9"/>
  </w:style>
  <w:style w:type="paragraph" w:customStyle="1" w:styleId="paragraph">
    <w:name w:val="paragraph"/>
    <w:basedOn w:val="Normal"/>
    <w:rsid w:val="00D67526"/>
    <w:pPr>
      <w:tabs>
        <w:tab w:val="clear" w:pos="284"/>
      </w:tabs>
      <w:spacing w:before="100" w:beforeAutospacing="1" w:after="100" w:afterAutospacing="1"/>
    </w:pPr>
    <w:rPr>
      <w:rFonts w:eastAsia="Times New Roman" w:cs="Times New Roman"/>
      <w:szCs w:val="24"/>
      <w:lang w:eastAsia="nb-NO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FE1EE2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FE1EE2"/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FE1EE2"/>
    <w:rPr>
      <w:rFonts w:ascii="Times New Roman" w:hAnsi="Times New Roman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FE1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1EE2"/>
    <w:rPr>
      <w:rFonts w:ascii="Times New Roman" w:hAnsi="Times New Roman"/>
      <w:b/>
      <w:bCs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Times New Roman" w:hAnsi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F98659008CBA4699D446A67575AA86" ma:contentTypeVersion="32" ma:contentTypeDescription="Opprett et nytt dokument." ma:contentTypeScope="" ma:versionID="5be18d96f0f3ae30e64bb4dca2dc5d6a">
  <xsd:schema xmlns:xsd="http://www.w3.org/2001/XMLSchema" xmlns:xs="http://www.w3.org/2001/XMLSchema" xmlns:p="http://schemas.microsoft.com/office/2006/metadata/properties" xmlns:ns2="beae3e8e-208c-4b8a-be05-3e30f474ae01" xmlns:ns3="13ccaa55-5f33-424a-addc-2744d40beabc" xmlns:ns4="11f272f9-ba5a-4ac0-8c31-d7fe9c801b71" targetNamespace="http://schemas.microsoft.com/office/2006/metadata/properties" ma:root="true" ma:fieldsID="18e489911f5751ccc8882edc54896ead" ns2:_="" ns3:_="" ns4:_="">
    <xsd:import namespace="beae3e8e-208c-4b8a-be05-3e30f474ae01"/>
    <xsd:import namespace="13ccaa55-5f33-424a-addc-2744d40beabc"/>
    <xsd:import namespace="11f272f9-ba5a-4ac0-8c31-d7fe9c801b7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FastMetadata" minOccurs="0"/>
                <xsd:element ref="ns3:lcf76f155ced4ddcb4097134ff3c332f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d016c43-280f-4fc9-a073-520b508bf9c4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d016c43-280f-4fc9-a073-520b508bf9c4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description="20/17998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caa55-5f33-424a-addc-2744d40be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3ccaa55-5f33-424a-addc-2744d40beabc">
      <Terms xmlns="http://schemas.microsoft.com/office/infopath/2007/PartnerControls"/>
    </lcf76f155ced4ddcb4097134ff3c332f>
    <Status_x005f_x0020_journalf_x005f_x00f8_ring xmlns="beae3e8e-208c-4b8a-be05-3e30f474ae0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0C060D-B88E-447B-A54D-8BFFC682E8E4}"/>
</file>

<file path=customXml/itemProps2.xml><?xml version="1.0" encoding="utf-8"?>
<ds:datastoreItem xmlns:ds="http://schemas.openxmlformats.org/officeDocument/2006/customXml" ds:itemID="{D8A53949-4F0E-44FC-B76B-0BBC0888D0A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011EB82-DB23-4515-A25F-272D382F8518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3ccaa55-5f33-424a-addc-2744d40beabc"/>
  </ds:schemaRefs>
</ds:datastoreItem>
</file>

<file path=customXml/itemProps4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378</Words>
  <Characters>2008</Characters>
  <Application>Microsoft Office Word</Application>
  <DocSecurity>0</DocSecurity>
  <Lines>16</Lines>
  <Paragraphs>4</Paragraphs>
  <ScaleCrop>false</ScaleCrop>
  <Company>Statens vegvesen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Per Fladvad</cp:lastModifiedBy>
  <cp:revision>78</cp:revision>
  <dcterms:created xsi:type="dcterms:W3CDTF">2025-02-13T00:25:00Z</dcterms:created>
  <dcterms:modified xsi:type="dcterms:W3CDTF">2026-06-29T14:34:00Z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0x01010057F98659008CBA4699D446A67575AA86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